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A2A" w:rsidRPr="00801684" w:rsidRDefault="00EE293F">
      <w:pPr>
        <w:rPr>
          <w:rFonts w:ascii="標楷體" w:eastAsia="標楷體" w:hAnsi="標楷體"/>
          <w:sz w:val="36"/>
          <w:szCs w:val="36"/>
        </w:rPr>
      </w:pPr>
      <w:bookmarkStart w:id="0" w:name="_GoBack"/>
      <w:r w:rsidRPr="00801684">
        <w:rPr>
          <w:rFonts w:ascii="標楷體" w:eastAsia="標楷體" w:hAnsi="標楷體" w:hint="eastAsia"/>
          <w:sz w:val="36"/>
          <w:szCs w:val="36"/>
        </w:rPr>
        <w:t>臺中市政府</w:t>
      </w:r>
      <w:r w:rsidR="005F26E1" w:rsidRPr="00801684">
        <w:rPr>
          <w:rFonts w:ascii="標楷體" w:eastAsia="標楷體" w:hAnsi="標楷體" w:hint="eastAsia"/>
          <w:sz w:val="36"/>
          <w:szCs w:val="36"/>
        </w:rPr>
        <w:t>及</w:t>
      </w:r>
      <w:r w:rsidRPr="00801684">
        <w:rPr>
          <w:rFonts w:ascii="標楷體" w:eastAsia="標楷體" w:hAnsi="標楷體" w:hint="eastAsia"/>
          <w:sz w:val="36"/>
          <w:szCs w:val="36"/>
        </w:rPr>
        <w:t>所屬各機關學校接受贈與財產作業要點</w:t>
      </w:r>
      <w:bookmarkEnd w:id="0"/>
    </w:p>
    <w:p w:rsidR="009D26B3" w:rsidRDefault="009D26B3" w:rsidP="009D26B3">
      <w:pPr>
        <w:wordWrap w:val="0"/>
        <w:spacing w:line="360" w:lineRule="exact"/>
        <w:ind w:right="301"/>
        <w:jc w:val="right"/>
        <w:rPr>
          <w:rFonts w:ascii="標楷體" w:eastAsia="標楷體" w:hAnsi="標楷體" w:cs="Times New Roman"/>
          <w:bCs/>
          <w:color w:val="000000"/>
          <w:sz w:val="20"/>
          <w:szCs w:val="20"/>
        </w:rPr>
      </w:pP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中華民國</w:t>
      </w:r>
      <w:r>
        <w:rPr>
          <w:rFonts w:ascii="標楷體" w:eastAsia="標楷體" w:hAnsi="標楷體" w:hint="eastAsia"/>
          <w:bCs/>
          <w:color w:val="000000"/>
          <w:sz w:val="20"/>
          <w:szCs w:val="20"/>
        </w:rPr>
        <w:t>100</w:t>
      </w: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年</w:t>
      </w:r>
      <w:r>
        <w:rPr>
          <w:rFonts w:ascii="標楷體" w:eastAsia="標楷體" w:hAnsi="標楷體" w:hint="eastAsia"/>
          <w:bCs/>
          <w:color w:val="000000"/>
          <w:sz w:val="20"/>
          <w:szCs w:val="20"/>
        </w:rPr>
        <w:t>1</w:t>
      </w: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月</w:t>
      </w:r>
      <w:r>
        <w:rPr>
          <w:rFonts w:ascii="標楷體" w:eastAsia="標楷體" w:hAnsi="標楷體" w:hint="eastAsia"/>
          <w:bCs/>
          <w:color w:val="000000"/>
          <w:sz w:val="20"/>
          <w:szCs w:val="20"/>
        </w:rPr>
        <w:t>31</w:t>
      </w: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日府授財產字第</w:t>
      </w:r>
      <w:r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1000019310號函訂定</w:t>
      </w:r>
    </w:p>
    <w:p w:rsidR="009D26B3" w:rsidRPr="009D26B3" w:rsidRDefault="009D26B3" w:rsidP="009D26B3">
      <w:pPr>
        <w:spacing w:line="360" w:lineRule="exact"/>
        <w:ind w:right="301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並溯自中華民國99年12月25日生效</w:t>
      </w:r>
    </w:p>
    <w:p w:rsidR="00801684" w:rsidRPr="00801684" w:rsidRDefault="00801684" w:rsidP="00801684">
      <w:pPr>
        <w:wordWrap w:val="0"/>
        <w:spacing w:line="360" w:lineRule="exact"/>
        <w:ind w:right="301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中華民國</w:t>
      </w:r>
      <w:r>
        <w:rPr>
          <w:rFonts w:ascii="標楷體" w:eastAsia="標楷體" w:hAnsi="標楷體" w:hint="eastAsia"/>
          <w:bCs/>
          <w:color w:val="000000"/>
          <w:sz w:val="20"/>
          <w:szCs w:val="20"/>
        </w:rPr>
        <w:t>104</w:t>
      </w: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年</w:t>
      </w:r>
      <w:r>
        <w:rPr>
          <w:rFonts w:ascii="標楷體" w:eastAsia="標楷體" w:hAnsi="標楷體" w:hint="eastAsia"/>
          <w:bCs/>
          <w:color w:val="000000"/>
          <w:sz w:val="20"/>
          <w:szCs w:val="20"/>
        </w:rPr>
        <w:t>7</w:t>
      </w: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月</w:t>
      </w:r>
      <w:r w:rsidR="005B1975">
        <w:rPr>
          <w:rFonts w:ascii="標楷體" w:eastAsia="標楷體" w:hAnsi="標楷體" w:hint="eastAsia"/>
          <w:bCs/>
          <w:color w:val="000000"/>
          <w:sz w:val="20"/>
          <w:szCs w:val="20"/>
        </w:rPr>
        <w:t>21</w:t>
      </w:r>
      <w:r w:rsidRPr="00E25D4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日府授財產字第</w:t>
      </w:r>
      <w:r w:rsidR="00AD56B9"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1040161010</w:t>
      </w:r>
      <w:r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號函修正</w:t>
      </w:r>
    </w:p>
    <w:p w:rsidR="00EE293F" w:rsidRDefault="00EE293F" w:rsidP="00EE293F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EE293F">
        <w:rPr>
          <w:rFonts w:ascii="標楷體" w:eastAsia="標楷體" w:hAnsi="標楷體" w:hint="eastAsia"/>
          <w:sz w:val="28"/>
          <w:szCs w:val="28"/>
        </w:rPr>
        <w:t>臺中市政府為使所屬各機關學校(以下簡稱各機關)辦理接受贈與財產作業有所遵循，特訂定本要點。</w:t>
      </w:r>
    </w:p>
    <w:p w:rsidR="005F26E1" w:rsidRDefault="0048060B" w:rsidP="00495A5D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495A5D">
        <w:rPr>
          <w:rFonts w:ascii="標楷體" w:eastAsia="標楷體" w:hAnsi="標楷體" w:hint="eastAsia"/>
          <w:sz w:val="28"/>
          <w:szCs w:val="28"/>
        </w:rPr>
        <w:t>本要點所稱財產，指</w:t>
      </w:r>
      <w:r w:rsidR="00495A5D" w:rsidRPr="00495A5D">
        <w:rPr>
          <w:rFonts w:ascii="標楷體" w:eastAsia="標楷體" w:hAnsi="標楷體" w:hint="eastAsia"/>
          <w:sz w:val="28"/>
          <w:szCs w:val="28"/>
        </w:rPr>
        <w:t>不動產、</w:t>
      </w:r>
      <w:r w:rsidR="00F85810">
        <w:rPr>
          <w:rFonts w:ascii="標楷體" w:eastAsia="標楷體" w:hAnsi="標楷體" w:hint="eastAsia"/>
          <w:sz w:val="28"/>
          <w:szCs w:val="28"/>
        </w:rPr>
        <w:t>動產、有價證券或權利。</w:t>
      </w:r>
    </w:p>
    <w:p w:rsidR="0048060B" w:rsidRPr="00495A5D" w:rsidRDefault="005F26E1" w:rsidP="005F26E1">
      <w:pPr>
        <w:pStyle w:val="a3"/>
        <w:spacing w:line="460" w:lineRule="exact"/>
        <w:ind w:leftChars="0" w:left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前項所稱</w:t>
      </w:r>
      <w:r w:rsidR="00F85810">
        <w:rPr>
          <w:rFonts w:ascii="標楷體" w:eastAsia="標楷體" w:hAnsi="標楷體" w:hint="eastAsia"/>
          <w:sz w:val="28"/>
          <w:szCs w:val="28"/>
        </w:rPr>
        <w:t>動產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F85810">
        <w:rPr>
          <w:rFonts w:ascii="標楷體" w:eastAsia="標楷體" w:hAnsi="標楷體" w:hint="eastAsia"/>
          <w:sz w:val="28"/>
          <w:szCs w:val="28"/>
        </w:rPr>
        <w:t>指使</w:t>
      </w:r>
      <w:r w:rsidR="00495A5D" w:rsidRPr="00495A5D">
        <w:rPr>
          <w:rFonts w:ascii="標楷體" w:eastAsia="標楷體" w:hAnsi="標楷體" w:cs="Times New Roman" w:hint="eastAsia"/>
          <w:sz w:val="28"/>
          <w:szCs w:val="28"/>
        </w:rPr>
        <w:t>用年限在二年以上且其價值在新臺幣一萬元以上</w:t>
      </w:r>
      <w:r w:rsidR="00495A5D" w:rsidRPr="00495A5D">
        <w:rPr>
          <w:rFonts w:ascii="標楷體" w:eastAsia="標楷體" w:hAnsi="標楷體" w:hint="eastAsia"/>
          <w:sz w:val="28"/>
          <w:szCs w:val="28"/>
        </w:rPr>
        <w:t>，並具使用效能之機械及設備、交通及</w:t>
      </w:r>
      <w:r w:rsidR="00495A5D" w:rsidRPr="00495A5D">
        <w:rPr>
          <w:rFonts w:ascii="標楷體" w:eastAsia="標楷體" w:hAnsi="標楷體" w:cs="Times New Roman" w:hint="eastAsia"/>
          <w:sz w:val="28"/>
          <w:szCs w:val="28"/>
        </w:rPr>
        <w:t>運輸設備及其他雜項設備</w:t>
      </w:r>
      <w:r w:rsidR="00495A5D" w:rsidRPr="00495A5D">
        <w:rPr>
          <w:rFonts w:ascii="標楷體" w:eastAsia="標楷體" w:hAnsi="標楷體" w:hint="eastAsia"/>
          <w:sz w:val="28"/>
          <w:szCs w:val="28"/>
        </w:rPr>
        <w:t>。</w:t>
      </w:r>
      <w:r w:rsidR="00495A5D" w:rsidRPr="00495A5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A6D72" w:rsidRDefault="001F3BF7" w:rsidP="009319D0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各機關</w:t>
      </w:r>
      <w:r w:rsidR="00155899">
        <w:rPr>
          <w:rFonts w:ascii="標楷體" w:eastAsia="標楷體" w:hAnsi="標楷體" w:hint="eastAsia"/>
          <w:sz w:val="28"/>
          <w:szCs w:val="28"/>
        </w:rPr>
        <w:t>應</w:t>
      </w:r>
      <w:r>
        <w:rPr>
          <w:rFonts w:ascii="標楷體" w:eastAsia="標楷體" w:hAnsi="標楷體" w:hint="eastAsia"/>
          <w:sz w:val="28"/>
          <w:szCs w:val="28"/>
        </w:rPr>
        <w:t>於接受贈與財產時，請贈與人</w:t>
      </w:r>
      <w:r w:rsidR="002A6D72">
        <w:rPr>
          <w:rFonts w:ascii="標楷體" w:eastAsia="標楷體" w:hAnsi="標楷體" w:hint="eastAsia"/>
          <w:sz w:val="28"/>
          <w:szCs w:val="28"/>
        </w:rPr>
        <w:t>出具</w:t>
      </w:r>
      <w:r w:rsidR="00EE293F" w:rsidRPr="009319D0">
        <w:rPr>
          <w:rFonts w:ascii="標楷體" w:eastAsia="標楷體" w:hAnsi="標楷體" w:hint="eastAsia"/>
          <w:sz w:val="28"/>
          <w:szCs w:val="28"/>
        </w:rPr>
        <w:t>同意贈與之意思表示文件及贈與財產之基本資料，並說明有無負擔及使用用途</w:t>
      </w:r>
      <w:r w:rsidR="002A6D72">
        <w:rPr>
          <w:rFonts w:ascii="標楷體" w:eastAsia="標楷體" w:hAnsi="標楷體" w:hint="eastAsia"/>
          <w:sz w:val="28"/>
          <w:szCs w:val="28"/>
        </w:rPr>
        <w:t>。</w:t>
      </w:r>
    </w:p>
    <w:p w:rsidR="009319D0" w:rsidRDefault="009319D0" w:rsidP="002A6D72">
      <w:pPr>
        <w:pStyle w:val="a3"/>
        <w:spacing w:line="460" w:lineRule="exact"/>
        <w:ind w:leftChars="0" w:left="709"/>
        <w:rPr>
          <w:rFonts w:ascii="標楷體" w:eastAsia="標楷體" w:hAnsi="標楷體"/>
          <w:sz w:val="28"/>
          <w:szCs w:val="28"/>
        </w:rPr>
      </w:pPr>
      <w:r w:rsidRPr="00EE293F">
        <w:rPr>
          <w:rFonts w:ascii="標楷體" w:eastAsia="標楷體" w:hAnsi="標楷體" w:hint="eastAsia"/>
          <w:sz w:val="28"/>
          <w:szCs w:val="28"/>
        </w:rPr>
        <w:t>接受贈與財產為不動產時，</w:t>
      </w:r>
      <w:r w:rsidR="002A6D72">
        <w:rPr>
          <w:rFonts w:ascii="標楷體" w:eastAsia="標楷體" w:hAnsi="標楷體" w:hint="eastAsia"/>
          <w:sz w:val="28"/>
          <w:szCs w:val="28"/>
        </w:rPr>
        <w:t>應先查明</w:t>
      </w:r>
      <w:r w:rsidRPr="00EE293F">
        <w:rPr>
          <w:rFonts w:ascii="標楷體" w:eastAsia="標楷體" w:hAnsi="標楷體" w:hint="eastAsia"/>
          <w:sz w:val="28"/>
          <w:szCs w:val="28"/>
        </w:rPr>
        <w:t>產權有無糾紛、占用、出租、三七五租約、欠稅、設定他項權利或限制登記等</w:t>
      </w:r>
      <w:r w:rsidR="00B84B46">
        <w:rPr>
          <w:rFonts w:ascii="標楷體" w:eastAsia="標楷體" w:hAnsi="標楷體" w:hint="eastAsia"/>
          <w:sz w:val="28"/>
          <w:szCs w:val="28"/>
        </w:rPr>
        <w:t>情形</w:t>
      </w:r>
      <w:r w:rsidRPr="00EE293F">
        <w:rPr>
          <w:rFonts w:ascii="標楷體" w:eastAsia="標楷體" w:hAnsi="標楷體" w:hint="eastAsia"/>
          <w:sz w:val="28"/>
          <w:szCs w:val="28"/>
        </w:rPr>
        <w:t>，如有</w:t>
      </w:r>
      <w:r w:rsidR="00B84B46">
        <w:rPr>
          <w:rFonts w:ascii="標楷體" w:eastAsia="標楷體" w:hAnsi="標楷體" w:hint="eastAsia"/>
          <w:sz w:val="28"/>
          <w:szCs w:val="28"/>
        </w:rPr>
        <w:t>上開情形</w:t>
      </w:r>
      <w:r w:rsidRPr="00EE293F">
        <w:rPr>
          <w:rFonts w:ascii="標楷體" w:eastAsia="標楷體" w:hAnsi="標楷體" w:hint="eastAsia"/>
          <w:sz w:val="28"/>
          <w:szCs w:val="28"/>
        </w:rPr>
        <w:t>，應俟贈與人解決後</w:t>
      </w:r>
      <w:r>
        <w:rPr>
          <w:rFonts w:ascii="標楷體" w:eastAsia="標楷體" w:hAnsi="標楷體" w:hint="eastAsia"/>
          <w:sz w:val="28"/>
          <w:szCs w:val="28"/>
        </w:rPr>
        <w:t>始得</w:t>
      </w:r>
      <w:r w:rsidRPr="00EE293F">
        <w:rPr>
          <w:rFonts w:ascii="標楷體" w:eastAsia="標楷體" w:hAnsi="標楷體" w:hint="eastAsia"/>
          <w:sz w:val="28"/>
          <w:szCs w:val="28"/>
        </w:rPr>
        <w:t>辦理。</w:t>
      </w:r>
    </w:p>
    <w:p w:rsidR="002A6D72" w:rsidRPr="002A6D72" w:rsidRDefault="002A6D72" w:rsidP="002A6D72">
      <w:pPr>
        <w:pStyle w:val="a3"/>
        <w:spacing w:line="460" w:lineRule="exact"/>
        <w:ind w:leftChars="0" w:left="709"/>
        <w:rPr>
          <w:rFonts w:ascii="標楷體" w:eastAsia="標楷體" w:hAnsi="標楷體"/>
          <w:sz w:val="28"/>
          <w:szCs w:val="28"/>
        </w:rPr>
      </w:pPr>
      <w:r w:rsidRPr="00EE293F">
        <w:rPr>
          <w:rFonts w:ascii="標楷體" w:eastAsia="標楷體" w:hAnsi="標楷體" w:hint="eastAsia"/>
          <w:sz w:val="28"/>
          <w:szCs w:val="28"/>
        </w:rPr>
        <w:t>贈與人同意贈與之意思表示文件及</w:t>
      </w:r>
      <w:r>
        <w:rPr>
          <w:rFonts w:ascii="標楷體" w:eastAsia="標楷體" w:hAnsi="標楷體" w:hint="eastAsia"/>
          <w:sz w:val="28"/>
          <w:szCs w:val="28"/>
        </w:rPr>
        <w:t>相關文書資料</w:t>
      </w:r>
      <w:r w:rsidRPr="00EE293F">
        <w:rPr>
          <w:rFonts w:ascii="標楷體" w:eastAsia="標楷體" w:hAnsi="標楷體" w:hint="eastAsia"/>
          <w:sz w:val="28"/>
          <w:szCs w:val="28"/>
        </w:rPr>
        <w:t>，</w:t>
      </w:r>
      <w:r w:rsidR="00155899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機關</w:t>
      </w:r>
      <w:r w:rsidRPr="00EE293F">
        <w:rPr>
          <w:rFonts w:ascii="標楷體" w:eastAsia="標楷體" w:hAnsi="標楷體" w:hint="eastAsia"/>
          <w:sz w:val="28"/>
          <w:szCs w:val="28"/>
        </w:rPr>
        <w:t>應妥善保存。</w:t>
      </w:r>
    </w:p>
    <w:p w:rsidR="00EE293F" w:rsidRPr="009319D0" w:rsidRDefault="00EE293F" w:rsidP="00EE293F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9319D0">
        <w:rPr>
          <w:rFonts w:ascii="標楷體" w:eastAsia="標楷體" w:hAnsi="標楷體" w:hint="eastAsia"/>
          <w:sz w:val="28"/>
          <w:szCs w:val="28"/>
        </w:rPr>
        <w:t>接受贈與動產或不動產時，應</w:t>
      </w:r>
      <w:r w:rsidR="00CF7996" w:rsidRPr="00CF7996">
        <w:rPr>
          <w:rFonts w:ascii="標楷體" w:eastAsia="標楷體" w:hAnsi="標楷體" w:hint="eastAsia"/>
          <w:kern w:val="0"/>
          <w:sz w:val="28"/>
          <w:szCs w:val="28"/>
        </w:rPr>
        <w:t>評估受贈財產與其主管業務關聯性或其公益性</w:t>
      </w:r>
      <w:r w:rsidR="009319D0">
        <w:rPr>
          <w:rFonts w:ascii="標楷體" w:eastAsia="標楷體" w:hAnsi="標楷體" w:hint="eastAsia"/>
          <w:sz w:val="28"/>
          <w:szCs w:val="28"/>
        </w:rPr>
        <w:t>，並依臺中市市有財產管理自治條例第二十三條及第二十四條</w:t>
      </w:r>
      <w:r w:rsidR="00351B1A">
        <w:rPr>
          <w:rFonts w:ascii="標楷體" w:eastAsia="標楷體" w:hAnsi="標楷體" w:hint="eastAsia"/>
          <w:sz w:val="28"/>
          <w:szCs w:val="28"/>
        </w:rPr>
        <w:t>規定</w:t>
      </w:r>
      <w:r w:rsidR="009319D0">
        <w:rPr>
          <w:rFonts w:ascii="標楷體" w:eastAsia="標楷體" w:hAnsi="標楷體" w:hint="eastAsia"/>
          <w:sz w:val="28"/>
          <w:szCs w:val="28"/>
        </w:rPr>
        <w:t>辦理</w:t>
      </w:r>
      <w:r w:rsidRPr="009319D0">
        <w:rPr>
          <w:rFonts w:ascii="標楷體" w:eastAsia="標楷體" w:hAnsi="標楷體" w:hint="eastAsia"/>
          <w:sz w:val="28"/>
          <w:szCs w:val="28"/>
        </w:rPr>
        <w:t>。</w:t>
      </w:r>
    </w:p>
    <w:p w:rsidR="00EE293F" w:rsidRPr="002A6D72" w:rsidRDefault="00EE293F" w:rsidP="002A6D72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EE293F">
        <w:rPr>
          <w:rFonts w:ascii="標楷體" w:eastAsia="標楷體" w:hAnsi="標楷體" w:hint="eastAsia"/>
          <w:sz w:val="28"/>
          <w:szCs w:val="28"/>
        </w:rPr>
        <w:t>接受贈與公債、股票等有價證券，應以得在公開市場交易</w:t>
      </w:r>
      <w:r w:rsidR="00D97C0A">
        <w:rPr>
          <w:rFonts w:ascii="標楷體" w:eastAsia="標楷體" w:hAnsi="標楷體" w:hint="eastAsia"/>
          <w:sz w:val="28"/>
          <w:szCs w:val="28"/>
        </w:rPr>
        <w:t>且易於變現</w:t>
      </w:r>
      <w:r w:rsidRPr="00EE293F">
        <w:rPr>
          <w:rFonts w:ascii="標楷體" w:eastAsia="標楷體" w:hAnsi="標楷體" w:hint="eastAsia"/>
          <w:sz w:val="28"/>
          <w:szCs w:val="28"/>
        </w:rPr>
        <w:t>者為限，並依會計程序入帳。</w:t>
      </w:r>
    </w:p>
    <w:sectPr w:rsidR="00EE293F" w:rsidRPr="002A6D72" w:rsidSect="00EE293F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77A" w:rsidRDefault="0042577A" w:rsidP="004F2A9A">
      <w:r>
        <w:separator/>
      </w:r>
    </w:p>
  </w:endnote>
  <w:endnote w:type="continuationSeparator" w:id="0">
    <w:p w:rsidR="0042577A" w:rsidRDefault="0042577A" w:rsidP="004F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77A" w:rsidRDefault="0042577A" w:rsidP="004F2A9A">
      <w:r>
        <w:separator/>
      </w:r>
    </w:p>
  </w:footnote>
  <w:footnote w:type="continuationSeparator" w:id="0">
    <w:p w:rsidR="0042577A" w:rsidRDefault="0042577A" w:rsidP="004F2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25BD8"/>
    <w:multiLevelType w:val="hybridMultilevel"/>
    <w:tmpl w:val="5BECF5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CB1C73"/>
    <w:multiLevelType w:val="multilevel"/>
    <w:tmpl w:val="5524A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93F"/>
    <w:rsid w:val="00005AE6"/>
    <w:rsid w:val="00007C25"/>
    <w:rsid w:val="0001037D"/>
    <w:rsid w:val="00011F56"/>
    <w:rsid w:val="00014434"/>
    <w:rsid w:val="0001456B"/>
    <w:rsid w:val="000151B8"/>
    <w:rsid w:val="00015501"/>
    <w:rsid w:val="00016850"/>
    <w:rsid w:val="000171D5"/>
    <w:rsid w:val="00020583"/>
    <w:rsid w:val="0002168A"/>
    <w:rsid w:val="0002188D"/>
    <w:rsid w:val="000224DE"/>
    <w:rsid w:val="00026104"/>
    <w:rsid w:val="00030801"/>
    <w:rsid w:val="00030841"/>
    <w:rsid w:val="000317CB"/>
    <w:rsid w:val="000326B7"/>
    <w:rsid w:val="00032F2C"/>
    <w:rsid w:val="00035CB6"/>
    <w:rsid w:val="00037783"/>
    <w:rsid w:val="00040882"/>
    <w:rsid w:val="00041AC4"/>
    <w:rsid w:val="00041AE4"/>
    <w:rsid w:val="00043303"/>
    <w:rsid w:val="00045613"/>
    <w:rsid w:val="00047C6F"/>
    <w:rsid w:val="0005083E"/>
    <w:rsid w:val="00050C44"/>
    <w:rsid w:val="000511E9"/>
    <w:rsid w:val="0005121F"/>
    <w:rsid w:val="00051408"/>
    <w:rsid w:val="000524F6"/>
    <w:rsid w:val="00056E8D"/>
    <w:rsid w:val="00057591"/>
    <w:rsid w:val="00060FD9"/>
    <w:rsid w:val="000615DB"/>
    <w:rsid w:val="00064DAB"/>
    <w:rsid w:val="0006605A"/>
    <w:rsid w:val="0006718D"/>
    <w:rsid w:val="00067936"/>
    <w:rsid w:val="000679DB"/>
    <w:rsid w:val="00067D54"/>
    <w:rsid w:val="000713CA"/>
    <w:rsid w:val="00073311"/>
    <w:rsid w:val="00073649"/>
    <w:rsid w:val="00074818"/>
    <w:rsid w:val="00076747"/>
    <w:rsid w:val="00077A30"/>
    <w:rsid w:val="00077F25"/>
    <w:rsid w:val="00080037"/>
    <w:rsid w:val="00081EBB"/>
    <w:rsid w:val="0008204E"/>
    <w:rsid w:val="00082EC4"/>
    <w:rsid w:val="000840C3"/>
    <w:rsid w:val="0008595C"/>
    <w:rsid w:val="00085F26"/>
    <w:rsid w:val="00086659"/>
    <w:rsid w:val="000929C3"/>
    <w:rsid w:val="00093645"/>
    <w:rsid w:val="00095F95"/>
    <w:rsid w:val="000965AE"/>
    <w:rsid w:val="00097EA4"/>
    <w:rsid w:val="000A2C05"/>
    <w:rsid w:val="000A3BBB"/>
    <w:rsid w:val="000A4826"/>
    <w:rsid w:val="000B02EF"/>
    <w:rsid w:val="000B04F7"/>
    <w:rsid w:val="000B097C"/>
    <w:rsid w:val="000B1679"/>
    <w:rsid w:val="000B64F8"/>
    <w:rsid w:val="000C01EE"/>
    <w:rsid w:val="000C188A"/>
    <w:rsid w:val="000C1E8A"/>
    <w:rsid w:val="000C203F"/>
    <w:rsid w:val="000C2703"/>
    <w:rsid w:val="000C2D72"/>
    <w:rsid w:val="000C35E6"/>
    <w:rsid w:val="000C41E5"/>
    <w:rsid w:val="000C6820"/>
    <w:rsid w:val="000C6A44"/>
    <w:rsid w:val="000D10F1"/>
    <w:rsid w:val="000D1595"/>
    <w:rsid w:val="000D1976"/>
    <w:rsid w:val="000D1BE2"/>
    <w:rsid w:val="000D1C23"/>
    <w:rsid w:val="000D36E6"/>
    <w:rsid w:val="000D6246"/>
    <w:rsid w:val="000D7835"/>
    <w:rsid w:val="000E01A7"/>
    <w:rsid w:val="000E0A7F"/>
    <w:rsid w:val="000E13D9"/>
    <w:rsid w:val="000E242B"/>
    <w:rsid w:val="000E453E"/>
    <w:rsid w:val="000E49EF"/>
    <w:rsid w:val="000E6B17"/>
    <w:rsid w:val="000E7BDD"/>
    <w:rsid w:val="000F0611"/>
    <w:rsid w:val="000F06A5"/>
    <w:rsid w:val="000F33AA"/>
    <w:rsid w:val="000F39AD"/>
    <w:rsid w:val="000F7A89"/>
    <w:rsid w:val="00101B52"/>
    <w:rsid w:val="00102549"/>
    <w:rsid w:val="001027C4"/>
    <w:rsid w:val="00104BF1"/>
    <w:rsid w:val="00106404"/>
    <w:rsid w:val="001066A4"/>
    <w:rsid w:val="001071F2"/>
    <w:rsid w:val="001129CB"/>
    <w:rsid w:val="00113DD6"/>
    <w:rsid w:val="00114528"/>
    <w:rsid w:val="00115999"/>
    <w:rsid w:val="001223C0"/>
    <w:rsid w:val="0012252D"/>
    <w:rsid w:val="00123524"/>
    <w:rsid w:val="001240C1"/>
    <w:rsid w:val="001268F2"/>
    <w:rsid w:val="001273D9"/>
    <w:rsid w:val="00131190"/>
    <w:rsid w:val="00131748"/>
    <w:rsid w:val="001365DE"/>
    <w:rsid w:val="00141F15"/>
    <w:rsid w:val="00142571"/>
    <w:rsid w:val="00143F52"/>
    <w:rsid w:val="00144202"/>
    <w:rsid w:val="00146FFE"/>
    <w:rsid w:val="00150002"/>
    <w:rsid w:val="00151C43"/>
    <w:rsid w:val="001521FF"/>
    <w:rsid w:val="00155899"/>
    <w:rsid w:val="00156C7F"/>
    <w:rsid w:val="00160690"/>
    <w:rsid w:val="00161349"/>
    <w:rsid w:val="00162105"/>
    <w:rsid w:val="00163103"/>
    <w:rsid w:val="0016433E"/>
    <w:rsid w:val="00164573"/>
    <w:rsid w:val="00164C4D"/>
    <w:rsid w:val="00165B52"/>
    <w:rsid w:val="001663FD"/>
    <w:rsid w:val="00167480"/>
    <w:rsid w:val="0016779B"/>
    <w:rsid w:val="00171537"/>
    <w:rsid w:val="00172AE0"/>
    <w:rsid w:val="00173B76"/>
    <w:rsid w:val="001748D0"/>
    <w:rsid w:val="00174DCE"/>
    <w:rsid w:val="00174E9A"/>
    <w:rsid w:val="00177B7B"/>
    <w:rsid w:val="00180040"/>
    <w:rsid w:val="001808BE"/>
    <w:rsid w:val="00181C3B"/>
    <w:rsid w:val="0018381E"/>
    <w:rsid w:val="00185500"/>
    <w:rsid w:val="00185C44"/>
    <w:rsid w:val="00186DFC"/>
    <w:rsid w:val="0019207C"/>
    <w:rsid w:val="00193B7B"/>
    <w:rsid w:val="00195F7E"/>
    <w:rsid w:val="00197D36"/>
    <w:rsid w:val="001A0368"/>
    <w:rsid w:val="001A2279"/>
    <w:rsid w:val="001A2F89"/>
    <w:rsid w:val="001A4E20"/>
    <w:rsid w:val="001A4ED9"/>
    <w:rsid w:val="001A73F0"/>
    <w:rsid w:val="001B148B"/>
    <w:rsid w:val="001B1A1D"/>
    <w:rsid w:val="001B48BB"/>
    <w:rsid w:val="001B5EFC"/>
    <w:rsid w:val="001B7682"/>
    <w:rsid w:val="001C015D"/>
    <w:rsid w:val="001C0482"/>
    <w:rsid w:val="001C0AC8"/>
    <w:rsid w:val="001C0CE6"/>
    <w:rsid w:val="001C3334"/>
    <w:rsid w:val="001C3639"/>
    <w:rsid w:val="001C4C9D"/>
    <w:rsid w:val="001C4EC6"/>
    <w:rsid w:val="001C553F"/>
    <w:rsid w:val="001D1325"/>
    <w:rsid w:val="001D3A5E"/>
    <w:rsid w:val="001D5518"/>
    <w:rsid w:val="001D563A"/>
    <w:rsid w:val="001D7E48"/>
    <w:rsid w:val="001E0B4E"/>
    <w:rsid w:val="001E13FB"/>
    <w:rsid w:val="001E15F2"/>
    <w:rsid w:val="001E2634"/>
    <w:rsid w:val="001E3100"/>
    <w:rsid w:val="001E635A"/>
    <w:rsid w:val="001E653D"/>
    <w:rsid w:val="001E727A"/>
    <w:rsid w:val="001E7D03"/>
    <w:rsid w:val="001F0CFD"/>
    <w:rsid w:val="001F0F2E"/>
    <w:rsid w:val="001F1631"/>
    <w:rsid w:val="001F2F02"/>
    <w:rsid w:val="001F3BF7"/>
    <w:rsid w:val="001F690B"/>
    <w:rsid w:val="001F7D9A"/>
    <w:rsid w:val="002009E8"/>
    <w:rsid w:val="00200D72"/>
    <w:rsid w:val="002011A0"/>
    <w:rsid w:val="00202892"/>
    <w:rsid w:val="00203130"/>
    <w:rsid w:val="00203A3D"/>
    <w:rsid w:val="00205664"/>
    <w:rsid w:val="00205D30"/>
    <w:rsid w:val="002067E8"/>
    <w:rsid w:val="0020711F"/>
    <w:rsid w:val="002113E7"/>
    <w:rsid w:val="00212279"/>
    <w:rsid w:val="00212373"/>
    <w:rsid w:val="00214557"/>
    <w:rsid w:val="00221AE7"/>
    <w:rsid w:val="002233A3"/>
    <w:rsid w:val="002235D4"/>
    <w:rsid w:val="0022437F"/>
    <w:rsid w:val="002265E0"/>
    <w:rsid w:val="002273AB"/>
    <w:rsid w:val="00230398"/>
    <w:rsid w:val="0023151B"/>
    <w:rsid w:val="00231626"/>
    <w:rsid w:val="00231FC9"/>
    <w:rsid w:val="00233A27"/>
    <w:rsid w:val="002358E8"/>
    <w:rsid w:val="00236217"/>
    <w:rsid w:val="0023754A"/>
    <w:rsid w:val="002378B9"/>
    <w:rsid w:val="00241415"/>
    <w:rsid w:val="00241571"/>
    <w:rsid w:val="00242235"/>
    <w:rsid w:val="00242FA2"/>
    <w:rsid w:val="00246A5E"/>
    <w:rsid w:val="002501CE"/>
    <w:rsid w:val="00250351"/>
    <w:rsid w:val="00251AC6"/>
    <w:rsid w:val="00254BA5"/>
    <w:rsid w:val="00257E19"/>
    <w:rsid w:val="00260AC6"/>
    <w:rsid w:val="002660BD"/>
    <w:rsid w:val="00266536"/>
    <w:rsid w:val="00267E24"/>
    <w:rsid w:val="0027028E"/>
    <w:rsid w:val="00270E10"/>
    <w:rsid w:val="002748DD"/>
    <w:rsid w:val="002804F1"/>
    <w:rsid w:val="002818CC"/>
    <w:rsid w:val="00284E3A"/>
    <w:rsid w:val="0028525C"/>
    <w:rsid w:val="00285A1F"/>
    <w:rsid w:val="00285E46"/>
    <w:rsid w:val="0028605F"/>
    <w:rsid w:val="00290D79"/>
    <w:rsid w:val="002946B5"/>
    <w:rsid w:val="0029510E"/>
    <w:rsid w:val="00295308"/>
    <w:rsid w:val="002958D1"/>
    <w:rsid w:val="00296502"/>
    <w:rsid w:val="00297CB4"/>
    <w:rsid w:val="002A1AC4"/>
    <w:rsid w:val="002A37C5"/>
    <w:rsid w:val="002A3E56"/>
    <w:rsid w:val="002A4802"/>
    <w:rsid w:val="002A6BA7"/>
    <w:rsid w:val="002A6D72"/>
    <w:rsid w:val="002A7604"/>
    <w:rsid w:val="002B047D"/>
    <w:rsid w:val="002B0CC8"/>
    <w:rsid w:val="002B0FD6"/>
    <w:rsid w:val="002B10BE"/>
    <w:rsid w:val="002B315C"/>
    <w:rsid w:val="002B457B"/>
    <w:rsid w:val="002B4A25"/>
    <w:rsid w:val="002B619E"/>
    <w:rsid w:val="002B6B5B"/>
    <w:rsid w:val="002B7F98"/>
    <w:rsid w:val="002C1834"/>
    <w:rsid w:val="002C1E16"/>
    <w:rsid w:val="002C2B12"/>
    <w:rsid w:val="002C32C0"/>
    <w:rsid w:val="002C4ACF"/>
    <w:rsid w:val="002C631B"/>
    <w:rsid w:val="002C7B25"/>
    <w:rsid w:val="002D0A92"/>
    <w:rsid w:val="002D1B6B"/>
    <w:rsid w:val="002D1E87"/>
    <w:rsid w:val="002D25B5"/>
    <w:rsid w:val="002D2C0A"/>
    <w:rsid w:val="002D5F40"/>
    <w:rsid w:val="002D797B"/>
    <w:rsid w:val="002D7F53"/>
    <w:rsid w:val="002D7F9C"/>
    <w:rsid w:val="002E372D"/>
    <w:rsid w:val="002E5EBE"/>
    <w:rsid w:val="002E60B8"/>
    <w:rsid w:val="002E69B6"/>
    <w:rsid w:val="002E712F"/>
    <w:rsid w:val="002F0CD8"/>
    <w:rsid w:val="002F1B84"/>
    <w:rsid w:val="002F1D27"/>
    <w:rsid w:val="002F1E67"/>
    <w:rsid w:val="002F368F"/>
    <w:rsid w:val="002F5D7A"/>
    <w:rsid w:val="002F7C89"/>
    <w:rsid w:val="00300458"/>
    <w:rsid w:val="0030104F"/>
    <w:rsid w:val="003037C0"/>
    <w:rsid w:val="00304148"/>
    <w:rsid w:val="00305077"/>
    <w:rsid w:val="00306177"/>
    <w:rsid w:val="00307064"/>
    <w:rsid w:val="0030751D"/>
    <w:rsid w:val="003102C0"/>
    <w:rsid w:val="00310D4A"/>
    <w:rsid w:val="003116B2"/>
    <w:rsid w:val="00311BF2"/>
    <w:rsid w:val="00311CDB"/>
    <w:rsid w:val="003142C7"/>
    <w:rsid w:val="00315121"/>
    <w:rsid w:val="00315502"/>
    <w:rsid w:val="00315739"/>
    <w:rsid w:val="00316036"/>
    <w:rsid w:val="0031799D"/>
    <w:rsid w:val="003201C2"/>
    <w:rsid w:val="00323922"/>
    <w:rsid w:val="00324733"/>
    <w:rsid w:val="00326A9D"/>
    <w:rsid w:val="00330916"/>
    <w:rsid w:val="00330AC0"/>
    <w:rsid w:val="00330C02"/>
    <w:rsid w:val="0033120C"/>
    <w:rsid w:val="00332BC4"/>
    <w:rsid w:val="00333103"/>
    <w:rsid w:val="003356FE"/>
    <w:rsid w:val="00336960"/>
    <w:rsid w:val="00336B1A"/>
    <w:rsid w:val="00336F8D"/>
    <w:rsid w:val="0033758E"/>
    <w:rsid w:val="00337869"/>
    <w:rsid w:val="00341841"/>
    <w:rsid w:val="0034225E"/>
    <w:rsid w:val="00344C6D"/>
    <w:rsid w:val="00345702"/>
    <w:rsid w:val="00347EB9"/>
    <w:rsid w:val="003506FA"/>
    <w:rsid w:val="00351B1A"/>
    <w:rsid w:val="00355484"/>
    <w:rsid w:val="0035558E"/>
    <w:rsid w:val="00357349"/>
    <w:rsid w:val="00357A2A"/>
    <w:rsid w:val="00360E88"/>
    <w:rsid w:val="0036175D"/>
    <w:rsid w:val="003618E8"/>
    <w:rsid w:val="00362754"/>
    <w:rsid w:val="00364C89"/>
    <w:rsid w:val="003652A8"/>
    <w:rsid w:val="00366122"/>
    <w:rsid w:val="0036640F"/>
    <w:rsid w:val="003701D0"/>
    <w:rsid w:val="00370F40"/>
    <w:rsid w:val="003737B9"/>
    <w:rsid w:val="0037481B"/>
    <w:rsid w:val="00374D38"/>
    <w:rsid w:val="00374E34"/>
    <w:rsid w:val="0037551A"/>
    <w:rsid w:val="003756C7"/>
    <w:rsid w:val="003771AC"/>
    <w:rsid w:val="00377486"/>
    <w:rsid w:val="00377851"/>
    <w:rsid w:val="00381878"/>
    <w:rsid w:val="00381E96"/>
    <w:rsid w:val="0038794B"/>
    <w:rsid w:val="0039127B"/>
    <w:rsid w:val="0039133F"/>
    <w:rsid w:val="00391522"/>
    <w:rsid w:val="00393E6C"/>
    <w:rsid w:val="00394464"/>
    <w:rsid w:val="00394909"/>
    <w:rsid w:val="003A07D2"/>
    <w:rsid w:val="003A13A0"/>
    <w:rsid w:val="003A1A83"/>
    <w:rsid w:val="003A1E55"/>
    <w:rsid w:val="003A225B"/>
    <w:rsid w:val="003A3909"/>
    <w:rsid w:val="003A3B7A"/>
    <w:rsid w:val="003A4617"/>
    <w:rsid w:val="003A6E7C"/>
    <w:rsid w:val="003A7FC2"/>
    <w:rsid w:val="003B0106"/>
    <w:rsid w:val="003B0F0F"/>
    <w:rsid w:val="003B1A27"/>
    <w:rsid w:val="003B2259"/>
    <w:rsid w:val="003B2FF4"/>
    <w:rsid w:val="003B30BF"/>
    <w:rsid w:val="003B5A8F"/>
    <w:rsid w:val="003B68F7"/>
    <w:rsid w:val="003B6F20"/>
    <w:rsid w:val="003B7444"/>
    <w:rsid w:val="003B7DDC"/>
    <w:rsid w:val="003C163F"/>
    <w:rsid w:val="003C1E93"/>
    <w:rsid w:val="003C6B6F"/>
    <w:rsid w:val="003D010B"/>
    <w:rsid w:val="003D0EA9"/>
    <w:rsid w:val="003D2258"/>
    <w:rsid w:val="003D3117"/>
    <w:rsid w:val="003D3296"/>
    <w:rsid w:val="003D38E9"/>
    <w:rsid w:val="003D3E3C"/>
    <w:rsid w:val="003D3F14"/>
    <w:rsid w:val="003D3F5F"/>
    <w:rsid w:val="003D62A4"/>
    <w:rsid w:val="003E1C79"/>
    <w:rsid w:val="003E3DFD"/>
    <w:rsid w:val="003E4178"/>
    <w:rsid w:val="003E4BD2"/>
    <w:rsid w:val="003E58CA"/>
    <w:rsid w:val="003E5933"/>
    <w:rsid w:val="003E6477"/>
    <w:rsid w:val="003E7E94"/>
    <w:rsid w:val="003F0A47"/>
    <w:rsid w:val="003F2D53"/>
    <w:rsid w:val="003F3255"/>
    <w:rsid w:val="003F47A4"/>
    <w:rsid w:val="003F733D"/>
    <w:rsid w:val="00400FC4"/>
    <w:rsid w:val="00404689"/>
    <w:rsid w:val="0040500E"/>
    <w:rsid w:val="00405CCD"/>
    <w:rsid w:val="004066EE"/>
    <w:rsid w:val="0041065E"/>
    <w:rsid w:val="00411EC6"/>
    <w:rsid w:val="00412340"/>
    <w:rsid w:val="00412D29"/>
    <w:rsid w:val="004136AC"/>
    <w:rsid w:val="0041563C"/>
    <w:rsid w:val="004163B7"/>
    <w:rsid w:val="00416A67"/>
    <w:rsid w:val="004222AB"/>
    <w:rsid w:val="00423627"/>
    <w:rsid w:val="00423DB7"/>
    <w:rsid w:val="00423E9F"/>
    <w:rsid w:val="004245B2"/>
    <w:rsid w:val="00424C7F"/>
    <w:rsid w:val="0042577A"/>
    <w:rsid w:val="00425CF9"/>
    <w:rsid w:val="00426E49"/>
    <w:rsid w:val="00430581"/>
    <w:rsid w:val="004309C8"/>
    <w:rsid w:val="00432246"/>
    <w:rsid w:val="0043248E"/>
    <w:rsid w:val="00432D97"/>
    <w:rsid w:val="00433180"/>
    <w:rsid w:val="0043428D"/>
    <w:rsid w:val="00435A9A"/>
    <w:rsid w:val="00437661"/>
    <w:rsid w:val="00437E93"/>
    <w:rsid w:val="004414FB"/>
    <w:rsid w:val="004456E4"/>
    <w:rsid w:val="004478DD"/>
    <w:rsid w:val="00447A7D"/>
    <w:rsid w:val="00450097"/>
    <w:rsid w:val="00450EF8"/>
    <w:rsid w:val="00454AE7"/>
    <w:rsid w:val="00460A3D"/>
    <w:rsid w:val="00461357"/>
    <w:rsid w:val="004614BD"/>
    <w:rsid w:val="00462A08"/>
    <w:rsid w:val="00464440"/>
    <w:rsid w:val="004645F3"/>
    <w:rsid w:val="004724BE"/>
    <w:rsid w:val="00473B34"/>
    <w:rsid w:val="00473EF6"/>
    <w:rsid w:val="00474A49"/>
    <w:rsid w:val="004751BD"/>
    <w:rsid w:val="00475F69"/>
    <w:rsid w:val="0048060B"/>
    <w:rsid w:val="004817B4"/>
    <w:rsid w:val="00482077"/>
    <w:rsid w:val="0048446B"/>
    <w:rsid w:val="00485ADE"/>
    <w:rsid w:val="00485B39"/>
    <w:rsid w:val="00485C7A"/>
    <w:rsid w:val="00485FDC"/>
    <w:rsid w:val="004900FC"/>
    <w:rsid w:val="00491AAE"/>
    <w:rsid w:val="00491F2E"/>
    <w:rsid w:val="00492DF5"/>
    <w:rsid w:val="0049440B"/>
    <w:rsid w:val="00495A5D"/>
    <w:rsid w:val="00495BB2"/>
    <w:rsid w:val="00496BF5"/>
    <w:rsid w:val="004971C7"/>
    <w:rsid w:val="004A0400"/>
    <w:rsid w:val="004A0AD3"/>
    <w:rsid w:val="004A1C66"/>
    <w:rsid w:val="004A202F"/>
    <w:rsid w:val="004A4E7E"/>
    <w:rsid w:val="004A5AE9"/>
    <w:rsid w:val="004A6529"/>
    <w:rsid w:val="004B2EB7"/>
    <w:rsid w:val="004B354E"/>
    <w:rsid w:val="004B3649"/>
    <w:rsid w:val="004B3971"/>
    <w:rsid w:val="004B4CFF"/>
    <w:rsid w:val="004B6129"/>
    <w:rsid w:val="004B62A9"/>
    <w:rsid w:val="004B6A68"/>
    <w:rsid w:val="004C0CA8"/>
    <w:rsid w:val="004C32B6"/>
    <w:rsid w:val="004C3B72"/>
    <w:rsid w:val="004C4A7D"/>
    <w:rsid w:val="004C4D6F"/>
    <w:rsid w:val="004C4D8B"/>
    <w:rsid w:val="004C6C3E"/>
    <w:rsid w:val="004C71A0"/>
    <w:rsid w:val="004C7274"/>
    <w:rsid w:val="004D107F"/>
    <w:rsid w:val="004D1232"/>
    <w:rsid w:val="004D209A"/>
    <w:rsid w:val="004D44BA"/>
    <w:rsid w:val="004D4945"/>
    <w:rsid w:val="004D5192"/>
    <w:rsid w:val="004D5DA2"/>
    <w:rsid w:val="004D6A85"/>
    <w:rsid w:val="004D79D6"/>
    <w:rsid w:val="004D7E50"/>
    <w:rsid w:val="004E1114"/>
    <w:rsid w:val="004E4262"/>
    <w:rsid w:val="004E62B6"/>
    <w:rsid w:val="004E709B"/>
    <w:rsid w:val="004E74F6"/>
    <w:rsid w:val="004E7853"/>
    <w:rsid w:val="004F15D7"/>
    <w:rsid w:val="004F1969"/>
    <w:rsid w:val="004F2336"/>
    <w:rsid w:val="004F2871"/>
    <w:rsid w:val="004F2A9A"/>
    <w:rsid w:val="004F3BA5"/>
    <w:rsid w:val="004F4768"/>
    <w:rsid w:val="004F4D02"/>
    <w:rsid w:val="004F581F"/>
    <w:rsid w:val="004F64C8"/>
    <w:rsid w:val="004F6803"/>
    <w:rsid w:val="004F6E08"/>
    <w:rsid w:val="00500B5F"/>
    <w:rsid w:val="005014A1"/>
    <w:rsid w:val="00503707"/>
    <w:rsid w:val="0050419C"/>
    <w:rsid w:val="00506276"/>
    <w:rsid w:val="00507E23"/>
    <w:rsid w:val="00511618"/>
    <w:rsid w:val="00511FBA"/>
    <w:rsid w:val="0051331D"/>
    <w:rsid w:val="00513506"/>
    <w:rsid w:val="0051520A"/>
    <w:rsid w:val="005172C6"/>
    <w:rsid w:val="005173FD"/>
    <w:rsid w:val="00520DC6"/>
    <w:rsid w:val="00521027"/>
    <w:rsid w:val="00521817"/>
    <w:rsid w:val="005247E6"/>
    <w:rsid w:val="005249BD"/>
    <w:rsid w:val="00524EA2"/>
    <w:rsid w:val="005252CC"/>
    <w:rsid w:val="00525C2A"/>
    <w:rsid w:val="00527171"/>
    <w:rsid w:val="005308FA"/>
    <w:rsid w:val="005313AE"/>
    <w:rsid w:val="0053208F"/>
    <w:rsid w:val="005323DB"/>
    <w:rsid w:val="00532BB5"/>
    <w:rsid w:val="00532F59"/>
    <w:rsid w:val="005333B4"/>
    <w:rsid w:val="00533E54"/>
    <w:rsid w:val="00535A20"/>
    <w:rsid w:val="00536C83"/>
    <w:rsid w:val="00537878"/>
    <w:rsid w:val="00537B68"/>
    <w:rsid w:val="0054228F"/>
    <w:rsid w:val="005427D5"/>
    <w:rsid w:val="00543023"/>
    <w:rsid w:val="005450FC"/>
    <w:rsid w:val="00547546"/>
    <w:rsid w:val="00550B30"/>
    <w:rsid w:val="0055259A"/>
    <w:rsid w:val="00554711"/>
    <w:rsid w:val="00556D37"/>
    <w:rsid w:val="0055780B"/>
    <w:rsid w:val="005612C9"/>
    <w:rsid w:val="005619C8"/>
    <w:rsid w:val="005619F5"/>
    <w:rsid w:val="00561B00"/>
    <w:rsid w:val="0056289C"/>
    <w:rsid w:val="00565641"/>
    <w:rsid w:val="00566B45"/>
    <w:rsid w:val="00567AA5"/>
    <w:rsid w:val="00571AAB"/>
    <w:rsid w:val="00571BE4"/>
    <w:rsid w:val="00572DD1"/>
    <w:rsid w:val="005744DF"/>
    <w:rsid w:val="00575429"/>
    <w:rsid w:val="005759D7"/>
    <w:rsid w:val="005761F6"/>
    <w:rsid w:val="00577742"/>
    <w:rsid w:val="00577A09"/>
    <w:rsid w:val="005812E8"/>
    <w:rsid w:val="00581AAA"/>
    <w:rsid w:val="00584CB9"/>
    <w:rsid w:val="00584F52"/>
    <w:rsid w:val="00585DB7"/>
    <w:rsid w:val="0058606F"/>
    <w:rsid w:val="005867DE"/>
    <w:rsid w:val="00590C6C"/>
    <w:rsid w:val="0059201F"/>
    <w:rsid w:val="00592EB7"/>
    <w:rsid w:val="00594F17"/>
    <w:rsid w:val="00595008"/>
    <w:rsid w:val="00595788"/>
    <w:rsid w:val="00596779"/>
    <w:rsid w:val="005A1DDC"/>
    <w:rsid w:val="005A1DE8"/>
    <w:rsid w:val="005A1F56"/>
    <w:rsid w:val="005A79A3"/>
    <w:rsid w:val="005B0283"/>
    <w:rsid w:val="005B1177"/>
    <w:rsid w:val="005B1975"/>
    <w:rsid w:val="005B28CC"/>
    <w:rsid w:val="005B2D3A"/>
    <w:rsid w:val="005B5D96"/>
    <w:rsid w:val="005C0AC4"/>
    <w:rsid w:val="005C2CC0"/>
    <w:rsid w:val="005C41B7"/>
    <w:rsid w:val="005C71D2"/>
    <w:rsid w:val="005C766E"/>
    <w:rsid w:val="005D11F0"/>
    <w:rsid w:val="005D1A91"/>
    <w:rsid w:val="005D5C16"/>
    <w:rsid w:val="005D6878"/>
    <w:rsid w:val="005E1263"/>
    <w:rsid w:val="005E3B96"/>
    <w:rsid w:val="005E4CCC"/>
    <w:rsid w:val="005E4D5F"/>
    <w:rsid w:val="005E50DD"/>
    <w:rsid w:val="005E62EA"/>
    <w:rsid w:val="005E6F91"/>
    <w:rsid w:val="005F122E"/>
    <w:rsid w:val="005F15CC"/>
    <w:rsid w:val="005F26E1"/>
    <w:rsid w:val="005F2EA5"/>
    <w:rsid w:val="005F3A30"/>
    <w:rsid w:val="005F3C52"/>
    <w:rsid w:val="005F6D78"/>
    <w:rsid w:val="005F7D43"/>
    <w:rsid w:val="00601F58"/>
    <w:rsid w:val="006024C4"/>
    <w:rsid w:val="00602F3D"/>
    <w:rsid w:val="0060386C"/>
    <w:rsid w:val="00605C4E"/>
    <w:rsid w:val="006063A2"/>
    <w:rsid w:val="0060684D"/>
    <w:rsid w:val="00606B1D"/>
    <w:rsid w:val="00607072"/>
    <w:rsid w:val="0061110D"/>
    <w:rsid w:val="006113D8"/>
    <w:rsid w:val="00611C88"/>
    <w:rsid w:val="00612E58"/>
    <w:rsid w:val="00613578"/>
    <w:rsid w:val="00613ADD"/>
    <w:rsid w:val="0061663F"/>
    <w:rsid w:val="0061722B"/>
    <w:rsid w:val="0061722D"/>
    <w:rsid w:val="00620673"/>
    <w:rsid w:val="00620DE3"/>
    <w:rsid w:val="00624A90"/>
    <w:rsid w:val="00627050"/>
    <w:rsid w:val="006276A2"/>
    <w:rsid w:val="00627A2A"/>
    <w:rsid w:val="00633901"/>
    <w:rsid w:val="00636A67"/>
    <w:rsid w:val="00637181"/>
    <w:rsid w:val="00641425"/>
    <w:rsid w:val="00643404"/>
    <w:rsid w:val="00644472"/>
    <w:rsid w:val="00652923"/>
    <w:rsid w:val="006539B2"/>
    <w:rsid w:val="00653F50"/>
    <w:rsid w:val="00654F2E"/>
    <w:rsid w:val="00656E04"/>
    <w:rsid w:val="006606AF"/>
    <w:rsid w:val="0066449E"/>
    <w:rsid w:val="00664D2B"/>
    <w:rsid w:val="00665D14"/>
    <w:rsid w:val="00671D25"/>
    <w:rsid w:val="0067282E"/>
    <w:rsid w:val="00675956"/>
    <w:rsid w:val="00676971"/>
    <w:rsid w:val="0068139F"/>
    <w:rsid w:val="006820FF"/>
    <w:rsid w:val="00685AFD"/>
    <w:rsid w:val="006860E9"/>
    <w:rsid w:val="0068674D"/>
    <w:rsid w:val="00687E31"/>
    <w:rsid w:val="0069029E"/>
    <w:rsid w:val="0069171E"/>
    <w:rsid w:val="00691B9B"/>
    <w:rsid w:val="006966D6"/>
    <w:rsid w:val="006A1A88"/>
    <w:rsid w:val="006A334B"/>
    <w:rsid w:val="006A3ACB"/>
    <w:rsid w:val="006A47F3"/>
    <w:rsid w:val="006A4AAB"/>
    <w:rsid w:val="006A5009"/>
    <w:rsid w:val="006A5171"/>
    <w:rsid w:val="006A5670"/>
    <w:rsid w:val="006A59A6"/>
    <w:rsid w:val="006A6E24"/>
    <w:rsid w:val="006A6F95"/>
    <w:rsid w:val="006B275E"/>
    <w:rsid w:val="006B30B5"/>
    <w:rsid w:val="006B4288"/>
    <w:rsid w:val="006C1FA6"/>
    <w:rsid w:val="006C306F"/>
    <w:rsid w:val="006C6375"/>
    <w:rsid w:val="006D0162"/>
    <w:rsid w:val="006D08D3"/>
    <w:rsid w:val="006D3644"/>
    <w:rsid w:val="006D5807"/>
    <w:rsid w:val="006D6183"/>
    <w:rsid w:val="006E017F"/>
    <w:rsid w:val="006E311A"/>
    <w:rsid w:val="006E33A3"/>
    <w:rsid w:val="006E6321"/>
    <w:rsid w:val="006E7213"/>
    <w:rsid w:val="006F2A66"/>
    <w:rsid w:val="006F4FE5"/>
    <w:rsid w:val="006F5003"/>
    <w:rsid w:val="006F5AE1"/>
    <w:rsid w:val="006F6A0F"/>
    <w:rsid w:val="006F6A23"/>
    <w:rsid w:val="006F7C3B"/>
    <w:rsid w:val="00700122"/>
    <w:rsid w:val="007022F1"/>
    <w:rsid w:val="00704A49"/>
    <w:rsid w:val="00705B6F"/>
    <w:rsid w:val="0070670A"/>
    <w:rsid w:val="00710896"/>
    <w:rsid w:val="00713435"/>
    <w:rsid w:val="007145C9"/>
    <w:rsid w:val="0071655B"/>
    <w:rsid w:val="00716F65"/>
    <w:rsid w:val="00720CD7"/>
    <w:rsid w:val="00720F30"/>
    <w:rsid w:val="007213F6"/>
    <w:rsid w:val="00721FE9"/>
    <w:rsid w:val="00723F9A"/>
    <w:rsid w:val="007243CD"/>
    <w:rsid w:val="00725494"/>
    <w:rsid w:val="00726D80"/>
    <w:rsid w:val="0073006B"/>
    <w:rsid w:val="007321DD"/>
    <w:rsid w:val="00733103"/>
    <w:rsid w:val="00733165"/>
    <w:rsid w:val="007332F8"/>
    <w:rsid w:val="00733724"/>
    <w:rsid w:val="00736184"/>
    <w:rsid w:val="00744CD8"/>
    <w:rsid w:val="00751730"/>
    <w:rsid w:val="00752515"/>
    <w:rsid w:val="00754B6B"/>
    <w:rsid w:val="00755114"/>
    <w:rsid w:val="0076197F"/>
    <w:rsid w:val="00763054"/>
    <w:rsid w:val="00764A28"/>
    <w:rsid w:val="007654BC"/>
    <w:rsid w:val="00767891"/>
    <w:rsid w:val="00773E66"/>
    <w:rsid w:val="00774D6B"/>
    <w:rsid w:val="00777E33"/>
    <w:rsid w:val="00780C1C"/>
    <w:rsid w:val="0078131B"/>
    <w:rsid w:val="00783613"/>
    <w:rsid w:val="007840D2"/>
    <w:rsid w:val="00787B75"/>
    <w:rsid w:val="00793F4C"/>
    <w:rsid w:val="007945A8"/>
    <w:rsid w:val="00794D27"/>
    <w:rsid w:val="00794F4D"/>
    <w:rsid w:val="007A1838"/>
    <w:rsid w:val="007A1AFF"/>
    <w:rsid w:val="007A3189"/>
    <w:rsid w:val="007A4AE5"/>
    <w:rsid w:val="007A5D6F"/>
    <w:rsid w:val="007B297B"/>
    <w:rsid w:val="007B42D6"/>
    <w:rsid w:val="007B4EB7"/>
    <w:rsid w:val="007B58D8"/>
    <w:rsid w:val="007B5B73"/>
    <w:rsid w:val="007B64DE"/>
    <w:rsid w:val="007B7540"/>
    <w:rsid w:val="007C19C6"/>
    <w:rsid w:val="007C2107"/>
    <w:rsid w:val="007C23B3"/>
    <w:rsid w:val="007C3729"/>
    <w:rsid w:val="007C5964"/>
    <w:rsid w:val="007C5DC3"/>
    <w:rsid w:val="007C69BA"/>
    <w:rsid w:val="007C69EC"/>
    <w:rsid w:val="007C7778"/>
    <w:rsid w:val="007D3A84"/>
    <w:rsid w:val="007D5DCB"/>
    <w:rsid w:val="007D6489"/>
    <w:rsid w:val="007E1C77"/>
    <w:rsid w:val="007E32F4"/>
    <w:rsid w:val="007E33FB"/>
    <w:rsid w:val="007E3973"/>
    <w:rsid w:val="007E3FFA"/>
    <w:rsid w:val="007E4C10"/>
    <w:rsid w:val="007E4E41"/>
    <w:rsid w:val="007E7443"/>
    <w:rsid w:val="007E778F"/>
    <w:rsid w:val="007E78E9"/>
    <w:rsid w:val="007F04A9"/>
    <w:rsid w:val="007F05E8"/>
    <w:rsid w:val="007F0A71"/>
    <w:rsid w:val="007F1277"/>
    <w:rsid w:val="007F1722"/>
    <w:rsid w:val="007F1FA4"/>
    <w:rsid w:val="007F3CE0"/>
    <w:rsid w:val="007F424F"/>
    <w:rsid w:val="007F5715"/>
    <w:rsid w:val="007F672D"/>
    <w:rsid w:val="007F6B57"/>
    <w:rsid w:val="00801684"/>
    <w:rsid w:val="00801ADF"/>
    <w:rsid w:val="00805BB5"/>
    <w:rsid w:val="008060A2"/>
    <w:rsid w:val="00807B1C"/>
    <w:rsid w:val="00810832"/>
    <w:rsid w:val="00810941"/>
    <w:rsid w:val="00811648"/>
    <w:rsid w:val="00815BE6"/>
    <w:rsid w:val="00815D15"/>
    <w:rsid w:val="008173DF"/>
    <w:rsid w:val="00817E03"/>
    <w:rsid w:val="008218AE"/>
    <w:rsid w:val="00823BB8"/>
    <w:rsid w:val="00830A81"/>
    <w:rsid w:val="00831424"/>
    <w:rsid w:val="0083271F"/>
    <w:rsid w:val="00833CE0"/>
    <w:rsid w:val="00834942"/>
    <w:rsid w:val="00835E06"/>
    <w:rsid w:val="00835E7C"/>
    <w:rsid w:val="00836A15"/>
    <w:rsid w:val="0083761C"/>
    <w:rsid w:val="0084538B"/>
    <w:rsid w:val="00845AF8"/>
    <w:rsid w:val="00845F53"/>
    <w:rsid w:val="0084633E"/>
    <w:rsid w:val="008469A1"/>
    <w:rsid w:val="00846BE9"/>
    <w:rsid w:val="008504E4"/>
    <w:rsid w:val="008531D9"/>
    <w:rsid w:val="0085545B"/>
    <w:rsid w:val="0085556A"/>
    <w:rsid w:val="00855922"/>
    <w:rsid w:val="008567FE"/>
    <w:rsid w:val="00856C7C"/>
    <w:rsid w:val="0085708E"/>
    <w:rsid w:val="00863BAA"/>
    <w:rsid w:val="008664E2"/>
    <w:rsid w:val="00866A47"/>
    <w:rsid w:val="00870620"/>
    <w:rsid w:val="008707C2"/>
    <w:rsid w:val="00871B69"/>
    <w:rsid w:val="00871BFF"/>
    <w:rsid w:val="00871E15"/>
    <w:rsid w:val="00872B2C"/>
    <w:rsid w:val="008739A1"/>
    <w:rsid w:val="00873B8F"/>
    <w:rsid w:val="008743FE"/>
    <w:rsid w:val="008744EE"/>
    <w:rsid w:val="008771BC"/>
    <w:rsid w:val="00877527"/>
    <w:rsid w:val="008777D7"/>
    <w:rsid w:val="008801D5"/>
    <w:rsid w:val="00882F0A"/>
    <w:rsid w:val="008879E2"/>
    <w:rsid w:val="00887F78"/>
    <w:rsid w:val="008910CD"/>
    <w:rsid w:val="008917D8"/>
    <w:rsid w:val="00892031"/>
    <w:rsid w:val="008931A5"/>
    <w:rsid w:val="008947A8"/>
    <w:rsid w:val="00894C48"/>
    <w:rsid w:val="00895F5D"/>
    <w:rsid w:val="00896287"/>
    <w:rsid w:val="00896627"/>
    <w:rsid w:val="008A132F"/>
    <w:rsid w:val="008A30D2"/>
    <w:rsid w:val="008A3D79"/>
    <w:rsid w:val="008A6856"/>
    <w:rsid w:val="008A6C93"/>
    <w:rsid w:val="008A7E1A"/>
    <w:rsid w:val="008B6432"/>
    <w:rsid w:val="008B7745"/>
    <w:rsid w:val="008B7F52"/>
    <w:rsid w:val="008C0DE9"/>
    <w:rsid w:val="008C16D3"/>
    <w:rsid w:val="008C470A"/>
    <w:rsid w:val="008C7608"/>
    <w:rsid w:val="008D0125"/>
    <w:rsid w:val="008D2264"/>
    <w:rsid w:val="008D2D3C"/>
    <w:rsid w:val="008D455D"/>
    <w:rsid w:val="008D53F1"/>
    <w:rsid w:val="008D5E6F"/>
    <w:rsid w:val="008D614E"/>
    <w:rsid w:val="008D66F4"/>
    <w:rsid w:val="008D6AAE"/>
    <w:rsid w:val="008D6DED"/>
    <w:rsid w:val="008E062D"/>
    <w:rsid w:val="008E0633"/>
    <w:rsid w:val="008E1D3B"/>
    <w:rsid w:val="008E29FA"/>
    <w:rsid w:val="008E3134"/>
    <w:rsid w:val="008E4735"/>
    <w:rsid w:val="008E4D86"/>
    <w:rsid w:val="008E6661"/>
    <w:rsid w:val="008E6F71"/>
    <w:rsid w:val="008F0152"/>
    <w:rsid w:val="008F0600"/>
    <w:rsid w:val="008F1779"/>
    <w:rsid w:val="008F47B6"/>
    <w:rsid w:val="008F4B54"/>
    <w:rsid w:val="008F5567"/>
    <w:rsid w:val="009024A5"/>
    <w:rsid w:val="009034CB"/>
    <w:rsid w:val="0090366E"/>
    <w:rsid w:val="00904947"/>
    <w:rsid w:val="009065D6"/>
    <w:rsid w:val="009101A8"/>
    <w:rsid w:val="009107F9"/>
    <w:rsid w:val="00910AD6"/>
    <w:rsid w:val="00910F0A"/>
    <w:rsid w:val="009116BB"/>
    <w:rsid w:val="00914C88"/>
    <w:rsid w:val="00920839"/>
    <w:rsid w:val="0092114B"/>
    <w:rsid w:val="009219EA"/>
    <w:rsid w:val="00922FFC"/>
    <w:rsid w:val="00924124"/>
    <w:rsid w:val="009269BA"/>
    <w:rsid w:val="00931931"/>
    <w:rsid w:val="009319D0"/>
    <w:rsid w:val="009342A5"/>
    <w:rsid w:val="00934705"/>
    <w:rsid w:val="00934827"/>
    <w:rsid w:val="009375DB"/>
    <w:rsid w:val="00940367"/>
    <w:rsid w:val="00940919"/>
    <w:rsid w:val="00941166"/>
    <w:rsid w:val="009415C3"/>
    <w:rsid w:val="00941949"/>
    <w:rsid w:val="00941C6E"/>
    <w:rsid w:val="00943A78"/>
    <w:rsid w:val="00943B8C"/>
    <w:rsid w:val="00943C81"/>
    <w:rsid w:val="009442A3"/>
    <w:rsid w:val="00946C75"/>
    <w:rsid w:val="00951A64"/>
    <w:rsid w:val="00951D14"/>
    <w:rsid w:val="00951F3B"/>
    <w:rsid w:val="00953404"/>
    <w:rsid w:val="009536DC"/>
    <w:rsid w:val="00953D9E"/>
    <w:rsid w:val="0095698C"/>
    <w:rsid w:val="00956CED"/>
    <w:rsid w:val="0095712A"/>
    <w:rsid w:val="0095781A"/>
    <w:rsid w:val="0096033F"/>
    <w:rsid w:val="00960E22"/>
    <w:rsid w:val="00961AED"/>
    <w:rsid w:val="00964690"/>
    <w:rsid w:val="00966633"/>
    <w:rsid w:val="00970727"/>
    <w:rsid w:val="00970D51"/>
    <w:rsid w:val="00971300"/>
    <w:rsid w:val="00971469"/>
    <w:rsid w:val="0097216B"/>
    <w:rsid w:val="00973863"/>
    <w:rsid w:val="009771CF"/>
    <w:rsid w:val="00977433"/>
    <w:rsid w:val="009800E5"/>
    <w:rsid w:val="009821A1"/>
    <w:rsid w:val="00982746"/>
    <w:rsid w:val="00984F11"/>
    <w:rsid w:val="00986F30"/>
    <w:rsid w:val="009870BD"/>
    <w:rsid w:val="0099041C"/>
    <w:rsid w:val="00990423"/>
    <w:rsid w:val="0099129D"/>
    <w:rsid w:val="00992394"/>
    <w:rsid w:val="00994773"/>
    <w:rsid w:val="009A01AB"/>
    <w:rsid w:val="009A2254"/>
    <w:rsid w:val="009A4105"/>
    <w:rsid w:val="009A5080"/>
    <w:rsid w:val="009A6940"/>
    <w:rsid w:val="009A6EBD"/>
    <w:rsid w:val="009A776B"/>
    <w:rsid w:val="009B02C3"/>
    <w:rsid w:val="009B0ED2"/>
    <w:rsid w:val="009B6C57"/>
    <w:rsid w:val="009C1935"/>
    <w:rsid w:val="009D06BB"/>
    <w:rsid w:val="009D0B73"/>
    <w:rsid w:val="009D108B"/>
    <w:rsid w:val="009D26B3"/>
    <w:rsid w:val="009D2777"/>
    <w:rsid w:val="009D27E6"/>
    <w:rsid w:val="009D4271"/>
    <w:rsid w:val="009D4C17"/>
    <w:rsid w:val="009D6A28"/>
    <w:rsid w:val="009D78A6"/>
    <w:rsid w:val="009E12DA"/>
    <w:rsid w:val="009E15FB"/>
    <w:rsid w:val="009E1C22"/>
    <w:rsid w:val="009E1CCD"/>
    <w:rsid w:val="009E2665"/>
    <w:rsid w:val="009E3305"/>
    <w:rsid w:val="009E7E77"/>
    <w:rsid w:val="009F09DF"/>
    <w:rsid w:val="009F0A2A"/>
    <w:rsid w:val="009F0FC2"/>
    <w:rsid w:val="009F10B3"/>
    <w:rsid w:val="009F27C2"/>
    <w:rsid w:val="009F3C38"/>
    <w:rsid w:val="009F508D"/>
    <w:rsid w:val="009F5176"/>
    <w:rsid w:val="00A01942"/>
    <w:rsid w:val="00A0334F"/>
    <w:rsid w:val="00A0357A"/>
    <w:rsid w:val="00A035F6"/>
    <w:rsid w:val="00A038C7"/>
    <w:rsid w:val="00A04A6E"/>
    <w:rsid w:val="00A0514E"/>
    <w:rsid w:val="00A06744"/>
    <w:rsid w:val="00A06983"/>
    <w:rsid w:val="00A0794C"/>
    <w:rsid w:val="00A108A0"/>
    <w:rsid w:val="00A11FEC"/>
    <w:rsid w:val="00A128AD"/>
    <w:rsid w:val="00A13859"/>
    <w:rsid w:val="00A14CBC"/>
    <w:rsid w:val="00A20D38"/>
    <w:rsid w:val="00A24793"/>
    <w:rsid w:val="00A24FE4"/>
    <w:rsid w:val="00A25181"/>
    <w:rsid w:val="00A25C65"/>
    <w:rsid w:val="00A25E4B"/>
    <w:rsid w:val="00A26E33"/>
    <w:rsid w:val="00A30AA0"/>
    <w:rsid w:val="00A31584"/>
    <w:rsid w:val="00A33065"/>
    <w:rsid w:val="00A36CD4"/>
    <w:rsid w:val="00A40421"/>
    <w:rsid w:val="00A40820"/>
    <w:rsid w:val="00A418F5"/>
    <w:rsid w:val="00A41C03"/>
    <w:rsid w:val="00A41C51"/>
    <w:rsid w:val="00A41D2B"/>
    <w:rsid w:val="00A4297B"/>
    <w:rsid w:val="00A429D2"/>
    <w:rsid w:val="00A4316C"/>
    <w:rsid w:val="00A45EA7"/>
    <w:rsid w:val="00A476DF"/>
    <w:rsid w:val="00A50E00"/>
    <w:rsid w:val="00A53574"/>
    <w:rsid w:val="00A53D8F"/>
    <w:rsid w:val="00A546FD"/>
    <w:rsid w:val="00A552A0"/>
    <w:rsid w:val="00A55B83"/>
    <w:rsid w:val="00A55C73"/>
    <w:rsid w:val="00A57385"/>
    <w:rsid w:val="00A57D59"/>
    <w:rsid w:val="00A6153C"/>
    <w:rsid w:val="00A6236E"/>
    <w:rsid w:val="00A63FC8"/>
    <w:rsid w:val="00A64228"/>
    <w:rsid w:val="00A70147"/>
    <w:rsid w:val="00A701C1"/>
    <w:rsid w:val="00A71C2B"/>
    <w:rsid w:val="00A73906"/>
    <w:rsid w:val="00A751FD"/>
    <w:rsid w:val="00A75960"/>
    <w:rsid w:val="00A75BFE"/>
    <w:rsid w:val="00A80BEE"/>
    <w:rsid w:val="00A81269"/>
    <w:rsid w:val="00A81551"/>
    <w:rsid w:val="00A818E6"/>
    <w:rsid w:val="00A841D3"/>
    <w:rsid w:val="00A86AA0"/>
    <w:rsid w:val="00A86EC9"/>
    <w:rsid w:val="00A87D27"/>
    <w:rsid w:val="00A911F9"/>
    <w:rsid w:val="00A91262"/>
    <w:rsid w:val="00A92940"/>
    <w:rsid w:val="00A93739"/>
    <w:rsid w:val="00A9480A"/>
    <w:rsid w:val="00A94E6C"/>
    <w:rsid w:val="00A967AB"/>
    <w:rsid w:val="00AA23C5"/>
    <w:rsid w:val="00AA4186"/>
    <w:rsid w:val="00AA5CC9"/>
    <w:rsid w:val="00AA5F60"/>
    <w:rsid w:val="00AA6984"/>
    <w:rsid w:val="00AA69D3"/>
    <w:rsid w:val="00AA6DCB"/>
    <w:rsid w:val="00AB031E"/>
    <w:rsid w:val="00AB3189"/>
    <w:rsid w:val="00AB5526"/>
    <w:rsid w:val="00AB5549"/>
    <w:rsid w:val="00AB727E"/>
    <w:rsid w:val="00AC098F"/>
    <w:rsid w:val="00AC47E0"/>
    <w:rsid w:val="00AC5EB7"/>
    <w:rsid w:val="00AC66BD"/>
    <w:rsid w:val="00AC67C2"/>
    <w:rsid w:val="00AD21B3"/>
    <w:rsid w:val="00AD28AD"/>
    <w:rsid w:val="00AD2C93"/>
    <w:rsid w:val="00AD33CE"/>
    <w:rsid w:val="00AD3D4D"/>
    <w:rsid w:val="00AD445C"/>
    <w:rsid w:val="00AD4AD1"/>
    <w:rsid w:val="00AD56B9"/>
    <w:rsid w:val="00AD6795"/>
    <w:rsid w:val="00AE23AE"/>
    <w:rsid w:val="00AE2615"/>
    <w:rsid w:val="00AE2A13"/>
    <w:rsid w:val="00AE303E"/>
    <w:rsid w:val="00AE3C6B"/>
    <w:rsid w:val="00AE51CD"/>
    <w:rsid w:val="00AE64AC"/>
    <w:rsid w:val="00AE6676"/>
    <w:rsid w:val="00AE66D7"/>
    <w:rsid w:val="00AF0CF2"/>
    <w:rsid w:val="00AF28B6"/>
    <w:rsid w:val="00AF3F4E"/>
    <w:rsid w:val="00AF49EF"/>
    <w:rsid w:val="00AF67F6"/>
    <w:rsid w:val="00B0010F"/>
    <w:rsid w:val="00B01728"/>
    <w:rsid w:val="00B02472"/>
    <w:rsid w:val="00B02A4F"/>
    <w:rsid w:val="00B07DBE"/>
    <w:rsid w:val="00B07F69"/>
    <w:rsid w:val="00B128F5"/>
    <w:rsid w:val="00B138E7"/>
    <w:rsid w:val="00B1600A"/>
    <w:rsid w:val="00B2534B"/>
    <w:rsid w:val="00B2599E"/>
    <w:rsid w:val="00B276A8"/>
    <w:rsid w:val="00B27954"/>
    <w:rsid w:val="00B32DB3"/>
    <w:rsid w:val="00B35EF0"/>
    <w:rsid w:val="00B379C1"/>
    <w:rsid w:val="00B37F20"/>
    <w:rsid w:val="00B42887"/>
    <w:rsid w:val="00B42D13"/>
    <w:rsid w:val="00B42DEF"/>
    <w:rsid w:val="00B43961"/>
    <w:rsid w:val="00B439A3"/>
    <w:rsid w:val="00B4645E"/>
    <w:rsid w:val="00B51E2E"/>
    <w:rsid w:val="00B526B9"/>
    <w:rsid w:val="00B6153C"/>
    <w:rsid w:val="00B633C3"/>
    <w:rsid w:val="00B64108"/>
    <w:rsid w:val="00B663A3"/>
    <w:rsid w:val="00B666C2"/>
    <w:rsid w:val="00B66ECB"/>
    <w:rsid w:val="00B7095F"/>
    <w:rsid w:val="00B7130A"/>
    <w:rsid w:val="00B71E96"/>
    <w:rsid w:val="00B72F92"/>
    <w:rsid w:val="00B74758"/>
    <w:rsid w:val="00B75C12"/>
    <w:rsid w:val="00B77341"/>
    <w:rsid w:val="00B82427"/>
    <w:rsid w:val="00B825C2"/>
    <w:rsid w:val="00B84A3F"/>
    <w:rsid w:val="00B84B46"/>
    <w:rsid w:val="00B86469"/>
    <w:rsid w:val="00B86D83"/>
    <w:rsid w:val="00B937A9"/>
    <w:rsid w:val="00B940BF"/>
    <w:rsid w:val="00B941CC"/>
    <w:rsid w:val="00B96761"/>
    <w:rsid w:val="00B96908"/>
    <w:rsid w:val="00B97A97"/>
    <w:rsid w:val="00BA0D9D"/>
    <w:rsid w:val="00BA3231"/>
    <w:rsid w:val="00BA4B99"/>
    <w:rsid w:val="00BA4ECE"/>
    <w:rsid w:val="00BA6427"/>
    <w:rsid w:val="00BA6599"/>
    <w:rsid w:val="00BA6F33"/>
    <w:rsid w:val="00BA7E26"/>
    <w:rsid w:val="00BA7E4C"/>
    <w:rsid w:val="00BB0C7E"/>
    <w:rsid w:val="00BB1428"/>
    <w:rsid w:val="00BB2F55"/>
    <w:rsid w:val="00BB4133"/>
    <w:rsid w:val="00BB45DE"/>
    <w:rsid w:val="00BB48FE"/>
    <w:rsid w:val="00BB5CF9"/>
    <w:rsid w:val="00BB6561"/>
    <w:rsid w:val="00BB7E80"/>
    <w:rsid w:val="00BC3EE2"/>
    <w:rsid w:val="00BC4627"/>
    <w:rsid w:val="00BC4F60"/>
    <w:rsid w:val="00BC669D"/>
    <w:rsid w:val="00BC6D7A"/>
    <w:rsid w:val="00BC7F3A"/>
    <w:rsid w:val="00BD1E1B"/>
    <w:rsid w:val="00BD2A63"/>
    <w:rsid w:val="00BD308F"/>
    <w:rsid w:val="00BD3AA0"/>
    <w:rsid w:val="00BD516C"/>
    <w:rsid w:val="00BD5D9E"/>
    <w:rsid w:val="00BE05A9"/>
    <w:rsid w:val="00BE0774"/>
    <w:rsid w:val="00BE4289"/>
    <w:rsid w:val="00BE6736"/>
    <w:rsid w:val="00BE684C"/>
    <w:rsid w:val="00BE70F3"/>
    <w:rsid w:val="00BF21D1"/>
    <w:rsid w:val="00BF3180"/>
    <w:rsid w:val="00BF4757"/>
    <w:rsid w:val="00BF6CFF"/>
    <w:rsid w:val="00C02ED4"/>
    <w:rsid w:val="00C07758"/>
    <w:rsid w:val="00C10BD8"/>
    <w:rsid w:val="00C116A2"/>
    <w:rsid w:val="00C122F8"/>
    <w:rsid w:val="00C12628"/>
    <w:rsid w:val="00C13895"/>
    <w:rsid w:val="00C14A76"/>
    <w:rsid w:val="00C15443"/>
    <w:rsid w:val="00C16056"/>
    <w:rsid w:val="00C16237"/>
    <w:rsid w:val="00C2090B"/>
    <w:rsid w:val="00C20DE6"/>
    <w:rsid w:val="00C222A4"/>
    <w:rsid w:val="00C22CE7"/>
    <w:rsid w:val="00C239EB"/>
    <w:rsid w:val="00C26877"/>
    <w:rsid w:val="00C27437"/>
    <w:rsid w:val="00C27B3C"/>
    <w:rsid w:val="00C31128"/>
    <w:rsid w:val="00C32169"/>
    <w:rsid w:val="00C32B24"/>
    <w:rsid w:val="00C35B63"/>
    <w:rsid w:val="00C3644B"/>
    <w:rsid w:val="00C36617"/>
    <w:rsid w:val="00C36808"/>
    <w:rsid w:val="00C37FD0"/>
    <w:rsid w:val="00C40840"/>
    <w:rsid w:val="00C40C9F"/>
    <w:rsid w:val="00C40CD0"/>
    <w:rsid w:val="00C414C8"/>
    <w:rsid w:val="00C41FB5"/>
    <w:rsid w:val="00C44D79"/>
    <w:rsid w:val="00C5097E"/>
    <w:rsid w:val="00C50BF6"/>
    <w:rsid w:val="00C522E5"/>
    <w:rsid w:val="00C534CD"/>
    <w:rsid w:val="00C542E0"/>
    <w:rsid w:val="00C54BB5"/>
    <w:rsid w:val="00C552A0"/>
    <w:rsid w:val="00C559F1"/>
    <w:rsid w:val="00C6056B"/>
    <w:rsid w:val="00C631A0"/>
    <w:rsid w:val="00C636D4"/>
    <w:rsid w:val="00C64226"/>
    <w:rsid w:val="00C64E60"/>
    <w:rsid w:val="00C6555A"/>
    <w:rsid w:val="00C659EC"/>
    <w:rsid w:val="00C6632F"/>
    <w:rsid w:val="00C7208A"/>
    <w:rsid w:val="00C748C4"/>
    <w:rsid w:val="00C75485"/>
    <w:rsid w:val="00C76950"/>
    <w:rsid w:val="00C76CBF"/>
    <w:rsid w:val="00C801D7"/>
    <w:rsid w:val="00C81246"/>
    <w:rsid w:val="00C82C30"/>
    <w:rsid w:val="00C85451"/>
    <w:rsid w:val="00C8570B"/>
    <w:rsid w:val="00C87F70"/>
    <w:rsid w:val="00C91169"/>
    <w:rsid w:val="00C91398"/>
    <w:rsid w:val="00C917D9"/>
    <w:rsid w:val="00C91E28"/>
    <w:rsid w:val="00C91F91"/>
    <w:rsid w:val="00C92106"/>
    <w:rsid w:val="00C94344"/>
    <w:rsid w:val="00C9450D"/>
    <w:rsid w:val="00C94C5A"/>
    <w:rsid w:val="00C96798"/>
    <w:rsid w:val="00C96E2F"/>
    <w:rsid w:val="00CA0F9C"/>
    <w:rsid w:val="00CA0FF1"/>
    <w:rsid w:val="00CA29C5"/>
    <w:rsid w:val="00CA3EEB"/>
    <w:rsid w:val="00CA3FE7"/>
    <w:rsid w:val="00CA74B3"/>
    <w:rsid w:val="00CA7677"/>
    <w:rsid w:val="00CB1E5F"/>
    <w:rsid w:val="00CB3F81"/>
    <w:rsid w:val="00CB54F1"/>
    <w:rsid w:val="00CB6065"/>
    <w:rsid w:val="00CB73CA"/>
    <w:rsid w:val="00CC0D78"/>
    <w:rsid w:val="00CC151D"/>
    <w:rsid w:val="00CC2244"/>
    <w:rsid w:val="00CC350D"/>
    <w:rsid w:val="00CC4A06"/>
    <w:rsid w:val="00CC6A73"/>
    <w:rsid w:val="00CC7260"/>
    <w:rsid w:val="00CD0B3B"/>
    <w:rsid w:val="00CD50D9"/>
    <w:rsid w:val="00CE04BC"/>
    <w:rsid w:val="00CE06F3"/>
    <w:rsid w:val="00CE0C7B"/>
    <w:rsid w:val="00CE2ED9"/>
    <w:rsid w:val="00CE5651"/>
    <w:rsid w:val="00CE7543"/>
    <w:rsid w:val="00CE766F"/>
    <w:rsid w:val="00CE7B48"/>
    <w:rsid w:val="00CF2958"/>
    <w:rsid w:val="00CF467C"/>
    <w:rsid w:val="00CF6A3E"/>
    <w:rsid w:val="00CF7996"/>
    <w:rsid w:val="00D00DE8"/>
    <w:rsid w:val="00D015F3"/>
    <w:rsid w:val="00D05BA7"/>
    <w:rsid w:val="00D05FAA"/>
    <w:rsid w:val="00D073F8"/>
    <w:rsid w:val="00D13141"/>
    <w:rsid w:val="00D1463E"/>
    <w:rsid w:val="00D16D97"/>
    <w:rsid w:val="00D17B8D"/>
    <w:rsid w:val="00D201C3"/>
    <w:rsid w:val="00D20C52"/>
    <w:rsid w:val="00D23464"/>
    <w:rsid w:val="00D238FE"/>
    <w:rsid w:val="00D24AD6"/>
    <w:rsid w:val="00D252ED"/>
    <w:rsid w:val="00D26E02"/>
    <w:rsid w:val="00D33A2C"/>
    <w:rsid w:val="00D34FA4"/>
    <w:rsid w:val="00D35313"/>
    <w:rsid w:val="00D37054"/>
    <w:rsid w:val="00D373E7"/>
    <w:rsid w:val="00D42706"/>
    <w:rsid w:val="00D42A12"/>
    <w:rsid w:val="00D42B45"/>
    <w:rsid w:val="00D442BF"/>
    <w:rsid w:val="00D44747"/>
    <w:rsid w:val="00D46589"/>
    <w:rsid w:val="00D46872"/>
    <w:rsid w:val="00D540FD"/>
    <w:rsid w:val="00D54535"/>
    <w:rsid w:val="00D56881"/>
    <w:rsid w:val="00D56ED1"/>
    <w:rsid w:val="00D60949"/>
    <w:rsid w:val="00D60E90"/>
    <w:rsid w:val="00D62FB3"/>
    <w:rsid w:val="00D63A29"/>
    <w:rsid w:val="00D64546"/>
    <w:rsid w:val="00D6463B"/>
    <w:rsid w:val="00D6521B"/>
    <w:rsid w:val="00D652AC"/>
    <w:rsid w:val="00D67126"/>
    <w:rsid w:val="00D726DE"/>
    <w:rsid w:val="00D775CC"/>
    <w:rsid w:val="00D77743"/>
    <w:rsid w:val="00D7797F"/>
    <w:rsid w:val="00D819EE"/>
    <w:rsid w:val="00D83777"/>
    <w:rsid w:val="00D83D19"/>
    <w:rsid w:val="00D844B4"/>
    <w:rsid w:val="00D851F1"/>
    <w:rsid w:val="00D90D4B"/>
    <w:rsid w:val="00D91734"/>
    <w:rsid w:val="00D91CCD"/>
    <w:rsid w:val="00D928E3"/>
    <w:rsid w:val="00D92B94"/>
    <w:rsid w:val="00D930F1"/>
    <w:rsid w:val="00D9441B"/>
    <w:rsid w:val="00D94BAF"/>
    <w:rsid w:val="00D976BF"/>
    <w:rsid w:val="00D97C0A"/>
    <w:rsid w:val="00DA01EC"/>
    <w:rsid w:val="00DA33D3"/>
    <w:rsid w:val="00DA4293"/>
    <w:rsid w:val="00DA5CFA"/>
    <w:rsid w:val="00DA62F6"/>
    <w:rsid w:val="00DA6924"/>
    <w:rsid w:val="00DA6976"/>
    <w:rsid w:val="00DA7F27"/>
    <w:rsid w:val="00DB22DD"/>
    <w:rsid w:val="00DB25E8"/>
    <w:rsid w:val="00DB2C15"/>
    <w:rsid w:val="00DB6F0D"/>
    <w:rsid w:val="00DB7B21"/>
    <w:rsid w:val="00DC0327"/>
    <w:rsid w:val="00DC396E"/>
    <w:rsid w:val="00DC4B96"/>
    <w:rsid w:val="00DC5254"/>
    <w:rsid w:val="00DC6F2E"/>
    <w:rsid w:val="00DD0830"/>
    <w:rsid w:val="00DD3715"/>
    <w:rsid w:val="00DD68CB"/>
    <w:rsid w:val="00DE1320"/>
    <w:rsid w:val="00DE23FE"/>
    <w:rsid w:val="00DE2BDC"/>
    <w:rsid w:val="00DE3606"/>
    <w:rsid w:val="00DE529F"/>
    <w:rsid w:val="00DF02E3"/>
    <w:rsid w:val="00DF0874"/>
    <w:rsid w:val="00DF3674"/>
    <w:rsid w:val="00E0173B"/>
    <w:rsid w:val="00E03775"/>
    <w:rsid w:val="00E0422C"/>
    <w:rsid w:val="00E0450D"/>
    <w:rsid w:val="00E04B21"/>
    <w:rsid w:val="00E10BF2"/>
    <w:rsid w:val="00E11460"/>
    <w:rsid w:val="00E11743"/>
    <w:rsid w:val="00E11846"/>
    <w:rsid w:val="00E12063"/>
    <w:rsid w:val="00E1439F"/>
    <w:rsid w:val="00E1440A"/>
    <w:rsid w:val="00E14C72"/>
    <w:rsid w:val="00E14D70"/>
    <w:rsid w:val="00E15C51"/>
    <w:rsid w:val="00E16554"/>
    <w:rsid w:val="00E1764A"/>
    <w:rsid w:val="00E22474"/>
    <w:rsid w:val="00E22FAF"/>
    <w:rsid w:val="00E237A3"/>
    <w:rsid w:val="00E2392C"/>
    <w:rsid w:val="00E27082"/>
    <w:rsid w:val="00E27FFE"/>
    <w:rsid w:val="00E30EE4"/>
    <w:rsid w:val="00E32D9B"/>
    <w:rsid w:val="00E332C7"/>
    <w:rsid w:val="00E33C74"/>
    <w:rsid w:val="00E3541C"/>
    <w:rsid w:val="00E35BF3"/>
    <w:rsid w:val="00E35F0B"/>
    <w:rsid w:val="00E3742A"/>
    <w:rsid w:val="00E37EAA"/>
    <w:rsid w:val="00E403B3"/>
    <w:rsid w:val="00E40FE3"/>
    <w:rsid w:val="00E4204B"/>
    <w:rsid w:val="00E430B4"/>
    <w:rsid w:val="00E45C56"/>
    <w:rsid w:val="00E46317"/>
    <w:rsid w:val="00E4682B"/>
    <w:rsid w:val="00E500B4"/>
    <w:rsid w:val="00E50612"/>
    <w:rsid w:val="00E506ED"/>
    <w:rsid w:val="00E535F0"/>
    <w:rsid w:val="00E55CE9"/>
    <w:rsid w:val="00E57DF7"/>
    <w:rsid w:val="00E61BCD"/>
    <w:rsid w:val="00E623CB"/>
    <w:rsid w:val="00E62BA9"/>
    <w:rsid w:val="00E67C76"/>
    <w:rsid w:val="00E67FFA"/>
    <w:rsid w:val="00E713D1"/>
    <w:rsid w:val="00E71CF3"/>
    <w:rsid w:val="00E72984"/>
    <w:rsid w:val="00E73036"/>
    <w:rsid w:val="00E74F62"/>
    <w:rsid w:val="00E75868"/>
    <w:rsid w:val="00E80869"/>
    <w:rsid w:val="00E824D0"/>
    <w:rsid w:val="00E83472"/>
    <w:rsid w:val="00E8424D"/>
    <w:rsid w:val="00E8689F"/>
    <w:rsid w:val="00E90845"/>
    <w:rsid w:val="00E90C6C"/>
    <w:rsid w:val="00E9158B"/>
    <w:rsid w:val="00E92CC1"/>
    <w:rsid w:val="00E939D3"/>
    <w:rsid w:val="00E95F88"/>
    <w:rsid w:val="00E97457"/>
    <w:rsid w:val="00EA2636"/>
    <w:rsid w:val="00EA4D6F"/>
    <w:rsid w:val="00EA531F"/>
    <w:rsid w:val="00EA5B4B"/>
    <w:rsid w:val="00EA5C67"/>
    <w:rsid w:val="00EA610B"/>
    <w:rsid w:val="00EA716E"/>
    <w:rsid w:val="00EA7EEC"/>
    <w:rsid w:val="00EB136C"/>
    <w:rsid w:val="00EB1DE3"/>
    <w:rsid w:val="00EB26CC"/>
    <w:rsid w:val="00EB2BAB"/>
    <w:rsid w:val="00EB4214"/>
    <w:rsid w:val="00EB4E11"/>
    <w:rsid w:val="00EC07B6"/>
    <w:rsid w:val="00EC1936"/>
    <w:rsid w:val="00EC24F2"/>
    <w:rsid w:val="00EC325F"/>
    <w:rsid w:val="00EC3FE8"/>
    <w:rsid w:val="00EC4AA5"/>
    <w:rsid w:val="00EC6A6F"/>
    <w:rsid w:val="00ED0B21"/>
    <w:rsid w:val="00ED0FC7"/>
    <w:rsid w:val="00ED6CBE"/>
    <w:rsid w:val="00ED7EC6"/>
    <w:rsid w:val="00EE04C9"/>
    <w:rsid w:val="00EE213D"/>
    <w:rsid w:val="00EE26B7"/>
    <w:rsid w:val="00EE293F"/>
    <w:rsid w:val="00EE3B65"/>
    <w:rsid w:val="00EE4703"/>
    <w:rsid w:val="00EE6E3A"/>
    <w:rsid w:val="00EF4439"/>
    <w:rsid w:val="00EF5A0C"/>
    <w:rsid w:val="00EF67A6"/>
    <w:rsid w:val="00F0042A"/>
    <w:rsid w:val="00F00CBC"/>
    <w:rsid w:val="00F00CEA"/>
    <w:rsid w:val="00F01969"/>
    <w:rsid w:val="00F023F4"/>
    <w:rsid w:val="00F02764"/>
    <w:rsid w:val="00F02F20"/>
    <w:rsid w:val="00F030EA"/>
    <w:rsid w:val="00F04985"/>
    <w:rsid w:val="00F06728"/>
    <w:rsid w:val="00F072E7"/>
    <w:rsid w:val="00F075CF"/>
    <w:rsid w:val="00F10B35"/>
    <w:rsid w:val="00F1117E"/>
    <w:rsid w:val="00F11954"/>
    <w:rsid w:val="00F13156"/>
    <w:rsid w:val="00F142B6"/>
    <w:rsid w:val="00F1478F"/>
    <w:rsid w:val="00F151B7"/>
    <w:rsid w:val="00F1559C"/>
    <w:rsid w:val="00F168B1"/>
    <w:rsid w:val="00F1739E"/>
    <w:rsid w:val="00F17BE4"/>
    <w:rsid w:val="00F2017C"/>
    <w:rsid w:val="00F2212E"/>
    <w:rsid w:val="00F2266E"/>
    <w:rsid w:val="00F22697"/>
    <w:rsid w:val="00F22A5C"/>
    <w:rsid w:val="00F274AC"/>
    <w:rsid w:val="00F27D76"/>
    <w:rsid w:val="00F301C0"/>
    <w:rsid w:val="00F30294"/>
    <w:rsid w:val="00F311F2"/>
    <w:rsid w:val="00F343AC"/>
    <w:rsid w:val="00F366D9"/>
    <w:rsid w:val="00F36B92"/>
    <w:rsid w:val="00F37D9A"/>
    <w:rsid w:val="00F42611"/>
    <w:rsid w:val="00F433A8"/>
    <w:rsid w:val="00F45D19"/>
    <w:rsid w:val="00F4648C"/>
    <w:rsid w:val="00F46AB8"/>
    <w:rsid w:val="00F50B5F"/>
    <w:rsid w:val="00F522EF"/>
    <w:rsid w:val="00F524DC"/>
    <w:rsid w:val="00F54C52"/>
    <w:rsid w:val="00F559CE"/>
    <w:rsid w:val="00F55CC1"/>
    <w:rsid w:val="00F571A9"/>
    <w:rsid w:val="00F5787A"/>
    <w:rsid w:val="00F57BD5"/>
    <w:rsid w:val="00F60BA9"/>
    <w:rsid w:val="00F61612"/>
    <w:rsid w:val="00F62492"/>
    <w:rsid w:val="00F639CF"/>
    <w:rsid w:val="00F654EF"/>
    <w:rsid w:val="00F65856"/>
    <w:rsid w:val="00F6601D"/>
    <w:rsid w:val="00F67C39"/>
    <w:rsid w:val="00F72445"/>
    <w:rsid w:val="00F73975"/>
    <w:rsid w:val="00F746F6"/>
    <w:rsid w:val="00F75212"/>
    <w:rsid w:val="00F75812"/>
    <w:rsid w:val="00F76099"/>
    <w:rsid w:val="00F77A8D"/>
    <w:rsid w:val="00F77BFE"/>
    <w:rsid w:val="00F815F1"/>
    <w:rsid w:val="00F82C76"/>
    <w:rsid w:val="00F82CE3"/>
    <w:rsid w:val="00F85810"/>
    <w:rsid w:val="00F87E2D"/>
    <w:rsid w:val="00F920D0"/>
    <w:rsid w:val="00F92450"/>
    <w:rsid w:val="00F938AA"/>
    <w:rsid w:val="00F939C2"/>
    <w:rsid w:val="00F95FD0"/>
    <w:rsid w:val="00F966FA"/>
    <w:rsid w:val="00F96C78"/>
    <w:rsid w:val="00FA264C"/>
    <w:rsid w:val="00FA2695"/>
    <w:rsid w:val="00FA4B9F"/>
    <w:rsid w:val="00FA4DB5"/>
    <w:rsid w:val="00FA59D8"/>
    <w:rsid w:val="00FB15F9"/>
    <w:rsid w:val="00FB252D"/>
    <w:rsid w:val="00FB3492"/>
    <w:rsid w:val="00FB4D59"/>
    <w:rsid w:val="00FB5167"/>
    <w:rsid w:val="00FB54B3"/>
    <w:rsid w:val="00FB60EA"/>
    <w:rsid w:val="00FB7279"/>
    <w:rsid w:val="00FC1E0A"/>
    <w:rsid w:val="00FC2519"/>
    <w:rsid w:val="00FC3745"/>
    <w:rsid w:val="00FC3CD5"/>
    <w:rsid w:val="00FC40EF"/>
    <w:rsid w:val="00FC5EC1"/>
    <w:rsid w:val="00FC6B45"/>
    <w:rsid w:val="00FC7D75"/>
    <w:rsid w:val="00FD05BD"/>
    <w:rsid w:val="00FD32D2"/>
    <w:rsid w:val="00FD4575"/>
    <w:rsid w:val="00FD5F26"/>
    <w:rsid w:val="00FD613B"/>
    <w:rsid w:val="00FD65C0"/>
    <w:rsid w:val="00FD6E05"/>
    <w:rsid w:val="00FE1191"/>
    <w:rsid w:val="00FE1CA5"/>
    <w:rsid w:val="00FE1E6D"/>
    <w:rsid w:val="00FE420C"/>
    <w:rsid w:val="00FE5FBB"/>
    <w:rsid w:val="00FE6781"/>
    <w:rsid w:val="00FE7144"/>
    <w:rsid w:val="00FF0C8C"/>
    <w:rsid w:val="00FF2080"/>
    <w:rsid w:val="00FF25D0"/>
    <w:rsid w:val="00FF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9A7D3B-17E4-4DF7-A235-59304D21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A2A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495A5D"/>
    <w:pPr>
      <w:keepNext/>
      <w:spacing w:line="720" w:lineRule="auto"/>
      <w:outlineLvl w:val="2"/>
    </w:pPr>
    <w:rPr>
      <w:rFonts w:ascii="Cambria" w:eastAsia="新細明體" w:hAnsi="Cambria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93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4F2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F2A9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F2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F2A9A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495A5D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f-011">
    <w:name w:val="f-011"/>
    <w:rsid w:val="00801684"/>
    <w:rPr>
      <w:b/>
      <w:bCs/>
      <w:strike w:val="0"/>
      <w:dstrike w:val="0"/>
      <w:color w:val="666633"/>
      <w:spacing w:val="288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ad3675</dc:creator>
  <cp:lastModifiedBy>廖惠貞</cp:lastModifiedBy>
  <cp:revision>2</cp:revision>
  <cp:lastPrinted>2015-07-01T03:06:00Z</cp:lastPrinted>
  <dcterms:created xsi:type="dcterms:W3CDTF">2015-07-22T01:45:00Z</dcterms:created>
  <dcterms:modified xsi:type="dcterms:W3CDTF">2015-07-22T01:45:00Z</dcterms:modified>
</cp:coreProperties>
</file>