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1F3" w:rsidRPr="007C5A22" w:rsidRDefault="00DB21F3" w:rsidP="00DB21F3">
      <w:pPr>
        <w:pageBreakBefore/>
        <w:widowControl/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sz w:val="40"/>
          <w:szCs w:val="40"/>
        </w:rPr>
        <w:t>臺中市東區</w:t>
      </w:r>
      <w:r w:rsidRPr="004740A5">
        <w:rPr>
          <w:rFonts w:ascii="Times New Roman" w:eastAsia="標楷體" w:hAnsi="Times New Roman" w:hint="eastAsia"/>
          <w:sz w:val="40"/>
          <w:szCs w:val="40"/>
        </w:rPr>
        <w:t>志願服務計畫修正</w:t>
      </w:r>
      <w:bookmarkStart w:id="0" w:name="_GoBack"/>
      <w:bookmarkEnd w:id="0"/>
      <w:r w:rsidRPr="007C5A22">
        <w:rPr>
          <w:rFonts w:ascii="Times New Roman" w:eastAsia="標楷體" w:hAnsi="Times New Roman"/>
          <w:sz w:val="40"/>
          <w:szCs w:val="40"/>
        </w:rPr>
        <w:t>對照表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9"/>
        <w:gridCol w:w="2930"/>
        <w:gridCol w:w="2930"/>
      </w:tblGrid>
      <w:tr w:rsidR="00DB21F3" w:rsidRPr="007C5A22" w:rsidTr="00AB0EAA">
        <w:tc>
          <w:tcPr>
            <w:tcW w:w="2929" w:type="dxa"/>
          </w:tcPr>
          <w:p w:rsidR="00DB21F3" w:rsidRPr="007C5A22" w:rsidRDefault="00DB21F3" w:rsidP="00AB0EAA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7C5A22">
              <w:rPr>
                <w:rFonts w:ascii="Times New Roman" w:eastAsia="標楷體" w:hAnsi="Times New Roman"/>
                <w:bCs/>
                <w:szCs w:val="24"/>
              </w:rPr>
              <w:t>修正規定</w:t>
            </w:r>
          </w:p>
        </w:tc>
        <w:tc>
          <w:tcPr>
            <w:tcW w:w="2930" w:type="dxa"/>
            <w:shd w:val="clear" w:color="auto" w:fill="auto"/>
          </w:tcPr>
          <w:p w:rsidR="00DB21F3" w:rsidRPr="007C5A22" w:rsidRDefault="00DB21F3" w:rsidP="00AB0EAA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7C5A22">
              <w:rPr>
                <w:rFonts w:ascii="Times New Roman" w:eastAsia="標楷體" w:hAnsi="Times New Roman"/>
                <w:bCs/>
                <w:szCs w:val="24"/>
              </w:rPr>
              <w:t>現行規定</w:t>
            </w:r>
          </w:p>
        </w:tc>
        <w:tc>
          <w:tcPr>
            <w:tcW w:w="2930" w:type="dxa"/>
            <w:shd w:val="clear" w:color="auto" w:fill="auto"/>
          </w:tcPr>
          <w:p w:rsidR="00DB21F3" w:rsidRPr="007C5A22" w:rsidRDefault="00DB21F3" w:rsidP="00AB0EAA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7C5A22">
              <w:rPr>
                <w:rFonts w:ascii="Times New Roman" w:eastAsia="標楷體" w:hAnsi="Times New Roman"/>
                <w:bCs/>
                <w:szCs w:val="24"/>
              </w:rPr>
              <w:t>說</w:t>
            </w:r>
            <w:r w:rsidRPr="007C5A22">
              <w:rPr>
                <w:rFonts w:ascii="Times New Roman" w:eastAsia="標楷體" w:hAnsi="Times New Roman"/>
                <w:bCs/>
                <w:szCs w:val="24"/>
              </w:rPr>
              <w:t xml:space="preserve"> </w:t>
            </w:r>
            <w:r w:rsidRPr="007C5A22">
              <w:rPr>
                <w:rFonts w:ascii="Times New Roman" w:eastAsia="標楷體" w:hAnsi="Times New Roman"/>
                <w:bCs/>
                <w:szCs w:val="24"/>
              </w:rPr>
              <w:t>明</w:t>
            </w:r>
          </w:p>
        </w:tc>
      </w:tr>
      <w:tr w:rsidR="00DB21F3" w:rsidRPr="007C5A22" w:rsidTr="00AB0EAA">
        <w:tc>
          <w:tcPr>
            <w:tcW w:w="2929" w:type="dxa"/>
          </w:tcPr>
          <w:p w:rsidR="00DB21F3" w:rsidRDefault="00DB21F3" w:rsidP="00AB0EAA">
            <w:pPr>
              <w:spacing w:line="340" w:lineRule="exact"/>
              <w:ind w:leftChars="14" w:left="600" w:hangingChars="202" w:hanging="566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9248D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bookmarkStart w:id="1" w:name="_Hlk11681379"/>
            <w:r w:rsidRPr="00EB0852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臺中市居民年滿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十五</w:t>
            </w:r>
            <w:r w:rsidRPr="00EB0852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歲</w:t>
            </w:r>
            <w:r w:rsidRPr="00EB0852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  <w:u w:val="single"/>
              </w:rPr>
              <w:t>且符合衛生福利部當年度「志工意外團體保險」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  <w:u w:val="single"/>
              </w:rPr>
              <w:t>投保年齡</w:t>
            </w:r>
            <w:r w:rsidRPr="006E2991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  <w:u w:val="single"/>
              </w:rPr>
              <w:t>資格，具服務熱忱，得擔任環境保護志願服務工作者</w:t>
            </w:r>
            <w:r w:rsidRPr="00FA2D5D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（以下簡稱環保志工）</w:t>
            </w:r>
            <w:r w:rsidRPr="00E07B6F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  <w:bookmarkEnd w:id="1"/>
          </w:p>
          <w:p w:rsidR="00DB21F3" w:rsidRPr="009248D1" w:rsidRDefault="00DB21F3" w:rsidP="00AB0EAA">
            <w:pPr>
              <w:spacing w:line="340" w:lineRule="exact"/>
              <w:ind w:leftChars="14" w:left="519" w:hangingChars="202" w:hanging="485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2930" w:type="dxa"/>
            <w:shd w:val="clear" w:color="auto" w:fill="auto"/>
          </w:tcPr>
          <w:p w:rsidR="00DB21F3" w:rsidRDefault="00DB21F3" w:rsidP="00AB0EAA">
            <w:pPr>
              <w:widowControl/>
              <w:adjustRightInd w:val="0"/>
              <w:snapToGrid w:val="0"/>
              <w:spacing w:line="340" w:lineRule="exact"/>
              <w:ind w:leftChars="-37" w:left="477" w:hangingChars="202" w:hanging="566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9248D1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三</w:t>
            </w:r>
            <w:r w:rsidRPr="009248D1">
              <w:rPr>
                <w:rFonts w:ascii="新細明體" w:eastAsia="新細明體" w:hAnsi="新細明體" w:cs="Times New Roman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臺中市居民年滿十五歲至未滿八十歲（意外事故保險可承保者為限），具服務熱忱，志願參與各項環保工作活動者，得擔任環境保護志願服務者（以下簡稱環保志工）。</w:t>
            </w:r>
          </w:p>
          <w:p w:rsidR="00DB21F3" w:rsidRPr="007C5A22" w:rsidRDefault="00DB21F3" w:rsidP="00AB0EAA">
            <w:pPr>
              <w:widowControl/>
              <w:adjustRightInd w:val="0"/>
              <w:snapToGrid w:val="0"/>
              <w:spacing w:line="340" w:lineRule="exact"/>
              <w:ind w:leftChars="-37" w:left="396" w:hangingChars="202" w:hanging="485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930" w:type="dxa"/>
            <w:shd w:val="clear" w:color="auto" w:fill="auto"/>
          </w:tcPr>
          <w:p w:rsidR="00DB21F3" w:rsidRDefault="00DB21F3" w:rsidP="00AB0EAA">
            <w:pPr>
              <w:widowControl/>
              <w:snapToGrid w:val="0"/>
              <w:spacing w:line="340" w:lineRule="exact"/>
              <w:jc w:val="both"/>
              <w:rPr>
                <w:rFonts w:ascii="新細明體" w:eastAsia="新細明體" w:hAnsi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依據臺中市政府環境保護局108年6月12日中市環綜字第1080065308號函修正</w:t>
            </w:r>
            <w:r w:rsidRPr="00917F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臺中市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政府環境保護局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志願服務計畫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修改現行規定。</w:t>
            </w:r>
          </w:p>
          <w:p w:rsidR="00DB21F3" w:rsidRDefault="00DB21F3" w:rsidP="00AB0EAA">
            <w:pPr>
              <w:widowControl/>
              <w:snapToGrid w:val="0"/>
              <w:spacing w:line="340" w:lineRule="exact"/>
              <w:jc w:val="both"/>
              <w:rPr>
                <w:rFonts w:ascii="新細明體" w:eastAsia="新細明體" w:hAnsi="新細明體"/>
                <w:szCs w:val="24"/>
              </w:rPr>
            </w:pPr>
          </w:p>
          <w:p w:rsidR="00DB21F3" w:rsidRDefault="00DB21F3" w:rsidP="00AB0EAA">
            <w:pPr>
              <w:widowControl/>
              <w:snapToGrid w:val="0"/>
              <w:spacing w:line="340" w:lineRule="exact"/>
              <w:jc w:val="both"/>
              <w:rPr>
                <w:rFonts w:ascii="新細明體" w:eastAsia="新細明體" w:hAnsi="新細明體"/>
                <w:szCs w:val="24"/>
              </w:rPr>
            </w:pPr>
          </w:p>
          <w:p w:rsidR="00DB21F3" w:rsidRDefault="00DB21F3" w:rsidP="00AB0EAA">
            <w:pPr>
              <w:widowControl/>
              <w:snapToGrid w:val="0"/>
              <w:spacing w:line="340" w:lineRule="exact"/>
              <w:jc w:val="both"/>
              <w:rPr>
                <w:rFonts w:ascii="新細明體" w:eastAsia="新細明體" w:hAnsi="新細明體"/>
                <w:szCs w:val="24"/>
              </w:rPr>
            </w:pPr>
          </w:p>
          <w:p w:rsidR="00DB21F3" w:rsidRPr="007C5A22" w:rsidRDefault="00DB21F3" w:rsidP="00AB0EAA">
            <w:pPr>
              <w:widowControl/>
              <w:snapToGrid w:val="0"/>
              <w:spacing w:line="3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B21F3" w:rsidRPr="007C5A22" w:rsidTr="00AB0EAA">
        <w:tc>
          <w:tcPr>
            <w:tcW w:w="2929" w:type="dxa"/>
          </w:tcPr>
          <w:p w:rsidR="00DB21F3" w:rsidRPr="007E505B" w:rsidRDefault="00DB21F3" w:rsidP="00AB0EAA">
            <w:pPr>
              <w:spacing w:line="3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五</w:t>
            </w:r>
            <w:r w:rsidRPr="007E505B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Pr="007E505B">
              <w:rPr>
                <w:rFonts w:ascii="標楷體" w:eastAsia="標楷體" w:hAnsi="標楷體" w:cs="Times New Roman"/>
                <w:sz w:val="28"/>
                <w:szCs w:val="28"/>
              </w:rPr>
              <w:t>組織建</w:t>
            </w:r>
            <w:r w:rsidRPr="007E505B">
              <w:rPr>
                <w:rFonts w:ascii="標楷體" w:eastAsia="標楷體" w:hAnsi="標楷體" w:cs="Times New Roman" w:hint="eastAsia"/>
                <w:sz w:val="28"/>
                <w:szCs w:val="28"/>
              </w:rPr>
              <w:t>制：</w:t>
            </w:r>
          </w:p>
          <w:p w:rsidR="00DB21F3" w:rsidRPr="007E505B" w:rsidRDefault="00DB21F3" w:rsidP="00AB0EAA">
            <w:pPr>
              <w:spacing w:line="340" w:lineRule="exact"/>
              <w:ind w:leftChars="130" w:left="872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E505B">
              <w:rPr>
                <w:rFonts w:ascii="標楷體" w:eastAsia="標楷體" w:hAnsi="標楷體" w:cs="Times New Roman" w:hint="eastAsia"/>
                <w:sz w:val="28"/>
                <w:szCs w:val="28"/>
              </w:rPr>
              <w:t>(一)環保志工小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隊</w:t>
            </w:r>
            <w:r w:rsidRPr="007E505B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DB21F3" w:rsidRPr="006E2991" w:rsidRDefault="00DB21F3" w:rsidP="00AB0EAA">
            <w:pPr>
              <w:spacing w:line="340" w:lineRule="exact"/>
              <w:ind w:leftChars="61" w:left="997" w:hangingChars="304" w:hanging="851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7E505B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    1、</w:t>
            </w:r>
            <w:r w:rsidRPr="006E299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環保志工小隊以一里一隊為原則，員額編制每隊組成以十五人以上為原則；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新成立之環保志工小隊，組成以三十人為上限；本計畫公告前既有之環保志工小隊，該隊員額以最近一次申報志工保險最高投保人數為上限</w:t>
            </w:r>
            <w:r w:rsidRPr="006E2991">
              <w:rPr>
                <w:rFonts w:ascii="新細明體" w:hAnsi="新細明體" w:hint="eastAsia"/>
                <w:sz w:val="28"/>
                <w:szCs w:val="28"/>
                <w:u w:val="single"/>
              </w:rPr>
              <w:t>。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另人數超出</w:t>
            </w:r>
            <w:r w:rsidRPr="006E299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一百人以上者，運用單位得視實際需求分為二隊</w:t>
            </w:r>
            <w:r w:rsidRPr="006E2991">
              <w:rPr>
                <w:rFonts w:ascii="新細明體" w:hAnsi="新細明體" w:hint="eastAsia"/>
                <w:color w:val="000000"/>
                <w:sz w:val="28"/>
                <w:szCs w:val="28"/>
                <w:u w:val="single"/>
              </w:rPr>
              <w:t>，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並報環保局核備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B21F3" w:rsidRPr="006E2991" w:rsidRDefault="00DB21F3" w:rsidP="00AB0EAA">
            <w:pPr>
              <w:spacing w:line="340" w:lineRule="exact"/>
              <w:ind w:leftChars="297" w:left="996" w:hangingChars="101" w:hanging="283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6E299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2、</w:t>
            </w:r>
            <w:bookmarkStart w:id="2" w:name="_Hlk12542814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東區區公所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lastRenderedPageBreak/>
              <w:t>得於轄區內總人數不變原則下，視各環保志工小隊運用情形，調整控管各隊人數</w:t>
            </w:r>
            <w:r w:rsidRPr="006E2991">
              <w:rPr>
                <w:rFonts w:ascii="新細明體" w:hAnsi="新細明體" w:hint="eastAsia"/>
                <w:sz w:val="28"/>
                <w:szCs w:val="28"/>
                <w:u w:val="single"/>
              </w:rPr>
              <w:t>。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但新成立之環保志工小隊人數</w:t>
            </w:r>
            <w:r w:rsidRPr="006E2991">
              <w:rPr>
                <w:rFonts w:ascii="新細明體" w:hAnsi="新細明體" w:hint="eastAsia"/>
                <w:sz w:val="28"/>
                <w:szCs w:val="28"/>
                <w:u w:val="single"/>
              </w:rPr>
              <w:t>，</w:t>
            </w:r>
            <w:r w:rsidRPr="006E299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得列入該區總人數額度辦理。</w:t>
            </w:r>
            <w:bookmarkEnd w:id="2"/>
          </w:p>
          <w:p w:rsidR="00DB21F3" w:rsidRDefault="00DB21F3" w:rsidP="00AB0EAA">
            <w:pPr>
              <w:spacing w:line="340" w:lineRule="exact"/>
              <w:ind w:leftChars="288" w:left="996" w:hangingChars="109" w:hanging="305"/>
              <w:jc w:val="both"/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  <w:p w:rsidR="00DB21F3" w:rsidRDefault="00DB21F3" w:rsidP="00AB0EAA">
            <w:pPr>
              <w:spacing w:line="340" w:lineRule="exact"/>
              <w:ind w:leftChars="288" w:left="996" w:hangingChars="109" w:hanging="305"/>
              <w:jc w:val="both"/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  <w:p w:rsidR="00DB21F3" w:rsidRPr="004A6D8E" w:rsidRDefault="00DB21F3" w:rsidP="00AB0EAA">
            <w:pPr>
              <w:spacing w:line="340" w:lineRule="exact"/>
              <w:ind w:leftChars="239" w:left="1000" w:hangingChars="152" w:hanging="426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930" w:type="dxa"/>
            <w:shd w:val="clear" w:color="auto" w:fill="auto"/>
          </w:tcPr>
          <w:p w:rsidR="00DB21F3" w:rsidRPr="00AD1B23" w:rsidRDefault="00DB21F3" w:rsidP="00AB0EAA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五</w:t>
            </w:r>
            <w:r w:rsidRPr="00AD1B2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A60C9">
              <w:rPr>
                <w:rFonts w:ascii="標楷體" w:eastAsia="標楷體" w:hAnsi="標楷體"/>
                <w:sz w:val="28"/>
                <w:szCs w:val="28"/>
              </w:rPr>
              <w:t>組織建</w:t>
            </w:r>
            <w:r w:rsidRPr="006A60C9">
              <w:rPr>
                <w:rFonts w:ascii="標楷體" w:eastAsia="標楷體" w:hAnsi="標楷體" w:hint="eastAsia"/>
                <w:sz w:val="28"/>
                <w:szCs w:val="28"/>
              </w:rPr>
              <w:t>制：</w:t>
            </w:r>
          </w:p>
          <w:p w:rsidR="00DB21F3" w:rsidRPr="00AD1B23" w:rsidRDefault="00DB21F3" w:rsidP="00AB0EAA">
            <w:pPr>
              <w:spacing w:line="340" w:lineRule="exact"/>
              <w:ind w:leftChars="130" w:left="1160" w:hangingChars="303" w:hanging="848"/>
              <w:rPr>
                <w:rFonts w:ascii="標楷體" w:eastAsia="標楷體" w:hAnsi="標楷體"/>
                <w:sz w:val="28"/>
                <w:szCs w:val="28"/>
              </w:rPr>
            </w:pPr>
            <w:r w:rsidRPr="00AD1B23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  <w:r w:rsidRPr="00B87B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87B86">
              <w:rPr>
                <w:rFonts w:ascii="標楷體" w:eastAsia="標楷體" w:hAnsi="標楷體" w:hint="eastAsia"/>
                <w:sz w:val="28"/>
                <w:szCs w:val="28"/>
              </w:rPr>
              <w:t>環保志工小隊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DB21F3" w:rsidRDefault="00DB21F3" w:rsidP="00AB0EAA">
            <w:pPr>
              <w:spacing w:line="340" w:lineRule="exact"/>
              <w:ind w:leftChars="-43" w:left="1017" w:hangingChars="400" w:hanging="112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</w:t>
            </w:r>
            <w:r w:rsidRPr="00B01EC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1、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本區編組之各里得成立環保志工小隊，每</w:t>
            </w:r>
            <w:r w:rsidRPr="006E2991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一里以一隊</w:t>
            </w:r>
            <w:r w:rsidRPr="006E2991">
              <w:rPr>
                <w:rFonts w:ascii="新細明體" w:hAnsi="新細明體"/>
                <w:color w:val="000000" w:themeColor="text1"/>
                <w:kern w:val="0"/>
                <w:sz w:val="28"/>
                <w:szCs w:val="28"/>
              </w:rPr>
              <w:t>，</w:t>
            </w:r>
            <w:r w:rsidRPr="006E2991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由里辦公處組成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為原則，志工小隊名依照里名統一訂定，並應冠列區名稱。</w:t>
            </w:r>
          </w:p>
          <w:p w:rsidR="00DB21F3" w:rsidRPr="006E2991" w:rsidRDefault="00DB21F3" w:rsidP="00AB0EAA">
            <w:pPr>
              <w:spacing w:line="340" w:lineRule="exact"/>
              <w:ind w:leftChars="-43" w:left="1017" w:hangingChars="400" w:hanging="1120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    2</w:t>
            </w:r>
            <w:r>
              <w:rPr>
                <w:rFonts w:ascii="新細明體" w:hAnsi="新細明體" w:hint="eastAsia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員額編制每隊組成為十五人以上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隊員增減以一進一退制為原則，小隊置小隊長一人，得由隊員推選或由本所指派</w:t>
            </w:r>
            <w:r>
              <w:rPr>
                <w:rFonts w:ascii="新細明體" w:hAnsi="新細明體"/>
                <w:color w:val="000000"/>
                <w:kern w:val="0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隊員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人數上限，依各里</w:t>
            </w:r>
            <w:r w:rsidRPr="006E29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設籍數規定如下：</w:t>
            </w:r>
          </w:p>
          <w:p w:rsidR="00DB21F3" w:rsidRPr="006E2991" w:rsidRDefault="00DB21F3" w:rsidP="00AB0EAA">
            <w:pPr>
              <w:spacing w:line="340" w:lineRule="exact"/>
              <w:ind w:leftChars="150" w:left="1200" w:hangingChars="300" w:hanging="8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E29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(1)</w:t>
            </w:r>
            <w:r w:rsidRPr="006E29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每里設籍數一萬人以</w:t>
            </w:r>
            <w:r w:rsidRPr="006E29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下，以五十人為上限。</w:t>
            </w:r>
          </w:p>
          <w:p w:rsidR="00DB21F3" w:rsidRPr="006E2991" w:rsidRDefault="00DB21F3" w:rsidP="00AB0EAA">
            <w:pPr>
              <w:spacing w:line="340" w:lineRule="exact"/>
              <w:ind w:leftChars="154" w:left="1210" w:hangingChars="300" w:hanging="8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E29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(2)</w:t>
            </w:r>
            <w:r w:rsidRPr="006E29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每里設籍數超過一萬人，一萬二千人以下，以六十人為上限。</w:t>
            </w:r>
          </w:p>
          <w:p w:rsidR="00DB21F3" w:rsidRDefault="00DB21F3" w:rsidP="00AB0EAA">
            <w:pPr>
              <w:spacing w:line="340" w:lineRule="exact"/>
              <w:ind w:left="1260" w:hangingChars="450" w:hanging="1260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E299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(3)</w:t>
            </w:r>
            <w:r w:rsidRPr="006E299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每里設籍數超過一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萬二千人，以七十人為上限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。</w:t>
            </w:r>
          </w:p>
          <w:p w:rsidR="00DB21F3" w:rsidRPr="007C5A22" w:rsidRDefault="00DB21F3" w:rsidP="00AB0EAA">
            <w:pPr>
              <w:spacing w:line="340" w:lineRule="exact"/>
              <w:ind w:left="1260" w:hangingChars="450" w:hanging="1260"/>
              <w:rPr>
                <w:rFonts w:ascii="Times New Roman" w:eastAsia="標楷體" w:hAnsi="Times New Roman"/>
                <w:szCs w:val="24"/>
              </w:rPr>
            </w:pPr>
            <w:r w:rsidRPr="00F50F8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kern w:val="3"/>
                <w:sz w:val="28"/>
                <w:szCs w:val="28"/>
              </w:rPr>
              <w:t xml:space="preserve">  </w:t>
            </w:r>
          </w:p>
        </w:tc>
        <w:tc>
          <w:tcPr>
            <w:tcW w:w="2930" w:type="dxa"/>
            <w:shd w:val="clear" w:color="auto" w:fill="auto"/>
          </w:tcPr>
          <w:p w:rsidR="00DB21F3" w:rsidRPr="007C5A22" w:rsidRDefault="00DB21F3" w:rsidP="00AB0EAA">
            <w:pPr>
              <w:widowControl/>
              <w:snapToGrid w:val="0"/>
              <w:spacing w:line="340" w:lineRule="exact"/>
              <w:ind w:leftChars="-17" w:left="-41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依據臺中市政府環境保護局108年6月12日中市環綜字第1080065308號函修正</w:t>
            </w:r>
            <w:r w:rsidRPr="00917F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臺中市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政府環境保護局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志願服務計畫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修改現行規定。</w:t>
            </w:r>
          </w:p>
        </w:tc>
      </w:tr>
      <w:tr w:rsidR="00DB21F3" w:rsidRPr="007C5A22" w:rsidTr="00AB0EAA">
        <w:tc>
          <w:tcPr>
            <w:tcW w:w="2929" w:type="dxa"/>
          </w:tcPr>
          <w:p w:rsidR="00DB21F3" w:rsidRPr="00EA3684" w:rsidRDefault="00DB21F3" w:rsidP="00AB0EAA">
            <w:pPr>
              <w:spacing w:line="340" w:lineRule="exact"/>
              <w:ind w:left="420" w:hangingChars="150" w:hanging="42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八</w:t>
            </w:r>
            <w:r w:rsidRPr="00EA3684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、</w:t>
            </w:r>
            <w:r w:rsidRPr="003D2BCD">
              <w:rPr>
                <w:rFonts w:ascii="標楷體" w:eastAsia="標楷體" w:hAnsi="標楷體" w:cs="Times New Roman" w:hint="eastAsia"/>
                <w:sz w:val="28"/>
                <w:szCs w:val="28"/>
              </w:rPr>
              <w:t>環保志工之</w:t>
            </w:r>
            <w:r w:rsidRPr="003D2BCD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>義務</w:t>
            </w:r>
            <w:r w:rsidRPr="003D2BC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DB21F3" w:rsidRPr="00F02EBC" w:rsidRDefault="00DB21F3" w:rsidP="00AB0EAA">
            <w:pPr>
              <w:numPr>
                <w:ilvl w:val="0"/>
                <w:numId w:val="17"/>
              </w:numPr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bookmarkStart w:id="3" w:name="_Hlk12881963"/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</w:t>
            </w:r>
            <w:r w:rsidRPr="00F02EBC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未受志工基礎訓練及環保特殊訓練者</w:t>
            </w:r>
            <w:r w:rsidRPr="00F02EBC">
              <w:rPr>
                <w:rFonts w:ascii="新細明體" w:eastAsia="新細明體" w:hAnsi="新細明體" w:hint="eastAsia"/>
                <w:color w:val="000000"/>
                <w:sz w:val="28"/>
                <w:szCs w:val="28"/>
                <w:u w:val="single"/>
              </w:rPr>
              <w:t>，</w:t>
            </w:r>
            <w:r w:rsidRPr="00F02EBC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應</w:t>
            </w:r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參加</w:t>
            </w:r>
            <w:r w:rsidRPr="00F02EBC"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東區區公所辦理之教育訓練，</w:t>
            </w:r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訓練結業證明書由</w:t>
            </w:r>
            <w:r w:rsidRPr="00F02EBC"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發放，服務紀錄冊由</w:t>
            </w:r>
            <w:r w:rsidRPr="00F02EBC"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造具名冊，檢具訓練證書影本，向環保局提出申請</w:t>
            </w:r>
            <w:bookmarkEnd w:id="3"/>
            <w:r w:rsidRPr="00F02EBC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DB21F3" w:rsidRPr="00EA3684" w:rsidRDefault="00DB21F3" w:rsidP="00AB0EAA">
            <w:pPr>
              <w:widowControl/>
              <w:spacing w:line="340" w:lineRule="exact"/>
              <w:ind w:leftChars="117" w:left="981" w:hangingChars="250" w:hanging="700"/>
              <w:jc w:val="both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(二)</w:t>
            </w:r>
            <w:bookmarkStart w:id="4" w:name="_Hlk12881987"/>
            <w:r w:rsidRPr="00F55189"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環保志工服勤時不得向需求或協助單位收取酬勞；</w:t>
            </w:r>
            <w:r w:rsidRPr="003B4F6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志願服務證不得冒領、轉借或做其他不當使用</w:t>
            </w:r>
            <w:r w:rsidRPr="003B4F6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。</w:t>
            </w:r>
            <w:bookmarkEnd w:id="4"/>
          </w:p>
          <w:p w:rsidR="00DB21F3" w:rsidRPr="00EA3684" w:rsidRDefault="00DB21F3" w:rsidP="00AB0EAA">
            <w:pPr>
              <w:widowControl/>
              <w:spacing w:line="340" w:lineRule="exact"/>
              <w:ind w:leftChars="117" w:left="981" w:hangingChars="250" w:hanging="70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四</w:t>
            </w: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)</w:t>
            </w:r>
            <w:bookmarkStart w:id="5" w:name="_Hlk12882014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環保志工出勤時均應填寫簽到冊，每半年</w:t>
            </w:r>
            <w:r w:rsidRPr="007F7286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lastRenderedPageBreak/>
              <w:t>得由所屬小隊長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考核乙次</w:t>
            </w:r>
            <w:r>
              <w:rPr>
                <w:rFonts w:ascii="新細明體" w:eastAsia="新細明體" w:hAnsi="新細明體" w:hint="eastAsia"/>
                <w:color w:val="000000"/>
                <w:sz w:val="28"/>
                <w:szCs w:val="28"/>
              </w:rPr>
              <w:t>，</w:t>
            </w:r>
            <w:r w:rsidRPr="007434DB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環保志工無正當理由未達服勤時數者(每年應服勤累積達三十二小時以上）或未依規完成基礎及特殊訓練經多次</w:t>
            </w:r>
            <w:r w:rsidRPr="007434DB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輔導無法</w:t>
            </w:r>
            <w:r w:rsidRPr="007434DB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改善</w:t>
            </w:r>
            <w:r w:rsidRPr="007434DB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者</w:t>
            </w:r>
            <w:r w:rsidRPr="007434DB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，運用單位或小隊長，得逕予解任；</w:t>
            </w:r>
            <w:r w:rsidRPr="007434DB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解任滿一</w:t>
            </w:r>
            <w:r w:rsidRPr="007434DB">
              <w:rPr>
                <w:rFonts w:eastAsia="標楷體" w:hAnsi="標楷體"/>
                <w:bCs/>
                <w:sz w:val="28"/>
                <w:szCs w:val="28"/>
                <w:u w:val="single"/>
              </w:rPr>
              <w:t>年後經運用單位核可，</w:t>
            </w:r>
            <w:r w:rsidRPr="007434DB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始</w:t>
            </w:r>
            <w:r w:rsidRPr="007434DB">
              <w:rPr>
                <w:rFonts w:eastAsia="標楷體" w:hAnsi="標楷體"/>
                <w:bCs/>
                <w:sz w:val="28"/>
                <w:szCs w:val="28"/>
                <w:u w:val="single"/>
              </w:rPr>
              <w:t>得申請重新加入環保志工</w:t>
            </w:r>
            <w:r w:rsidRPr="007434DB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小隊</w:t>
            </w:r>
            <w:bookmarkEnd w:id="5"/>
            <w:r w:rsidRPr="007434DB">
              <w:rPr>
                <w:rFonts w:eastAsia="標楷體" w:hAnsi="標楷體"/>
                <w:bCs/>
                <w:sz w:val="28"/>
                <w:szCs w:val="28"/>
              </w:rPr>
              <w:t>。</w:t>
            </w:r>
          </w:p>
          <w:p w:rsidR="00DB21F3" w:rsidRPr="00EA3684" w:rsidRDefault="00DB21F3" w:rsidP="00AB0EAA">
            <w:pPr>
              <w:widowControl/>
              <w:spacing w:line="340" w:lineRule="exact"/>
              <w:ind w:leftChars="74" w:left="850" w:hangingChars="240" w:hanging="672"/>
              <w:jc w:val="both"/>
              <w:rPr>
                <w:rFonts w:ascii="Times New Roman" w:eastAsia="標楷體" w:hAnsi="標楷體" w:cs="Times New Roman"/>
                <w:b/>
                <w:color w:val="000000"/>
                <w:sz w:val="28"/>
                <w:szCs w:val="28"/>
                <w:u w:val="single"/>
              </w:rPr>
            </w:pP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五</w:t>
            </w: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)</w:t>
            </w:r>
            <w:bookmarkStart w:id="6" w:name="_Hlk12882037"/>
            <w:r w:rsidRPr="000174A6">
              <w:rPr>
                <w:rFonts w:ascii="標楷體" w:eastAsia="標楷體" w:hAnsi="標楷體" w:hint="eastAsia"/>
                <w:bCs/>
                <w:sz w:val="28"/>
                <w:szCs w:val="28"/>
                <w:u w:val="single"/>
              </w:rPr>
              <w:t>環保志工如有因疾病、身體不適或其他不可抗力因素而長期無法服勤情形，應告知小隊長或運用單位，得視情形輔導予以解任；解任滿一年且原因解除後，得</w:t>
            </w:r>
            <w:r w:rsidRPr="000174A6">
              <w:rPr>
                <w:rFonts w:eastAsia="標楷體" w:hAnsi="標楷體"/>
                <w:bCs/>
                <w:sz w:val="28"/>
                <w:szCs w:val="28"/>
                <w:u w:val="single"/>
              </w:rPr>
              <w:t>申請</w:t>
            </w:r>
            <w:r w:rsidRPr="000174A6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重新</w:t>
            </w:r>
            <w:r w:rsidRPr="000174A6">
              <w:rPr>
                <w:rFonts w:eastAsia="標楷體" w:hAnsi="標楷體"/>
                <w:bCs/>
                <w:sz w:val="28"/>
                <w:szCs w:val="28"/>
                <w:u w:val="single"/>
              </w:rPr>
              <w:t>加入環保志工</w:t>
            </w:r>
            <w:r w:rsidRPr="000174A6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小隊。</w:t>
            </w:r>
            <w:bookmarkEnd w:id="6"/>
          </w:p>
          <w:p w:rsidR="00DB21F3" w:rsidRDefault="00DB21F3" w:rsidP="00AB0EAA">
            <w:pPr>
              <w:widowControl/>
              <w:spacing w:line="340" w:lineRule="exact"/>
              <w:ind w:leftChars="117" w:left="849" w:hangingChars="203" w:hanging="568"/>
              <w:jc w:val="both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六</w:t>
            </w:r>
            <w:r w:rsidRPr="00EA3684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)</w:t>
            </w:r>
            <w:bookmarkStart w:id="7" w:name="_Hlk12882054"/>
            <w:r w:rsidRPr="00F55189">
              <w:rPr>
                <w:rFonts w:eastAsia="標楷體" w:hAnsi="標楷體" w:hint="eastAsia"/>
                <w:color w:val="000000"/>
                <w:sz w:val="28"/>
                <w:szCs w:val="28"/>
              </w:rPr>
              <w:t>環保志工</w:t>
            </w:r>
            <w:r w:rsidRPr="00F55189">
              <w:rPr>
                <w:rFonts w:eastAsia="標楷體" w:hAnsi="標楷體"/>
                <w:color w:val="000000"/>
                <w:sz w:val="28"/>
                <w:szCs w:val="28"/>
              </w:rPr>
              <w:t>違反志願服務法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或違反</w:t>
            </w:r>
            <w:r w:rsidRPr="000174A6">
              <w:rPr>
                <w:rFonts w:eastAsia="標楷體" w:hAnsi="標楷體" w:hint="eastAsia"/>
                <w:bCs/>
                <w:color w:val="000000"/>
                <w:sz w:val="28"/>
                <w:szCs w:val="28"/>
                <w:u w:val="single"/>
              </w:rPr>
              <w:t>本計畫</w:t>
            </w:r>
            <w:r w:rsidRPr="000174A6">
              <w:rPr>
                <w:rFonts w:eastAsia="標楷體" w:hAnsi="標楷體"/>
                <w:bCs/>
                <w:color w:val="000000"/>
                <w:sz w:val="28"/>
                <w:szCs w:val="28"/>
              </w:rPr>
              <w:t>相關規定</w:t>
            </w:r>
            <w:r w:rsidRPr="000174A6">
              <w:rPr>
                <w:rFonts w:eastAsia="標楷體" w:hAnsi="標楷體" w:hint="eastAsia"/>
                <w:bCs/>
                <w:color w:val="000000"/>
                <w:sz w:val="28"/>
                <w:szCs w:val="28"/>
                <w:u w:val="single"/>
              </w:rPr>
              <w:t>且情節重大者，應逕予解任，並</w:t>
            </w:r>
            <w:r w:rsidRPr="000174A6">
              <w:rPr>
                <w:rFonts w:eastAsia="標楷體" w:hAnsi="標楷體"/>
                <w:bCs/>
                <w:color w:val="000000"/>
                <w:sz w:val="28"/>
                <w:szCs w:val="28"/>
                <w:u w:val="single"/>
              </w:rPr>
              <w:t>不得再申請加入</w:t>
            </w:r>
            <w:r w:rsidRPr="000174A6">
              <w:rPr>
                <w:rFonts w:eastAsia="標楷體" w:hAnsi="標楷體" w:hint="eastAsia"/>
                <w:bCs/>
                <w:color w:val="000000"/>
                <w:sz w:val="28"/>
                <w:szCs w:val="28"/>
                <w:u w:val="single"/>
              </w:rPr>
              <w:t>環保志工小隊</w:t>
            </w:r>
            <w:r w:rsidRPr="000174A6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。</w:t>
            </w:r>
            <w:bookmarkEnd w:id="7"/>
          </w:p>
          <w:p w:rsidR="00DB21F3" w:rsidRPr="007C5A22" w:rsidRDefault="00DB21F3" w:rsidP="00AB0EAA">
            <w:pPr>
              <w:widowControl/>
              <w:adjustRightInd w:val="0"/>
              <w:snapToGrid w:val="0"/>
              <w:spacing w:line="340" w:lineRule="exact"/>
              <w:ind w:leftChars="61" w:left="873" w:hangingChars="303" w:hanging="727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930" w:type="dxa"/>
            <w:shd w:val="clear" w:color="auto" w:fill="auto"/>
          </w:tcPr>
          <w:p w:rsidR="00DB21F3" w:rsidRPr="003D2BCD" w:rsidRDefault="00DB21F3" w:rsidP="00AB0EAA">
            <w:pPr>
              <w:spacing w:line="34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八</w:t>
            </w:r>
            <w:r w:rsidRPr="003D2BCD">
              <w:rPr>
                <w:rFonts w:ascii="標楷體" w:eastAsia="標楷體" w:hAnsi="標楷體" w:cs="Times New Roman" w:hint="eastAsia"/>
                <w:sz w:val="28"/>
                <w:szCs w:val="28"/>
              </w:rPr>
              <w:t>、環保志工之管理及運用：</w:t>
            </w:r>
          </w:p>
          <w:p w:rsidR="00DB21F3" w:rsidRPr="00EA3684" w:rsidRDefault="00DB21F3" w:rsidP="00AB0EAA">
            <w:pPr>
              <w:spacing w:line="340" w:lineRule="exact"/>
              <w:ind w:left="700" w:hangingChars="250" w:hanging="70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(一)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環保志工參加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東區區公所辦理之教育訓練，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訓練結業證明書由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發放，服務紀錄冊由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造具名冊，檢具訓練證書影本，向環保局提出申請。</w:t>
            </w:r>
          </w:p>
          <w:p w:rsidR="00DB21F3" w:rsidRPr="00EA3684" w:rsidRDefault="00DB21F3" w:rsidP="00AB0EAA">
            <w:pPr>
              <w:spacing w:line="340" w:lineRule="exact"/>
              <w:ind w:left="700" w:hangingChars="250" w:hanging="70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>(二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環保志工服勤時不得向需求或協助單位收取酬勞。</w:t>
            </w:r>
          </w:p>
          <w:p w:rsidR="00DB21F3" w:rsidRPr="00A55493" w:rsidRDefault="00DB21F3" w:rsidP="00AB0EAA">
            <w:pPr>
              <w:spacing w:line="340" w:lineRule="exact"/>
              <w:ind w:left="700" w:hangingChars="250" w:hanging="700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四)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環保志工出勤時均應填寫簽到冊，每半年考核乙次，無正當理由，半年累積服勤時數未達服勤時數標準三分之二者(半年應至少服勤</w:t>
            </w:r>
            <w:r>
              <w:rPr>
                <w:rFonts w:eastAsia="標楷體"/>
                <w:color w:val="000000"/>
                <w:sz w:val="28"/>
                <w:szCs w:val="28"/>
              </w:rPr>
              <w:t>十六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小時)予以解任，並辦理志工保險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退保，以利新進人員加保，並於次月生效。</w:t>
            </w:r>
          </w:p>
          <w:p w:rsidR="00DB21F3" w:rsidRPr="00EA3684" w:rsidRDefault="00DB21F3" w:rsidP="00AB0EAA">
            <w:pPr>
              <w:spacing w:line="340" w:lineRule="exact"/>
              <w:ind w:left="700" w:hangingChars="250" w:hanging="70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五</w:t>
            </w: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未達服勤標準而解任者，可於滿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  <w:r>
              <w:rPr>
                <w:rFonts w:eastAsia="標楷體"/>
                <w:color w:val="000000"/>
                <w:sz w:val="28"/>
                <w:szCs w:val="28"/>
              </w:rPr>
              <w:t>年後經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>
              <w:rPr>
                <w:rFonts w:eastAsia="標楷體"/>
                <w:color w:val="000000"/>
                <w:sz w:val="28"/>
                <w:szCs w:val="28"/>
              </w:rPr>
              <w:t>核可，得重新申請加入環保志工隊；但因違反志願服務法相關規定而解任者則不得再申請加入志工隊。</w:t>
            </w:r>
          </w:p>
          <w:p w:rsidR="00DB21F3" w:rsidRPr="00EA3684" w:rsidRDefault="00DB21F3" w:rsidP="00AB0EAA">
            <w:pPr>
              <w:spacing w:line="340" w:lineRule="exact"/>
              <w:ind w:left="700" w:hangingChars="250" w:hanging="700"/>
              <w:rPr>
                <w:rFonts w:ascii="Times New Roman" w:eastAsia="標楷體" w:hAnsi="Times New Roman"/>
                <w:szCs w:val="24"/>
                <w:u w:val="single"/>
              </w:rPr>
            </w:pP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EA3684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環保志工違反志願服務法相關規定，不接受</w:t>
            </w:r>
            <w:r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  <w:t>東區區公所</w:t>
            </w:r>
            <w:r>
              <w:rPr>
                <w:rFonts w:eastAsia="標楷體"/>
                <w:color w:val="000000"/>
                <w:sz w:val="28"/>
                <w:szCs w:val="28"/>
              </w:rPr>
              <w:t>督導員之勸導或服勤技巧經多次輔導仍無法達到要求者，運用單位得予以解任。</w:t>
            </w:r>
          </w:p>
        </w:tc>
        <w:tc>
          <w:tcPr>
            <w:tcW w:w="2930" w:type="dxa"/>
            <w:shd w:val="clear" w:color="auto" w:fill="auto"/>
          </w:tcPr>
          <w:p w:rsidR="00DB21F3" w:rsidRPr="00EA3684" w:rsidRDefault="00DB21F3" w:rsidP="00AB0EAA">
            <w:pPr>
              <w:widowControl/>
              <w:snapToGrid w:val="0"/>
              <w:spacing w:line="340" w:lineRule="exact"/>
              <w:jc w:val="both"/>
              <w:rPr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依據臺中市政府環境保護局108年6月12日中市環綜字第1080065308號函修正</w:t>
            </w:r>
            <w:r w:rsidRPr="00917F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臺中市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政府環境保護局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志願服務計畫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修改現行規定。</w:t>
            </w:r>
          </w:p>
        </w:tc>
      </w:tr>
      <w:tr w:rsidR="00DB21F3" w:rsidRPr="007C5A22" w:rsidTr="00AB0EAA">
        <w:tc>
          <w:tcPr>
            <w:tcW w:w="2929" w:type="dxa"/>
          </w:tcPr>
          <w:p w:rsidR="00DB21F3" w:rsidRPr="00D86CC4" w:rsidRDefault="00DB21F3" w:rsidP="00AB0EAA">
            <w:pPr>
              <w:spacing w:line="34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九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、環保志工之獎勵與評鑑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DB21F3" w:rsidRPr="00D86CC4" w:rsidRDefault="00DB21F3" w:rsidP="00AB0EAA">
            <w:pPr>
              <w:spacing w:line="340" w:lineRule="exact"/>
              <w:ind w:leftChars="75" w:left="1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獎勵項目：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  <w:p w:rsidR="00DB21F3" w:rsidRPr="00D86CC4" w:rsidRDefault="00DB21F3" w:rsidP="00AB0EAA">
            <w:pPr>
              <w:spacing w:line="340" w:lineRule="exact"/>
              <w:ind w:leftChars="192" w:left="1021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1、</w:t>
            </w:r>
            <w:bookmarkStart w:id="8" w:name="_Hlk12882078"/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依據</w:t>
            </w:r>
            <w:r w:rsidRPr="000174A6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>衛生福利部之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「志願服務獎勵辦法」得申請下列獎勵：</w:t>
            </w:r>
            <w:bookmarkEnd w:id="8"/>
          </w:p>
          <w:p w:rsidR="00DB21F3" w:rsidRPr="00D86CC4" w:rsidRDefault="00DB21F3" w:rsidP="00AB0EAA">
            <w:pPr>
              <w:spacing w:line="340" w:lineRule="exact"/>
              <w:ind w:leftChars="192" w:left="1021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2、</w:t>
            </w:r>
            <w:bookmarkStart w:id="9" w:name="_Hlk12882094"/>
            <w:r w:rsidRPr="000174A6">
              <w:rPr>
                <w:rFonts w:ascii="標楷體" w:eastAsia="標楷體" w:hAnsi="標楷體" w:cs="Times New Roman" w:hint="eastAsia"/>
                <w:sz w:val="28"/>
                <w:szCs w:val="28"/>
              </w:rPr>
              <w:t>依據</w:t>
            </w:r>
            <w:r w:rsidRPr="000174A6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>臺中市政府社會局</w:t>
            </w:r>
            <w:r w:rsidRPr="000174A6">
              <w:rPr>
                <w:rFonts w:ascii="標楷體" w:eastAsia="標楷體" w:hAnsi="標楷體" w:cs="Times New Roman" w:hint="eastAsia"/>
                <w:sz w:val="28"/>
                <w:szCs w:val="28"/>
              </w:rPr>
              <w:t>之「臺中市志願服務獎勵辦法」得申請下列獎勵：</w:t>
            </w:r>
            <w:bookmarkEnd w:id="9"/>
          </w:p>
          <w:p w:rsidR="00DB21F3" w:rsidRPr="007C5A22" w:rsidRDefault="00DB21F3" w:rsidP="00AB0EAA">
            <w:pPr>
              <w:widowControl/>
              <w:adjustRightInd w:val="0"/>
              <w:snapToGrid w:val="0"/>
              <w:spacing w:line="340" w:lineRule="exact"/>
              <w:ind w:leftChars="238" w:left="991" w:hangingChars="150" w:hanging="420"/>
              <w:jc w:val="both"/>
              <w:rPr>
                <w:rFonts w:ascii="Times New Roman" w:eastAsia="標楷體" w:hAnsi="Times New Roman"/>
                <w:szCs w:val="24"/>
              </w:rPr>
            </w:pP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3、</w:t>
            </w:r>
            <w:bookmarkStart w:id="10" w:name="_Hlk12882170"/>
            <w:r w:rsidRPr="00F02EBC">
              <w:rPr>
                <w:rFonts w:ascii="標楷體" w:eastAsia="標楷體" w:hAnsi="標楷體" w:cs="Times New Roman" w:hint="eastAsia"/>
                <w:bCs/>
                <w:sz w:val="28"/>
                <w:szCs w:val="28"/>
                <w:u w:val="single"/>
              </w:rPr>
              <w:t>每年度臺中市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績優環保志工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小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隊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之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評鑑及獎勵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由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環保</w:t>
            </w:r>
            <w:r w:rsidRPr="006D4362">
              <w:rPr>
                <w:rFonts w:ascii="標楷體" w:eastAsia="標楷體" w:hAnsi="標楷體" w:cs="Times New Roman" w:hint="eastAsia"/>
                <w:sz w:val="28"/>
                <w:szCs w:val="28"/>
              </w:rPr>
              <w:t>局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另行辦理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  <w:bookmarkEnd w:id="10"/>
          </w:p>
        </w:tc>
        <w:tc>
          <w:tcPr>
            <w:tcW w:w="2930" w:type="dxa"/>
          </w:tcPr>
          <w:p w:rsidR="00DB21F3" w:rsidRPr="00D86CC4" w:rsidRDefault="00DB21F3" w:rsidP="00AB0EAA">
            <w:pPr>
              <w:spacing w:line="34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九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、環保志工之獎勵與評鑑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DB21F3" w:rsidRPr="00D86CC4" w:rsidRDefault="00DB21F3" w:rsidP="00AB0EAA">
            <w:pPr>
              <w:spacing w:line="340" w:lineRule="exact"/>
              <w:ind w:leftChars="75" w:left="1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獎勵項目：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  <w:p w:rsidR="00DB21F3" w:rsidRPr="00D86CC4" w:rsidRDefault="00DB21F3" w:rsidP="00AB0EAA">
            <w:pPr>
              <w:spacing w:line="340" w:lineRule="exact"/>
              <w:ind w:leftChars="192" w:left="1021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1、依據「志願服務獎勵辦法」得申請下列獎勵：</w:t>
            </w:r>
          </w:p>
          <w:p w:rsidR="00DB21F3" w:rsidRPr="00D86CC4" w:rsidRDefault="00DB21F3" w:rsidP="00AB0EAA">
            <w:pPr>
              <w:spacing w:line="340" w:lineRule="exact"/>
              <w:ind w:leftChars="192" w:left="1021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2、依據「臺中市志願服務獎勵辦法」得申請下列獎勵：</w:t>
            </w:r>
          </w:p>
          <w:p w:rsidR="00DB21F3" w:rsidRPr="00D86CC4" w:rsidRDefault="00DB21F3" w:rsidP="00AB0EAA">
            <w:pPr>
              <w:spacing w:line="340" w:lineRule="exact"/>
              <w:ind w:leftChars="192" w:left="1021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3、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績優環保志工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小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隊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之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評鑑及獎勵</w:t>
            </w:r>
            <w:r w:rsidRPr="00D86CC4">
              <w:rPr>
                <w:rFonts w:ascii="標楷體" w:eastAsia="標楷體" w:hAnsi="標楷體" w:cs="Times New Roman" w:hint="eastAsia"/>
                <w:sz w:val="28"/>
                <w:szCs w:val="28"/>
              </w:rPr>
              <w:t>由環保局另行辦理</w:t>
            </w:r>
            <w:r w:rsidRPr="00D86CC4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DB21F3" w:rsidRPr="00D86CC4" w:rsidRDefault="00DB21F3" w:rsidP="00AB0EAA">
            <w:pPr>
              <w:widowControl/>
              <w:adjustRightInd w:val="0"/>
              <w:snapToGrid w:val="0"/>
              <w:spacing w:line="340" w:lineRule="exact"/>
              <w:ind w:left="142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930" w:type="dxa"/>
            <w:shd w:val="clear" w:color="auto" w:fill="auto"/>
          </w:tcPr>
          <w:p w:rsidR="00DB21F3" w:rsidRPr="00EA3684" w:rsidRDefault="00DB21F3" w:rsidP="00AB0EAA">
            <w:pPr>
              <w:widowControl/>
              <w:snapToGrid w:val="0"/>
              <w:spacing w:line="340" w:lineRule="exact"/>
              <w:jc w:val="both"/>
              <w:rPr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依據臺中市政府環境保護局108年6月12日中市環綜字第1080065308號函修正</w:t>
            </w:r>
            <w:r w:rsidRPr="00917F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臺中市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政府環境保護局</w:t>
            </w:r>
            <w:r w:rsidRPr="00917F8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志願服務計畫</w:t>
            </w:r>
            <w:r w:rsidRPr="00917F8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修改現行規定。</w:t>
            </w:r>
          </w:p>
        </w:tc>
      </w:tr>
    </w:tbl>
    <w:p w:rsidR="004740A5" w:rsidRPr="00DB21F3" w:rsidRDefault="004740A5" w:rsidP="004740A5">
      <w:pPr>
        <w:widowControl/>
        <w:spacing w:line="46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C63955" w:rsidRPr="006C5A6B" w:rsidRDefault="00C63955" w:rsidP="00213F75">
      <w:pPr>
        <w:pageBreakBefore/>
        <w:widowControl/>
        <w:spacing w:line="340" w:lineRule="exact"/>
        <w:jc w:val="both"/>
      </w:pPr>
    </w:p>
    <w:sectPr w:rsidR="00C63955" w:rsidRPr="006C5A6B" w:rsidSect="00760E5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805" w:rsidRDefault="00DE5805" w:rsidP="00486B31">
      <w:r>
        <w:separator/>
      </w:r>
    </w:p>
  </w:endnote>
  <w:endnote w:type="continuationSeparator" w:id="0">
    <w:p w:rsidR="00DE5805" w:rsidRDefault="00DE5805" w:rsidP="00486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805" w:rsidRDefault="00DE5805" w:rsidP="00486B31">
      <w:r>
        <w:separator/>
      </w:r>
    </w:p>
  </w:footnote>
  <w:footnote w:type="continuationSeparator" w:id="0">
    <w:p w:rsidR="00DE5805" w:rsidRDefault="00DE5805" w:rsidP="00486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46F5F"/>
    <w:multiLevelType w:val="hybridMultilevel"/>
    <w:tmpl w:val="F6AE2D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005491"/>
    <w:multiLevelType w:val="hybridMultilevel"/>
    <w:tmpl w:val="521A01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C2E88C2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85F23626">
      <w:start w:val="1"/>
      <w:numFmt w:val="decimal"/>
      <w:lvlText w:val="%3、"/>
      <w:lvlJc w:val="left"/>
      <w:pPr>
        <w:ind w:left="862" w:hanging="720"/>
      </w:pPr>
      <w:rPr>
        <w:rFonts w:hint="default"/>
        <w:strike w:val="0"/>
        <w:dstrike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C48AE"/>
    <w:multiLevelType w:val="hybridMultilevel"/>
    <w:tmpl w:val="9D5A2B9A"/>
    <w:lvl w:ilvl="0" w:tplc="C66C9420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</w:rPr>
    </w:lvl>
    <w:lvl w:ilvl="1" w:tplc="288E1FC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5553A4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4" w15:restartNumberingAfterBreak="0">
    <w:nsid w:val="121978AB"/>
    <w:multiLevelType w:val="hybridMultilevel"/>
    <w:tmpl w:val="3738E124"/>
    <w:lvl w:ilvl="0" w:tplc="A9EAFE7A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5" w15:restartNumberingAfterBreak="0">
    <w:nsid w:val="196F74E8"/>
    <w:multiLevelType w:val="hybridMultilevel"/>
    <w:tmpl w:val="4D867B08"/>
    <w:lvl w:ilvl="0" w:tplc="F68CEE86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430F19"/>
    <w:multiLevelType w:val="hybridMultilevel"/>
    <w:tmpl w:val="6B2A912C"/>
    <w:lvl w:ilvl="0" w:tplc="C6648EC4">
      <w:start w:val="1"/>
      <w:numFmt w:val="taiwaneseCountingThousand"/>
      <w:lvlText w:val="%1、"/>
      <w:lvlJc w:val="left"/>
      <w:pPr>
        <w:ind w:left="1900" w:hanging="360"/>
      </w:pPr>
      <w:rPr>
        <w:rFonts w:hint="default"/>
        <w:b w:val="0"/>
        <w:lang w:val="en-US"/>
      </w:rPr>
    </w:lvl>
    <w:lvl w:ilvl="1" w:tplc="F8C660BC">
      <w:start w:val="1"/>
      <w:numFmt w:val="taiwaneseCountingThousand"/>
      <w:lvlText w:val="（%2）"/>
      <w:lvlJc w:val="left"/>
      <w:pPr>
        <w:ind w:left="1215" w:hanging="735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4142C1"/>
    <w:multiLevelType w:val="hybridMultilevel"/>
    <w:tmpl w:val="CEC4E9BA"/>
    <w:lvl w:ilvl="0" w:tplc="E6A4A746">
      <w:start w:val="1"/>
      <w:numFmt w:val="taiwaneseCountingThousand"/>
      <w:lvlText w:val="(%1）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8" w15:restartNumberingAfterBreak="0">
    <w:nsid w:val="25DF1A7C"/>
    <w:multiLevelType w:val="hybridMultilevel"/>
    <w:tmpl w:val="0B54F4FA"/>
    <w:lvl w:ilvl="0" w:tplc="C3F2BD5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680398"/>
    <w:multiLevelType w:val="hybridMultilevel"/>
    <w:tmpl w:val="F6AE2D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A56D3C"/>
    <w:multiLevelType w:val="hybridMultilevel"/>
    <w:tmpl w:val="151E5E08"/>
    <w:lvl w:ilvl="0" w:tplc="83361798">
      <w:start w:val="1"/>
      <w:numFmt w:val="taiwaneseCountingThousand"/>
      <w:lvlText w:val="%1、"/>
      <w:lvlJc w:val="left"/>
      <w:pPr>
        <w:ind w:left="780" w:hanging="720"/>
      </w:pPr>
      <w:rPr>
        <w:rFonts w:hint="default"/>
      </w:rPr>
    </w:lvl>
    <w:lvl w:ilvl="1" w:tplc="A0067014">
      <w:start w:val="1"/>
      <w:numFmt w:val="taiwaneseCountingThousand"/>
      <w:lvlText w:val="%2款、"/>
      <w:lvlJc w:val="left"/>
      <w:pPr>
        <w:ind w:left="138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1" w15:restartNumberingAfterBreak="0">
    <w:nsid w:val="364E7D44"/>
    <w:multiLevelType w:val="hybridMultilevel"/>
    <w:tmpl w:val="5C9E76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61CA2B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92576F"/>
    <w:multiLevelType w:val="hybridMultilevel"/>
    <w:tmpl w:val="C3646562"/>
    <w:lvl w:ilvl="0" w:tplc="FD2C4E0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  <w:lang w:val="en-US"/>
      </w:rPr>
    </w:lvl>
    <w:lvl w:ilvl="1" w:tplc="4F7EF40E">
      <w:start w:val="1"/>
      <w:numFmt w:val="taiwaneseCountingThousand"/>
      <w:lvlText w:val="（%2）"/>
      <w:lvlJc w:val="left"/>
      <w:pPr>
        <w:ind w:left="-325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100" w:hanging="480"/>
      </w:pPr>
    </w:lvl>
    <w:lvl w:ilvl="3" w:tplc="0409000F" w:tentative="1">
      <w:start w:val="1"/>
      <w:numFmt w:val="decimal"/>
      <w:lvlText w:val="%4."/>
      <w:lvlJc w:val="left"/>
      <w:pPr>
        <w:ind w:left="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0" w:hanging="480"/>
      </w:pPr>
    </w:lvl>
    <w:lvl w:ilvl="5" w:tplc="0409001B" w:tentative="1">
      <w:start w:val="1"/>
      <w:numFmt w:val="lowerRoman"/>
      <w:lvlText w:val="%6."/>
      <w:lvlJc w:val="right"/>
      <w:pPr>
        <w:ind w:left="1340" w:hanging="480"/>
      </w:pPr>
    </w:lvl>
    <w:lvl w:ilvl="6" w:tplc="0409000F" w:tentative="1">
      <w:start w:val="1"/>
      <w:numFmt w:val="decimal"/>
      <w:lvlText w:val="%7."/>
      <w:lvlJc w:val="left"/>
      <w:pPr>
        <w:ind w:left="1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300" w:hanging="480"/>
      </w:pPr>
    </w:lvl>
    <w:lvl w:ilvl="8" w:tplc="0409001B" w:tentative="1">
      <w:start w:val="1"/>
      <w:numFmt w:val="lowerRoman"/>
      <w:lvlText w:val="%9."/>
      <w:lvlJc w:val="right"/>
      <w:pPr>
        <w:ind w:left="2780" w:hanging="480"/>
      </w:pPr>
    </w:lvl>
  </w:abstractNum>
  <w:abstractNum w:abstractNumId="13" w15:restartNumberingAfterBreak="0">
    <w:nsid w:val="4712453E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4" w15:restartNumberingAfterBreak="0">
    <w:nsid w:val="62B928AC"/>
    <w:multiLevelType w:val="hybridMultilevel"/>
    <w:tmpl w:val="F516FABC"/>
    <w:lvl w:ilvl="0" w:tplc="34FE7F6E">
      <w:start w:val="7"/>
      <w:numFmt w:val="taiwaneseCountingThousand"/>
      <w:lvlText w:val="（%1）"/>
      <w:lvlJc w:val="left"/>
      <w:pPr>
        <w:ind w:left="1215" w:hanging="735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D004AE"/>
    <w:multiLevelType w:val="hybridMultilevel"/>
    <w:tmpl w:val="9F5874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69E04E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63571B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7" w15:restartNumberingAfterBreak="0">
    <w:nsid w:val="6CB705C0"/>
    <w:multiLevelType w:val="hybridMultilevel"/>
    <w:tmpl w:val="7D56D6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210ADC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6D2E0A"/>
    <w:multiLevelType w:val="hybridMultilevel"/>
    <w:tmpl w:val="5B227E10"/>
    <w:lvl w:ilvl="0" w:tplc="18C462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5846502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D95B78"/>
    <w:multiLevelType w:val="hybridMultilevel"/>
    <w:tmpl w:val="C8004F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869B64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6"/>
  </w:num>
  <w:num w:numId="5">
    <w:abstractNumId w:val="12"/>
  </w:num>
  <w:num w:numId="6">
    <w:abstractNumId w:val="2"/>
  </w:num>
  <w:num w:numId="7">
    <w:abstractNumId w:val="19"/>
  </w:num>
  <w:num w:numId="8">
    <w:abstractNumId w:val="15"/>
  </w:num>
  <w:num w:numId="9">
    <w:abstractNumId w:val="5"/>
  </w:num>
  <w:num w:numId="10">
    <w:abstractNumId w:val="17"/>
  </w:num>
  <w:num w:numId="11">
    <w:abstractNumId w:val="9"/>
  </w:num>
  <w:num w:numId="12">
    <w:abstractNumId w:val="14"/>
  </w:num>
  <w:num w:numId="13">
    <w:abstractNumId w:val="0"/>
  </w:num>
  <w:num w:numId="14">
    <w:abstractNumId w:val="1"/>
  </w:num>
  <w:num w:numId="15">
    <w:abstractNumId w:val="11"/>
  </w:num>
  <w:num w:numId="16">
    <w:abstractNumId w:val="10"/>
  </w:num>
  <w:num w:numId="17">
    <w:abstractNumId w:val="7"/>
  </w:num>
  <w:num w:numId="18">
    <w:abstractNumId w:val="16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6B"/>
    <w:rsid w:val="000174A6"/>
    <w:rsid w:val="00045529"/>
    <w:rsid w:val="00054DA7"/>
    <w:rsid w:val="00071D40"/>
    <w:rsid w:val="00072E1A"/>
    <w:rsid w:val="000D7370"/>
    <w:rsid w:val="000E143E"/>
    <w:rsid w:val="001008F9"/>
    <w:rsid w:val="00213F75"/>
    <w:rsid w:val="002F0EA0"/>
    <w:rsid w:val="003756C3"/>
    <w:rsid w:val="00394BA5"/>
    <w:rsid w:val="003A6F01"/>
    <w:rsid w:val="003B291F"/>
    <w:rsid w:val="003B4F69"/>
    <w:rsid w:val="003C7E24"/>
    <w:rsid w:val="003D2BCD"/>
    <w:rsid w:val="004266A2"/>
    <w:rsid w:val="004740A5"/>
    <w:rsid w:val="00486B31"/>
    <w:rsid w:val="004A6D8E"/>
    <w:rsid w:val="004D636D"/>
    <w:rsid w:val="00557524"/>
    <w:rsid w:val="005B7B42"/>
    <w:rsid w:val="006C5A6B"/>
    <w:rsid w:val="006D4362"/>
    <w:rsid w:val="006E2991"/>
    <w:rsid w:val="006F3580"/>
    <w:rsid w:val="007434DB"/>
    <w:rsid w:val="0075639D"/>
    <w:rsid w:val="00760E55"/>
    <w:rsid w:val="007B780C"/>
    <w:rsid w:val="007E505B"/>
    <w:rsid w:val="007F7286"/>
    <w:rsid w:val="008165C0"/>
    <w:rsid w:val="00891A7C"/>
    <w:rsid w:val="008B0A45"/>
    <w:rsid w:val="009239B6"/>
    <w:rsid w:val="009248D1"/>
    <w:rsid w:val="00A25AEE"/>
    <w:rsid w:val="00A55493"/>
    <w:rsid w:val="00AD73C0"/>
    <w:rsid w:val="00AE5AAB"/>
    <w:rsid w:val="00AE5FA5"/>
    <w:rsid w:val="00B46FFB"/>
    <w:rsid w:val="00B83C7F"/>
    <w:rsid w:val="00B90C90"/>
    <w:rsid w:val="00C02499"/>
    <w:rsid w:val="00C63955"/>
    <w:rsid w:val="00C8300B"/>
    <w:rsid w:val="00C95695"/>
    <w:rsid w:val="00D51143"/>
    <w:rsid w:val="00D61F58"/>
    <w:rsid w:val="00D6538F"/>
    <w:rsid w:val="00D86CC4"/>
    <w:rsid w:val="00DB21F3"/>
    <w:rsid w:val="00DE5805"/>
    <w:rsid w:val="00E74C31"/>
    <w:rsid w:val="00EA3684"/>
    <w:rsid w:val="00EB2805"/>
    <w:rsid w:val="00F02EBC"/>
    <w:rsid w:val="00F5654E"/>
    <w:rsid w:val="00F934A3"/>
    <w:rsid w:val="00FB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AD2696-C09C-4D81-9075-60A55783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6B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486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6B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6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6B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53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653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9103-7D84-4896-99F0-38A79192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施右容</dc:creator>
  <cp:lastModifiedBy>石佳琪</cp:lastModifiedBy>
  <cp:revision>3</cp:revision>
  <cp:lastPrinted>2019-06-03T05:13:00Z</cp:lastPrinted>
  <dcterms:created xsi:type="dcterms:W3CDTF">2019-07-04T03:06:00Z</dcterms:created>
  <dcterms:modified xsi:type="dcterms:W3CDTF">2019-07-04T05:55:00Z</dcterms:modified>
</cp:coreProperties>
</file>