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38"/>
        <w:tblW w:w="15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455"/>
        <w:gridCol w:w="503"/>
        <w:gridCol w:w="436"/>
        <w:gridCol w:w="556"/>
        <w:gridCol w:w="1272"/>
        <w:gridCol w:w="1556"/>
        <w:gridCol w:w="1555"/>
        <w:gridCol w:w="991"/>
        <w:gridCol w:w="1413"/>
        <w:gridCol w:w="1556"/>
        <w:gridCol w:w="588"/>
        <w:gridCol w:w="575"/>
        <w:gridCol w:w="1415"/>
        <w:gridCol w:w="1840"/>
        <w:gridCol w:w="997"/>
      </w:tblGrid>
      <w:tr w:rsidR="00C16EEF" w:rsidRPr="00FD1DC8" w:rsidTr="000C4ACF">
        <w:trPr>
          <w:trHeight w:hRule="exact" w:val="680"/>
        </w:trPr>
        <w:tc>
          <w:tcPr>
            <w:tcW w:w="958" w:type="dxa"/>
            <w:gridSpan w:val="2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vAlign w:val="center"/>
          </w:tcPr>
          <w:p w:rsidR="004E1BF5" w:rsidRDefault="00C16EEF" w:rsidP="004E1BF5">
            <w:pPr>
              <w:spacing w:line="2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E1BF5">
              <w:rPr>
                <w:rFonts w:ascii="標楷體" w:eastAsia="標楷體" w:hAnsi="標楷體" w:hint="eastAsia"/>
                <w:szCs w:val="24"/>
              </w:rPr>
              <w:t>出勤</w:t>
            </w:r>
          </w:p>
          <w:p w:rsidR="00C16EEF" w:rsidRPr="00FD1DC8" w:rsidRDefault="00C16EEF" w:rsidP="004E1BF5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4E1BF5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272" w:type="dxa"/>
            <w:vMerge w:val="restart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使用車輛種類</w:t>
            </w:r>
          </w:p>
        </w:tc>
        <w:tc>
          <w:tcPr>
            <w:tcW w:w="1556" w:type="dxa"/>
            <w:vMerge w:val="restart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車號</w:t>
            </w:r>
          </w:p>
        </w:tc>
        <w:tc>
          <w:tcPr>
            <w:tcW w:w="1555" w:type="dxa"/>
            <w:vMerge w:val="restart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用途</w:t>
            </w:r>
          </w:p>
        </w:tc>
        <w:tc>
          <w:tcPr>
            <w:tcW w:w="2404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使用人</w:t>
            </w:r>
          </w:p>
        </w:tc>
        <w:tc>
          <w:tcPr>
            <w:tcW w:w="155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16EEF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行駛里程(公里)</w:t>
            </w:r>
          </w:p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退勤時間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</w:tcBorders>
            <w:vAlign w:val="center"/>
          </w:tcPr>
          <w:p w:rsidR="00C16EEF" w:rsidRPr="004E1BF5" w:rsidRDefault="00C16EEF" w:rsidP="004E1BF5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4E1BF5">
              <w:rPr>
                <w:rFonts w:ascii="標楷體" w:eastAsia="標楷體" w:hAnsi="標楷體" w:hint="eastAsia"/>
                <w:sz w:val="22"/>
              </w:rPr>
              <w:t>行車紀錄</w:t>
            </w:r>
            <w:r w:rsidR="004E1BF5" w:rsidRPr="004E1BF5">
              <w:rPr>
                <w:rFonts w:ascii="標楷體" w:eastAsia="標楷體" w:hAnsi="標楷體" w:hint="eastAsia"/>
                <w:sz w:val="22"/>
              </w:rPr>
              <w:t>器</w:t>
            </w:r>
          </w:p>
          <w:p w:rsidR="00C16EEF" w:rsidRPr="00FD1DC8" w:rsidRDefault="00C16EEF" w:rsidP="004E1BF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E1BF5">
              <w:rPr>
                <w:rFonts w:ascii="標楷體" w:eastAsia="標楷體" w:hAnsi="標楷體" w:hint="eastAsia"/>
                <w:sz w:val="22"/>
              </w:rPr>
              <w:t>檢視情形</w:t>
            </w:r>
          </w:p>
        </w:tc>
        <w:tc>
          <w:tcPr>
            <w:tcW w:w="1840" w:type="dxa"/>
            <w:vMerge w:val="restart"/>
            <w:tcBorders>
              <w:top w:val="single" w:sz="12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  <w:r w:rsidRPr="00887BE5">
              <w:rPr>
                <w:rFonts w:ascii="標楷體" w:eastAsia="標楷體" w:hAnsi="標楷體" w:hint="eastAsia"/>
                <w:kern w:val="0"/>
                <w:fitText w:val="960" w:id="1531676672"/>
              </w:rPr>
              <w:t>主管核章</w:t>
            </w:r>
          </w:p>
        </w:tc>
        <w:tc>
          <w:tcPr>
            <w:tcW w:w="997" w:type="dxa"/>
            <w:vMerge w:val="restart"/>
            <w:tcBorders>
              <w:top w:val="single" w:sz="12" w:space="0" w:color="auto"/>
            </w:tcBorders>
            <w:vAlign w:val="center"/>
          </w:tcPr>
          <w:p w:rsidR="004E1BF5" w:rsidRDefault="004E1BF5" w:rsidP="00C16EE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備考</w:t>
            </w:r>
          </w:p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C16EEF" w:rsidRPr="00FD1DC8" w:rsidTr="00F6565A">
        <w:trPr>
          <w:trHeight w:hRule="exact" w:val="680"/>
        </w:trPr>
        <w:tc>
          <w:tcPr>
            <w:tcW w:w="455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503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436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時</w:t>
            </w:r>
          </w:p>
        </w:tc>
        <w:tc>
          <w:tcPr>
            <w:tcW w:w="556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分</w:t>
            </w:r>
          </w:p>
        </w:tc>
        <w:tc>
          <w:tcPr>
            <w:tcW w:w="1272" w:type="dxa"/>
            <w:vMerge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vMerge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vMerge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職別</w:t>
            </w:r>
          </w:p>
        </w:tc>
        <w:tc>
          <w:tcPr>
            <w:tcW w:w="1413" w:type="dxa"/>
            <w:tcBorders>
              <w:right w:val="single" w:sz="4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56" w:type="dxa"/>
            <w:vMerge/>
            <w:tcBorders>
              <w:left w:val="single" w:sz="4" w:space="0" w:color="auto"/>
            </w:tcBorders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8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575" w:type="dxa"/>
            <w:vAlign w:val="center"/>
          </w:tcPr>
          <w:p w:rsidR="00C16EEF" w:rsidRPr="00FD1DC8" w:rsidRDefault="00C16EEF" w:rsidP="00C16EEF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415" w:type="dxa"/>
            <w:vMerge/>
          </w:tcPr>
          <w:p w:rsidR="00C16EEF" w:rsidRPr="00FD1DC8" w:rsidRDefault="00C16EEF" w:rsidP="00C16EE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0" w:type="dxa"/>
            <w:vMerge/>
          </w:tcPr>
          <w:p w:rsidR="00C16EEF" w:rsidRPr="00FD1DC8" w:rsidRDefault="00C16EEF" w:rsidP="00C16EE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Merge/>
          </w:tcPr>
          <w:p w:rsidR="00C16EEF" w:rsidRPr="00FD1DC8" w:rsidRDefault="00C16EEF" w:rsidP="00C16EE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C16EEF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16EEF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C16EEF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16EEF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C16EEF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C16EEF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Default="000C4ACF" w:rsidP="000C4ACF">
            <w:pPr>
              <w:rPr>
                <w:rFonts w:ascii="標楷體" w:eastAsia="標楷體" w:hAnsi="標楷體"/>
                <w:szCs w:val="24"/>
              </w:rPr>
            </w:pPr>
          </w:p>
          <w:p w:rsidR="000C4ACF" w:rsidRPr="00870603" w:rsidRDefault="000C4ACF" w:rsidP="000C4ACF">
            <w:pPr>
              <w:rPr>
                <w:rFonts w:ascii="標楷體" w:eastAsia="標楷體" w:hAnsi="標楷體"/>
                <w:szCs w:val="24"/>
              </w:rPr>
            </w:pPr>
          </w:p>
          <w:p w:rsidR="000C4ACF" w:rsidRPr="00870603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  <w:tr w:rsidR="000C4ACF" w:rsidRPr="00FD1DC8" w:rsidTr="00F6565A">
        <w:trPr>
          <w:trHeight w:hRule="exact" w:val="794"/>
        </w:trPr>
        <w:tc>
          <w:tcPr>
            <w:tcW w:w="455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56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272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5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1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3" w:type="dxa"/>
            <w:tcBorders>
              <w:bottom w:val="single" w:sz="12" w:space="0" w:color="auto"/>
              <w:right w:val="single" w:sz="4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556" w:type="dxa"/>
            <w:tcBorders>
              <w:left w:val="single" w:sz="4" w:space="0" w:color="auto"/>
              <w:bottom w:val="single" w:sz="12" w:space="0" w:color="auto"/>
            </w:tcBorders>
          </w:tcPr>
          <w:p w:rsidR="000C4ACF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出：</w:t>
            </w:r>
          </w:p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入：</w:t>
            </w:r>
          </w:p>
        </w:tc>
        <w:tc>
          <w:tcPr>
            <w:tcW w:w="588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575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  <w:tcBorders>
              <w:bottom w:val="single" w:sz="12" w:space="0" w:color="auto"/>
            </w:tcBorders>
          </w:tcPr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□良好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□故障</w:t>
            </w:r>
          </w:p>
          <w:p w:rsidR="000C4ACF" w:rsidRPr="00F6565A" w:rsidRDefault="000C4ACF" w:rsidP="000C4ACF">
            <w:pPr>
              <w:spacing w:line="2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6565A">
              <w:rPr>
                <w:rFonts w:ascii="標楷體" w:eastAsia="標楷體" w:hAnsi="標楷體" w:hint="eastAsia"/>
                <w:sz w:val="16"/>
                <w:szCs w:val="16"/>
              </w:rPr>
              <w:t>報修：□有□無</w:t>
            </w:r>
          </w:p>
          <w:p w:rsidR="000C4ACF" w:rsidRPr="00F6565A" w:rsidRDefault="000C4ACF" w:rsidP="000C4AC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840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tcBorders>
              <w:bottom w:val="single" w:sz="12" w:space="0" w:color="auto"/>
            </w:tcBorders>
          </w:tcPr>
          <w:p w:rsidR="000C4ACF" w:rsidRPr="00FD1DC8" w:rsidRDefault="000C4ACF" w:rsidP="000C4ACF">
            <w:pPr>
              <w:rPr>
                <w:rFonts w:ascii="標楷體" w:eastAsia="標楷體" w:hAnsi="標楷體"/>
              </w:rPr>
            </w:pPr>
          </w:p>
        </w:tc>
      </w:tr>
    </w:tbl>
    <w:p w:rsidR="00665B1C" w:rsidRPr="00EB5585" w:rsidRDefault="00044660">
      <w:pPr>
        <w:rPr>
          <w:rFonts w:ascii="標楷體" w:eastAsia="標楷體" w:hAnsi="標楷體"/>
          <w:sz w:val="40"/>
          <w:szCs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50pt;margin-top:-36pt;width:45pt;height:81pt;z-index:251658240;mso-position-horizontal-relative:text;mso-position-vertical-relative:text" stroked="f">
            <v:textbox style="layout-flow:vertical-ideographic">
              <w:txbxContent>
                <w:p w:rsidR="00665B1C" w:rsidRPr="00FB1733" w:rsidRDefault="00665B1C" w:rsidP="001D2F44">
                  <w:pPr>
                    <w:ind w:firstLineChars="50" w:firstLine="180"/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</w:pPr>
                  <w:bookmarkStart w:id="0" w:name="_GoBack"/>
                  <w:r w:rsidRPr="00FB1733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附表</w:t>
                  </w:r>
                  <w:r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二</w:t>
                  </w:r>
                  <w:bookmarkEnd w:id="0"/>
                </w:p>
              </w:txbxContent>
            </v:textbox>
          </v:shape>
        </w:pict>
      </w:r>
      <w:r w:rsidR="00665B1C">
        <w:rPr>
          <w:rFonts w:ascii="標楷體" w:eastAsia="標楷體" w:hAnsi="標楷體"/>
          <w:sz w:val="40"/>
          <w:szCs w:val="40"/>
        </w:rPr>
        <w:t xml:space="preserve">                 </w:t>
      </w:r>
      <w:r w:rsidR="00665B1C">
        <w:rPr>
          <w:rFonts w:ascii="標楷體" w:eastAsia="標楷體" w:hAnsi="標楷體" w:hint="eastAsia"/>
          <w:sz w:val="40"/>
          <w:szCs w:val="40"/>
        </w:rPr>
        <w:t>臺中</w:t>
      </w:r>
      <w:r w:rsidR="00665B1C" w:rsidRPr="00EB5585">
        <w:rPr>
          <w:rFonts w:ascii="標楷體" w:eastAsia="標楷體" w:hAnsi="標楷體" w:hint="eastAsia"/>
          <w:sz w:val="40"/>
          <w:szCs w:val="40"/>
        </w:rPr>
        <w:t>市政府警察局公務車輛</w:t>
      </w:r>
      <w:r w:rsidR="00665B1C">
        <w:rPr>
          <w:rFonts w:ascii="標楷體" w:eastAsia="標楷體" w:hAnsi="標楷體" w:hint="eastAsia"/>
          <w:sz w:val="40"/>
          <w:szCs w:val="40"/>
        </w:rPr>
        <w:t>調派（使用）</w:t>
      </w:r>
      <w:r w:rsidR="00665B1C" w:rsidRPr="00EB5585">
        <w:rPr>
          <w:rFonts w:ascii="標楷體" w:eastAsia="標楷體" w:hAnsi="標楷體" w:hint="eastAsia"/>
          <w:sz w:val="40"/>
          <w:szCs w:val="40"/>
        </w:rPr>
        <w:t>登記簿</w:t>
      </w:r>
    </w:p>
    <w:sectPr w:rsidR="00665B1C" w:rsidRPr="00EB5585" w:rsidSect="00D90D8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660" w:rsidRDefault="00044660" w:rsidP="004F26A0">
      <w:r>
        <w:separator/>
      </w:r>
    </w:p>
  </w:endnote>
  <w:endnote w:type="continuationSeparator" w:id="0">
    <w:p w:rsidR="00044660" w:rsidRDefault="00044660" w:rsidP="004F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660" w:rsidRDefault="00044660" w:rsidP="004F26A0">
      <w:r>
        <w:separator/>
      </w:r>
    </w:p>
  </w:footnote>
  <w:footnote w:type="continuationSeparator" w:id="0">
    <w:p w:rsidR="00044660" w:rsidRDefault="00044660" w:rsidP="004F26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B5585"/>
    <w:rsid w:val="00017DDD"/>
    <w:rsid w:val="00044660"/>
    <w:rsid w:val="000C4ACF"/>
    <w:rsid w:val="000F4C89"/>
    <w:rsid w:val="00135B1D"/>
    <w:rsid w:val="001707D4"/>
    <w:rsid w:val="00196329"/>
    <w:rsid w:val="001B0C1B"/>
    <w:rsid w:val="001D2F44"/>
    <w:rsid w:val="001E3F1D"/>
    <w:rsid w:val="00250939"/>
    <w:rsid w:val="0025288D"/>
    <w:rsid w:val="0029193D"/>
    <w:rsid w:val="0029496C"/>
    <w:rsid w:val="00296DF0"/>
    <w:rsid w:val="0032361A"/>
    <w:rsid w:val="003C6825"/>
    <w:rsid w:val="00411854"/>
    <w:rsid w:val="00483848"/>
    <w:rsid w:val="004E1BF5"/>
    <w:rsid w:val="004F26A0"/>
    <w:rsid w:val="0052582D"/>
    <w:rsid w:val="00535236"/>
    <w:rsid w:val="00541CF5"/>
    <w:rsid w:val="00567137"/>
    <w:rsid w:val="00606AEC"/>
    <w:rsid w:val="00665B1C"/>
    <w:rsid w:val="00682934"/>
    <w:rsid w:val="00683800"/>
    <w:rsid w:val="00691F73"/>
    <w:rsid w:val="006D58CA"/>
    <w:rsid w:val="00735141"/>
    <w:rsid w:val="007657DE"/>
    <w:rsid w:val="00791B60"/>
    <w:rsid w:val="007A317D"/>
    <w:rsid w:val="007B10DF"/>
    <w:rsid w:val="007D0D88"/>
    <w:rsid w:val="007D491F"/>
    <w:rsid w:val="00887BE5"/>
    <w:rsid w:val="008B15A7"/>
    <w:rsid w:val="008C10A9"/>
    <w:rsid w:val="008E51E7"/>
    <w:rsid w:val="00902C25"/>
    <w:rsid w:val="009219EE"/>
    <w:rsid w:val="00927A96"/>
    <w:rsid w:val="0094027A"/>
    <w:rsid w:val="00947EB7"/>
    <w:rsid w:val="00954DD8"/>
    <w:rsid w:val="009721AD"/>
    <w:rsid w:val="00A7068F"/>
    <w:rsid w:val="00AB29A4"/>
    <w:rsid w:val="00AC2302"/>
    <w:rsid w:val="00AF469B"/>
    <w:rsid w:val="00B16857"/>
    <w:rsid w:val="00B5420F"/>
    <w:rsid w:val="00B62266"/>
    <w:rsid w:val="00BD4D7D"/>
    <w:rsid w:val="00BF7ABD"/>
    <w:rsid w:val="00C16EEF"/>
    <w:rsid w:val="00C252C5"/>
    <w:rsid w:val="00CA7336"/>
    <w:rsid w:val="00CD0F1B"/>
    <w:rsid w:val="00CE4987"/>
    <w:rsid w:val="00D90D8B"/>
    <w:rsid w:val="00E020D9"/>
    <w:rsid w:val="00E65DFE"/>
    <w:rsid w:val="00E765B2"/>
    <w:rsid w:val="00EA2894"/>
    <w:rsid w:val="00EB5585"/>
    <w:rsid w:val="00F137F7"/>
    <w:rsid w:val="00F6565A"/>
    <w:rsid w:val="00F71692"/>
    <w:rsid w:val="00FB1733"/>
    <w:rsid w:val="00FD1DC8"/>
    <w:rsid w:val="00FE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85646C7-EF40-4EDF-9C49-8B43958F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D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558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4F26A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4F26A0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日期</dc:title>
  <dc:creator>t121212276</dc:creator>
  <cp:lastModifiedBy>李春杉</cp:lastModifiedBy>
  <cp:revision>2</cp:revision>
  <cp:lastPrinted>2017-11-21T05:53:00Z</cp:lastPrinted>
  <dcterms:created xsi:type="dcterms:W3CDTF">2017-12-05T02:49:00Z</dcterms:created>
  <dcterms:modified xsi:type="dcterms:W3CDTF">2017-12-05T02:49:00Z</dcterms:modified>
</cp:coreProperties>
</file>