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307" w:rsidRDefault="005028B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-516255</wp:posOffset>
                </wp:positionH>
                <wp:positionV relativeFrom="paragraph">
                  <wp:posOffset>-552450</wp:posOffset>
                </wp:positionV>
                <wp:extent cx="979805" cy="495300"/>
                <wp:effectExtent l="7620" t="9525" r="12700" b="952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980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329" w:rsidRPr="00E602A7" w:rsidRDefault="00F20329" w:rsidP="00F20329">
                            <w:pPr>
                              <w:rPr>
                                <w:rFonts w:ascii="標楷體" w:eastAsia="標楷體" w:hAnsi="標楷體"/>
                                <w:b/>
                                <w:sz w:val="44"/>
                                <w:szCs w:val="44"/>
                              </w:rPr>
                            </w:pPr>
                            <w:r w:rsidRPr="005028BE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附件一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44"/>
                                <w:szCs w:val="44"/>
                              </w:rPr>
                              <w:t>一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44"/>
                                <w:szCs w:val="44"/>
                              </w:rPr>
                              <w:t>’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44"/>
                                <w:szCs w:val="44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40.65pt;margin-top:-43.5pt;width:77.15pt;height:3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">
                <v:textbox>
                  <w:txbxContent>
                    <w:p w:rsidR="00F20329" w:rsidRPr="00E602A7" w:rsidRDefault="00F20329" w:rsidP="00F20329">
                      <w:pPr>
                        <w:rPr>
                          <w:rFonts w:ascii="標楷體" w:eastAsia="標楷體" w:hAnsi="標楷體"/>
                          <w:b/>
                          <w:sz w:val="44"/>
                          <w:szCs w:val="44"/>
                        </w:rPr>
                      </w:pPr>
                      <w:r w:rsidRPr="005028BE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附件一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44"/>
                          <w:szCs w:val="44"/>
                        </w:rPr>
                        <w:t>一</w:t>
                      </w:r>
                      <w:r>
                        <w:rPr>
                          <w:rFonts w:ascii="標楷體" w:eastAsia="標楷體" w:hAnsi="標楷體"/>
                          <w:b/>
                          <w:sz w:val="44"/>
                          <w:szCs w:val="44"/>
                        </w:rPr>
                        <w:t>’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44"/>
                          <w:szCs w:val="44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1"/>
        <w:gridCol w:w="1112"/>
        <w:gridCol w:w="1931"/>
        <w:gridCol w:w="1164"/>
        <w:gridCol w:w="2988"/>
      </w:tblGrid>
      <w:tr w:rsidR="008F30F0" w:rsidRPr="00615185" w:rsidTr="00455966">
        <w:trPr>
          <w:trHeight w:val="630"/>
        </w:trPr>
        <w:tc>
          <w:tcPr>
            <w:tcW w:w="4180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F30F0" w:rsidRPr="005A2E5D" w:rsidRDefault="008F30F0" w:rsidP="00615185">
            <w:pPr>
              <w:jc w:val="both"/>
              <w:rPr>
                <w:rFonts w:ascii="標楷體" w:eastAsia="標楷體" w:hAnsi="標楷體"/>
                <w:sz w:val="48"/>
                <w:szCs w:val="48"/>
              </w:rPr>
            </w:pPr>
            <w:bookmarkStart w:id="0" w:name="_GoBack"/>
            <w:r w:rsidRPr="005A2E5D">
              <w:rPr>
                <w:rFonts w:ascii="標楷體" w:eastAsia="標楷體" w:hAnsi="標楷體" w:hint="eastAsia"/>
                <w:sz w:val="48"/>
                <w:szCs w:val="48"/>
              </w:rPr>
              <w:t>道路障礙查報單</w:t>
            </w:r>
            <w:bookmarkEnd w:id="0"/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F30F0" w:rsidRPr="005028BE" w:rsidRDefault="008F30F0" w:rsidP="0061518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028BE">
              <w:rPr>
                <w:rFonts w:ascii="標楷體" w:eastAsia="標楷體" w:hAnsi="標楷體" w:hint="eastAsia"/>
                <w:szCs w:val="24"/>
              </w:rPr>
              <w:t>發文日期:中華民國　　年　月　日</w:t>
            </w:r>
          </w:p>
        </w:tc>
      </w:tr>
      <w:tr w:rsidR="008F30F0" w:rsidRPr="00615185" w:rsidTr="00455966">
        <w:tc>
          <w:tcPr>
            <w:tcW w:w="4180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8F30F0" w:rsidRPr="00615185" w:rsidRDefault="008F30F0" w:rsidP="00615185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41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F30F0" w:rsidRPr="005028BE" w:rsidRDefault="008F30F0" w:rsidP="0061518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028BE">
              <w:rPr>
                <w:rFonts w:ascii="標楷體" w:eastAsia="標楷體" w:hAnsi="標楷體" w:hint="eastAsia"/>
                <w:szCs w:val="24"/>
              </w:rPr>
              <w:t>發文字號:　　　　字第　　　　號</w:t>
            </w:r>
          </w:p>
        </w:tc>
      </w:tr>
      <w:tr w:rsidR="00EB2307" w:rsidRPr="00615185" w:rsidTr="00615185">
        <w:tc>
          <w:tcPr>
            <w:tcW w:w="2235" w:type="dxa"/>
            <w:gridSpan w:val="2"/>
            <w:shd w:val="clear" w:color="auto" w:fill="auto"/>
            <w:vAlign w:val="center"/>
          </w:tcPr>
          <w:p w:rsidR="00EB2307" w:rsidRPr="005028BE" w:rsidRDefault="00EB2307" w:rsidP="00615185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5028BE">
              <w:rPr>
                <w:rFonts w:ascii="標楷體" w:eastAsia="標楷體" w:hAnsi="標楷體" w:hint="eastAsia"/>
                <w:szCs w:val="24"/>
              </w:rPr>
              <w:t>列管字號</w:t>
            </w:r>
          </w:p>
        </w:tc>
        <w:tc>
          <w:tcPr>
            <w:tcW w:w="6127" w:type="dxa"/>
            <w:gridSpan w:val="3"/>
            <w:shd w:val="clear" w:color="auto" w:fill="auto"/>
            <w:vAlign w:val="center"/>
          </w:tcPr>
          <w:p w:rsidR="00EB2307" w:rsidRPr="005028BE" w:rsidRDefault="00EB2307" w:rsidP="0061518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9D36E8" w:rsidRPr="00615185" w:rsidTr="00615185">
        <w:tc>
          <w:tcPr>
            <w:tcW w:w="2235" w:type="dxa"/>
            <w:gridSpan w:val="2"/>
            <w:shd w:val="clear" w:color="auto" w:fill="auto"/>
            <w:vAlign w:val="center"/>
          </w:tcPr>
          <w:p w:rsidR="009D36E8" w:rsidRPr="005028BE" w:rsidRDefault="009D36E8" w:rsidP="00615185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5028BE">
              <w:rPr>
                <w:rFonts w:ascii="標楷體" w:eastAsia="標楷體" w:hAnsi="標楷體" w:hint="eastAsia"/>
                <w:szCs w:val="24"/>
              </w:rPr>
              <w:t>行為人姓名</w:t>
            </w: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:rsidR="009D36E8" w:rsidRPr="005028BE" w:rsidRDefault="009D36E8" w:rsidP="0061518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09" w:type="dxa"/>
            <w:shd w:val="clear" w:color="auto" w:fill="auto"/>
            <w:vAlign w:val="center"/>
          </w:tcPr>
          <w:p w:rsidR="009D36E8" w:rsidRPr="005028BE" w:rsidRDefault="009D36E8" w:rsidP="00615185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5028BE">
              <w:rPr>
                <w:rFonts w:ascii="標楷體" w:eastAsia="標楷體" w:hAnsi="標楷體" w:hint="eastAsia"/>
                <w:szCs w:val="24"/>
              </w:rPr>
              <w:t>道路障礙照片</w:t>
            </w:r>
          </w:p>
        </w:tc>
      </w:tr>
      <w:tr w:rsidR="009D36E8" w:rsidRPr="00615185" w:rsidTr="00615185">
        <w:tc>
          <w:tcPr>
            <w:tcW w:w="2235" w:type="dxa"/>
            <w:gridSpan w:val="2"/>
            <w:shd w:val="clear" w:color="auto" w:fill="auto"/>
            <w:vAlign w:val="center"/>
          </w:tcPr>
          <w:p w:rsidR="009D36E8" w:rsidRPr="005028BE" w:rsidRDefault="009D36E8" w:rsidP="00615185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5028BE">
              <w:rPr>
                <w:rFonts w:ascii="標楷體" w:eastAsia="標楷體" w:hAnsi="標楷體" w:hint="eastAsia"/>
                <w:szCs w:val="24"/>
              </w:rPr>
              <w:t>行為人住址</w:t>
            </w: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:rsidR="009D36E8" w:rsidRPr="005028BE" w:rsidRDefault="009D36E8" w:rsidP="00615185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9D36E8" w:rsidRPr="005028BE" w:rsidRDefault="009D36E8" w:rsidP="0061518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09" w:type="dxa"/>
            <w:vMerge w:val="restart"/>
            <w:shd w:val="clear" w:color="auto" w:fill="auto"/>
            <w:vAlign w:val="center"/>
          </w:tcPr>
          <w:p w:rsidR="009D36E8" w:rsidRPr="005028BE" w:rsidRDefault="009D36E8" w:rsidP="0061518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9D36E8" w:rsidRPr="00615185" w:rsidTr="00615185">
        <w:tc>
          <w:tcPr>
            <w:tcW w:w="2235" w:type="dxa"/>
            <w:gridSpan w:val="2"/>
            <w:shd w:val="clear" w:color="auto" w:fill="auto"/>
            <w:vAlign w:val="center"/>
          </w:tcPr>
          <w:p w:rsidR="009D36E8" w:rsidRPr="005028BE" w:rsidRDefault="009D36E8" w:rsidP="00615185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5028BE">
              <w:rPr>
                <w:rFonts w:ascii="標楷體" w:eastAsia="標楷體" w:hAnsi="標楷體" w:hint="eastAsia"/>
                <w:szCs w:val="24"/>
              </w:rPr>
              <w:t>發現日期</w:t>
            </w: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:rsidR="009D36E8" w:rsidRPr="005028BE" w:rsidRDefault="009D36E8" w:rsidP="0061518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028BE">
              <w:rPr>
                <w:rFonts w:ascii="標楷體" w:eastAsia="標楷體" w:hAnsi="標楷體" w:hint="eastAsia"/>
                <w:szCs w:val="24"/>
              </w:rPr>
              <w:t xml:space="preserve">　　年　月　日</w:t>
            </w:r>
          </w:p>
        </w:tc>
        <w:tc>
          <w:tcPr>
            <w:tcW w:w="3009" w:type="dxa"/>
            <w:vMerge/>
            <w:shd w:val="clear" w:color="auto" w:fill="auto"/>
            <w:vAlign w:val="center"/>
          </w:tcPr>
          <w:p w:rsidR="009D36E8" w:rsidRPr="005028BE" w:rsidRDefault="009D36E8" w:rsidP="0061518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615185" w:rsidRPr="00615185" w:rsidTr="00615185">
        <w:trPr>
          <w:trHeight w:val="72"/>
        </w:trPr>
        <w:tc>
          <w:tcPr>
            <w:tcW w:w="1117" w:type="dxa"/>
            <w:vMerge w:val="restart"/>
            <w:shd w:val="clear" w:color="auto" w:fill="auto"/>
            <w:vAlign w:val="center"/>
          </w:tcPr>
          <w:p w:rsidR="009D36E8" w:rsidRPr="005028BE" w:rsidRDefault="009D36E8" w:rsidP="00615185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5028BE">
              <w:rPr>
                <w:rFonts w:ascii="標楷體" w:eastAsia="標楷體" w:hAnsi="標楷體" w:hint="eastAsia"/>
                <w:szCs w:val="24"/>
              </w:rPr>
              <w:t>路障</w:t>
            </w:r>
          </w:p>
          <w:p w:rsidR="009D36E8" w:rsidRPr="005028BE" w:rsidRDefault="009D36E8" w:rsidP="00615185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5028BE">
              <w:rPr>
                <w:rFonts w:ascii="標楷體" w:eastAsia="標楷體" w:hAnsi="標楷體" w:hint="eastAsia"/>
                <w:szCs w:val="24"/>
              </w:rPr>
              <w:t>情形</w:t>
            </w:r>
          </w:p>
        </w:tc>
        <w:tc>
          <w:tcPr>
            <w:tcW w:w="1118" w:type="dxa"/>
            <w:shd w:val="clear" w:color="auto" w:fill="auto"/>
            <w:vAlign w:val="center"/>
          </w:tcPr>
          <w:p w:rsidR="009D36E8" w:rsidRPr="005028BE" w:rsidRDefault="009D36E8" w:rsidP="00615185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5028BE">
              <w:rPr>
                <w:rFonts w:ascii="標楷體" w:eastAsia="標楷體" w:hAnsi="標楷體" w:hint="eastAsia"/>
                <w:szCs w:val="24"/>
              </w:rPr>
              <w:t>地點</w:t>
            </w: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:rsidR="009D36E8" w:rsidRPr="005028BE" w:rsidRDefault="009D36E8" w:rsidP="00615185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9D36E8" w:rsidRPr="005028BE" w:rsidRDefault="009D36E8" w:rsidP="00615185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9D36E8" w:rsidRPr="005028BE" w:rsidRDefault="009D36E8" w:rsidP="0061518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09" w:type="dxa"/>
            <w:vMerge/>
            <w:shd w:val="clear" w:color="auto" w:fill="auto"/>
            <w:vAlign w:val="center"/>
          </w:tcPr>
          <w:p w:rsidR="009D36E8" w:rsidRPr="005028BE" w:rsidRDefault="009D36E8" w:rsidP="0061518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615185" w:rsidRPr="00615185" w:rsidTr="00615185">
        <w:trPr>
          <w:trHeight w:val="72"/>
        </w:trPr>
        <w:tc>
          <w:tcPr>
            <w:tcW w:w="1117" w:type="dxa"/>
            <w:vMerge/>
            <w:shd w:val="clear" w:color="auto" w:fill="auto"/>
            <w:vAlign w:val="center"/>
          </w:tcPr>
          <w:p w:rsidR="009D36E8" w:rsidRPr="005028BE" w:rsidRDefault="009D36E8" w:rsidP="00615185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18" w:type="dxa"/>
            <w:shd w:val="clear" w:color="auto" w:fill="auto"/>
            <w:vAlign w:val="center"/>
          </w:tcPr>
          <w:p w:rsidR="009D36E8" w:rsidRPr="005028BE" w:rsidRDefault="009D36E8" w:rsidP="00615185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5028BE">
              <w:rPr>
                <w:rFonts w:ascii="標楷體" w:eastAsia="標楷體" w:hAnsi="標楷體" w:hint="eastAsia"/>
                <w:szCs w:val="24"/>
              </w:rPr>
              <w:t>材料</w:t>
            </w: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:rsidR="009D36E8" w:rsidRPr="005028BE" w:rsidRDefault="009D36E8" w:rsidP="00615185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9D36E8" w:rsidRPr="005028BE" w:rsidRDefault="009D36E8" w:rsidP="0061518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09" w:type="dxa"/>
            <w:vMerge/>
            <w:shd w:val="clear" w:color="auto" w:fill="auto"/>
            <w:vAlign w:val="center"/>
          </w:tcPr>
          <w:p w:rsidR="009D36E8" w:rsidRPr="005028BE" w:rsidRDefault="009D36E8" w:rsidP="0061518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615185" w:rsidRPr="00615185" w:rsidTr="00615185">
        <w:trPr>
          <w:trHeight w:val="72"/>
        </w:trPr>
        <w:tc>
          <w:tcPr>
            <w:tcW w:w="1117" w:type="dxa"/>
            <w:vMerge/>
            <w:shd w:val="clear" w:color="auto" w:fill="auto"/>
            <w:vAlign w:val="center"/>
          </w:tcPr>
          <w:p w:rsidR="009D36E8" w:rsidRPr="005028BE" w:rsidRDefault="009D36E8" w:rsidP="00615185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18" w:type="dxa"/>
            <w:shd w:val="clear" w:color="auto" w:fill="auto"/>
            <w:vAlign w:val="center"/>
          </w:tcPr>
          <w:p w:rsidR="009D36E8" w:rsidRPr="005028BE" w:rsidRDefault="009D36E8" w:rsidP="00615185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5028BE">
              <w:rPr>
                <w:rFonts w:ascii="標楷體" w:eastAsia="標楷體" w:hAnsi="標楷體" w:hint="eastAsia"/>
                <w:szCs w:val="24"/>
              </w:rPr>
              <w:t>面積</w:t>
            </w: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:rsidR="009D36E8" w:rsidRPr="005028BE" w:rsidRDefault="009D36E8" w:rsidP="00615185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9D36E8" w:rsidRPr="005028BE" w:rsidRDefault="009D36E8" w:rsidP="0061518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09" w:type="dxa"/>
            <w:vMerge/>
            <w:shd w:val="clear" w:color="auto" w:fill="auto"/>
            <w:vAlign w:val="center"/>
          </w:tcPr>
          <w:p w:rsidR="009D36E8" w:rsidRPr="005028BE" w:rsidRDefault="009D36E8" w:rsidP="0061518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9D36E8" w:rsidRPr="00615185" w:rsidTr="00615185">
        <w:tc>
          <w:tcPr>
            <w:tcW w:w="2235" w:type="dxa"/>
            <w:gridSpan w:val="2"/>
            <w:shd w:val="clear" w:color="auto" w:fill="auto"/>
            <w:vAlign w:val="center"/>
          </w:tcPr>
          <w:p w:rsidR="009D36E8" w:rsidRPr="005028BE" w:rsidRDefault="009D36E8" w:rsidP="00615185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5028BE">
              <w:rPr>
                <w:rFonts w:ascii="標楷體" w:eastAsia="標楷體" w:hAnsi="標楷體" w:hint="eastAsia"/>
                <w:szCs w:val="24"/>
              </w:rPr>
              <w:t>路障設置時間</w:t>
            </w:r>
          </w:p>
        </w:tc>
        <w:tc>
          <w:tcPr>
            <w:tcW w:w="6127" w:type="dxa"/>
            <w:gridSpan w:val="3"/>
            <w:shd w:val="clear" w:color="auto" w:fill="auto"/>
            <w:vAlign w:val="center"/>
          </w:tcPr>
          <w:p w:rsidR="009D36E8" w:rsidRPr="005028BE" w:rsidRDefault="009D36E8" w:rsidP="0061518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028BE">
              <w:rPr>
                <w:rFonts w:ascii="標楷體" w:eastAsia="標楷體" w:hAnsi="標楷體" w:hint="eastAsia"/>
                <w:szCs w:val="24"/>
              </w:rPr>
              <w:t>約　　年　月　日</w:t>
            </w:r>
          </w:p>
        </w:tc>
      </w:tr>
      <w:tr w:rsidR="009D36E8" w:rsidRPr="00615185" w:rsidTr="00615185">
        <w:tc>
          <w:tcPr>
            <w:tcW w:w="2235" w:type="dxa"/>
            <w:gridSpan w:val="2"/>
            <w:shd w:val="clear" w:color="auto" w:fill="auto"/>
            <w:vAlign w:val="center"/>
          </w:tcPr>
          <w:p w:rsidR="009D36E8" w:rsidRPr="005028BE" w:rsidRDefault="009D36E8" w:rsidP="00615185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5028BE">
              <w:rPr>
                <w:rFonts w:ascii="標楷體" w:eastAsia="標楷體" w:hAnsi="標楷體" w:hint="eastAsia"/>
                <w:szCs w:val="24"/>
              </w:rPr>
              <w:t>原限改函日期字號</w:t>
            </w:r>
          </w:p>
        </w:tc>
        <w:tc>
          <w:tcPr>
            <w:tcW w:w="6127" w:type="dxa"/>
            <w:gridSpan w:val="3"/>
            <w:shd w:val="clear" w:color="auto" w:fill="auto"/>
            <w:vAlign w:val="center"/>
          </w:tcPr>
          <w:p w:rsidR="009D36E8" w:rsidRPr="005028BE" w:rsidRDefault="009D36E8" w:rsidP="0061518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028BE">
              <w:rPr>
                <w:rFonts w:ascii="標楷體" w:eastAsia="標楷體" w:hAnsi="標楷體" w:hint="eastAsia"/>
                <w:szCs w:val="24"/>
              </w:rPr>
              <w:t xml:space="preserve">　年　月　日　　　字第　　　　號</w:t>
            </w:r>
          </w:p>
        </w:tc>
      </w:tr>
      <w:tr w:rsidR="009D36E8" w:rsidRPr="00615185" w:rsidTr="00615185">
        <w:tc>
          <w:tcPr>
            <w:tcW w:w="2235" w:type="dxa"/>
            <w:gridSpan w:val="2"/>
            <w:shd w:val="clear" w:color="auto" w:fill="auto"/>
            <w:vAlign w:val="center"/>
          </w:tcPr>
          <w:p w:rsidR="009D36E8" w:rsidRPr="005028BE" w:rsidRDefault="009D36E8" w:rsidP="00615185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5028BE">
              <w:rPr>
                <w:rFonts w:ascii="標楷體" w:eastAsia="標楷體" w:hAnsi="標楷體" w:hint="eastAsia"/>
                <w:szCs w:val="24"/>
              </w:rPr>
              <w:t>原裁處書日期字號</w:t>
            </w:r>
          </w:p>
        </w:tc>
        <w:tc>
          <w:tcPr>
            <w:tcW w:w="6127" w:type="dxa"/>
            <w:gridSpan w:val="3"/>
            <w:shd w:val="clear" w:color="auto" w:fill="auto"/>
            <w:vAlign w:val="center"/>
          </w:tcPr>
          <w:p w:rsidR="009D36E8" w:rsidRPr="005028BE" w:rsidRDefault="009D36E8" w:rsidP="0061518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028BE">
              <w:rPr>
                <w:rFonts w:ascii="標楷體" w:eastAsia="標楷體" w:hAnsi="標楷體" w:hint="eastAsia"/>
                <w:szCs w:val="24"/>
              </w:rPr>
              <w:t xml:space="preserve">　年　月　日　　　字第　　　　號</w:t>
            </w:r>
          </w:p>
        </w:tc>
      </w:tr>
      <w:tr w:rsidR="009D36E8" w:rsidRPr="00615185" w:rsidTr="00615185">
        <w:tc>
          <w:tcPr>
            <w:tcW w:w="2235" w:type="dxa"/>
            <w:gridSpan w:val="2"/>
            <w:shd w:val="clear" w:color="auto" w:fill="auto"/>
            <w:vAlign w:val="center"/>
          </w:tcPr>
          <w:p w:rsidR="009D36E8" w:rsidRPr="005028BE" w:rsidRDefault="009D36E8" w:rsidP="00615185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5028BE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  <w:tc>
          <w:tcPr>
            <w:tcW w:w="6127" w:type="dxa"/>
            <w:gridSpan w:val="3"/>
            <w:shd w:val="clear" w:color="auto" w:fill="auto"/>
            <w:vAlign w:val="center"/>
          </w:tcPr>
          <w:p w:rsidR="00905485" w:rsidRPr="005028BE" w:rsidRDefault="00905485" w:rsidP="0061518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028BE">
              <w:rPr>
                <w:rFonts w:ascii="標楷體" w:eastAsia="標楷體" w:hAnsi="標楷體" w:hint="eastAsia"/>
              </w:rPr>
              <w:t>本案路障</w:t>
            </w:r>
            <w:r w:rsidR="00A21D2B" w:rsidRPr="005028BE">
              <w:rPr>
                <w:rFonts w:ascii="標楷體" w:eastAsia="標楷體" w:hAnsi="標楷體" w:hint="eastAsia"/>
              </w:rPr>
              <w:t>雖</w:t>
            </w:r>
            <w:r w:rsidRPr="005028BE">
              <w:rPr>
                <w:rFonts w:ascii="標楷體" w:eastAsia="標楷體" w:hAnsi="標楷體" w:hint="eastAsia"/>
              </w:rPr>
              <w:t>經查報在案</w:t>
            </w:r>
            <w:r w:rsidR="00A21D2B" w:rsidRPr="005028BE">
              <w:rPr>
                <w:rFonts w:ascii="標楷體" w:eastAsia="標楷體" w:hAnsi="標楷體" w:hint="eastAsia"/>
              </w:rPr>
              <w:t>，惟未免除違規之責</w:t>
            </w:r>
            <w:r w:rsidRPr="005028BE">
              <w:rPr>
                <w:rFonts w:ascii="標楷體" w:eastAsia="標楷體" w:hAnsi="標楷體" w:hint="eastAsia"/>
              </w:rPr>
              <w:t>，倘</w:t>
            </w:r>
            <w:r w:rsidR="00A21D2B" w:rsidRPr="005028BE">
              <w:rPr>
                <w:rFonts w:ascii="標楷體" w:eastAsia="標楷體" w:hAnsi="標楷體" w:hint="eastAsia"/>
              </w:rPr>
              <w:t>因路障致肇生交通</w:t>
            </w:r>
            <w:r w:rsidRPr="005028BE">
              <w:rPr>
                <w:rFonts w:ascii="標楷體" w:eastAsia="標楷體" w:hAnsi="標楷體" w:hint="eastAsia"/>
              </w:rPr>
              <w:t>事故等賠償事件，將由行為人負一切法律責任</w:t>
            </w:r>
            <w:r w:rsidRPr="005028BE">
              <w:rPr>
                <w:rFonts w:ascii="新細明體" w:hAnsi="新細明體" w:hint="eastAsia"/>
              </w:rPr>
              <w:t>。</w:t>
            </w:r>
          </w:p>
        </w:tc>
      </w:tr>
      <w:tr w:rsidR="00EB2307" w:rsidRPr="00615185" w:rsidTr="00615185">
        <w:tc>
          <w:tcPr>
            <w:tcW w:w="8362" w:type="dxa"/>
            <w:gridSpan w:val="5"/>
            <w:shd w:val="clear" w:color="auto" w:fill="auto"/>
            <w:vAlign w:val="center"/>
          </w:tcPr>
          <w:p w:rsidR="000A1655" w:rsidRPr="005A2E5D" w:rsidRDefault="000A1655" w:rsidP="00615185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5A2E5D">
              <w:rPr>
                <w:rFonts w:ascii="標楷體" w:eastAsia="標楷體" w:hAnsi="標楷體" w:hint="eastAsia"/>
                <w:szCs w:val="24"/>
              </w:rPr>
              <w:t>違規態樣:</w:t>
            </w:r>
          </w:p>
          <w:p w:rsidR="00EB2307" w:rsidRPr="005A2E5D" w:rsidRDefault="000A1655" w:rsidP="005028BE">
            <w:pPr>
              <w:adjustRightInd w:val="0"/>
              <w:snapToGrid w:val="0"/>
              <w:ind w:left="283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5A2E5D">
              <w:rPr>
                <w:rFonts w:ascii="新細明體" w:hAnsi="新細明體" w:hint="eastAsia"/>
                <w:szCs w:val="24"/>
              </w:rPr>
              <w:t>□</w:t>
            </w:r>
            <w:r w:rsidR="00EB2307" w:rsidRPr="005A2E5D">
              <w:rPr>
                <w:rFonts w:ascii="標楷體" w:eastAsia="標楷體" w:hAnsi="標楷體" w:hint="eastAsia"/>
                <w:szCs w:val="24"/>
              </w:rPr>
              <w:t>因基地與道路高程存有高低差，為出入使用於人行道私設斜坡道</w:t>
            </w:r>
            <w:r w:rsidR="00EB2307" w:rsidRPr="005A2E5D">
              <w:rPr>
                <w:rFonts w:ascii="標楷體" w:eastAsia="標楷體" w:hAnsi="標楷體" w:hint="eastAsia"/>
                <w:color w:val="FF0000"/>
                <w:szCs w:val="24"/>
              </w:rPr>
              <w:t>，</w:t>
            </w:r>
            <w:r w:rsidR="00EB2307" w:rsidRPr="005A2E5D">
              <w:rPr>
                <w:rFonts w:ascii="標楷體" w:eastAsia="標楷體" w:hAnsi="標楷體" w:hint="eastAsia"/>
                <w:szCs w:val="24"/>
              </w:rPr>
              <w:t>但人行道通行寬度仍達九十公分以上，或於水溝範圍私設斜坡道</w:t>
            </w:r>
            <w:r w:rsidR="00EB2307" w:rsidRPr="005A2E5D">
              <w:rPr>
                <w:rFonts w:ascii="標楷體" w:eastAsia="標楷體" w:hAnsi="標楷體" w:hint="eastAsia"/>
                <w:color w:val="FF0000"/>
                <w:szCs w:val="24"/>
              </w:rPr>
              <w:t>，</w:t>
            </w:r>
            <w:r w:rsidR="00EB2307" w:rsidRPr="005A2E5D">
              <w:rPr>
                <w:rFonts w:ascii="標楷體" w:eastAsia="標楷體" w:hAnsi="標楷體" w:hint="eastAsia"/>
                <w:szCs w:val="24"/>
              </w:rPr>
              <w:t>但未覆蓋路面且有留設排水孔。</w:t>
            </w:r>
          </w:p>
          <w:p w:rsidR="00EB2307" w:rsidRPr="005A2E5D" w:rsidRDefault="000A1655" w:rsidP="005028BE">
            <w:pPr>
              <w:adjustRightInd w:val="0"/>
              <w:snapToGrid w:val="0"/>
              <w:ind w:left="283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5A2E5D">
              <w:rPr>
                <w:rFonts w:ascii="新細明體" w:hAnsi="新細明體" w:hint="eastAsia"/>
                <w:szCs w:val="24"/>
              </w:rPr>
              <w:t>□</w:t>
            </w:r>
            <w:r w:rsidR="00EB2307" w:rsidRPr="005A2E5D">
              <w:rPr>
                <w:rFonts w:ascii="標楷體" w:eastAsia="標楷體" w:hAnsi="標楷體" w:hint="eastAsia"/>
                <w:szCs w:val="24"/>
              </w:rPr>
              <w:t>住戶為與一樓地平面高程銜接，擅自將騎樓墊高，但與鄰地騎樓間設置斜坡道銜接且不妨礙通行。</w:t>
            </w:r>
          </w:p>
          <w:p w:rsidR="00EB2307" w:rsidRPr="005A2E5D" w:rsidRDefault="000A1655" w:rsidP="00615185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5A2E5D">
              <w:rPr>
                <w:rFonts w:ascii="新細明體" w:hAnsi="新細明體" w:hint="eastAsia"/>
                <w:szCs w:val="24"/>
              </w:rPr>
              <w:t>□</w:t>
            </w:r>
            <w:r w:rsidR="00EB2307" w:rsidRPr="005A2E5D">
              <w:rPr>
                <w:rFonts w:ascii="標楷體" w:eastAsia="標楷體" w:hAnsi="標楷體" w:hint="eastAsia"/>
                <w:szCs w:val="24"/>
              </w:rPr>
              <w:t>路障位於巷底或非作為公眾通行必要之道路範圍。</w:t>
            </w:r>
          </w:p>
          <w:p w:rsidR="00EB2307" w:rsidRPr="005A2E5D" w:rsidRDefault="000A1655" w:rsidP="00615185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5A2E5D">
              <w:rPr>
                <w:rFonts w:ascii="新細明體" w:hAnsi="新細明體" w:hint="eastAsia"/>
                <w:szCs w:val="24"/>
              </w:rPr>
              <w:t>□</w:t>
            </w:r>
            <w:r w:rsidR="00EB2307" w:rsidRPr="005A2E5D">
              <w:rPr>
                <w:rFonts w:ascii="標楷體" w:eastAsia="標楷體" w:hAnsi="標楷體" w:hint="eastAsia"/>
                <w:szCs w:val="24"/>
              </w:rPr>
              <w:t>於中華民國一百年以前興建、具有紀念性或公益性之牌樓。</w:t>
            </w:r>
          </w:p>
          <w:p w:rsidR="000A1655" w:rsidRPr="005A2E5D" w:rsidRDefault="000A1655" w:rsidP="005028BE">
            <w:pPr>
              <w:ind w:left="283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5A2E5D">
              <w:rPr>
                <w:rFonts w:ascii="新細明體" w:hAnsi="新細明體" w:hint="eastAsia"/>
                <w:szCs w:val="24"/>
              </w:rPr>
              <w:t>□</w:t>
            </w:r>
            <w:r w:rsidR="00EB2307" w:rsidRPr="005A2E5D">
              <w:rPr>
                <w:rFonts w:ascii="標楷體" w:eastAsia="標楷體" w:hAnsi="標楷體" w:hint="eastAsia"/>
                <w:szCs w:val="24"/>
              </w:rPr>
              <w:t>小廟宇經建設局會同臺中市政府交通局及警察機關勘查後</w:t>
            </w:r>
            <w:r w:rsidR="00EB2307" w:rsidRPr="005A2E5D">
              <w:rPr>
                <w:rFonts w:ascii="標楷體" w:eastAsia="標楷體" w:hAnsi="標楷體" w:hint="eastAsia"/>
                <w:color w:val="FF0000"/>
                <w:szCs w:val="24"/>
              </w:rPr>
              <w:t>，</w:t>
            </w:r>
            <w:r w:rsidR="00EB2307" w:rsidRPr="005A2E5D">
              <w:rPr>
                <w:rFonts w:ascii="標楷體" w:eastAsia="標楷體" w:hAnsi="標楷體" w:hint="eastAsia"/>
                <w:szCs w:val="24"/>
              </w:rPr>
              <w:t>無立即影響交通安全。</w:t>
            </w:r>
          </w:p>
          <w:p w:rsidR="00905485" w:rsidRPr="00615185" w:rsidRDefault="00905485" w:rsidP="00615185">
            <w:pPr>
              <w:jc w:val="both"/>
              <w:rPr>
                <w:rFonts w:ascii="標楷體" w:eastAsia="標楷體" w:hAnsi="標楷體"/>
              </w:rPr>
            </w:pPr>
          </w:p>
          <w:p w:rsidR="00905485" w:rsidRPr="00615185" w:rsidRDefault="00905485" w:rsidP="00615185">
            <w:pPr>
              <w:jc w:val="both"/>
              <w:rPr>
                <w:rFonts w:ascii="標楷體" w:eastAsia="標楷體" w:hAnsi="標楷體"/>
              </w:rPr>
            </w:pPr>
          </w:p>
          <w:p w:rsidR="00905485" w:rsidRPr="00615185" w:rsidRDefault="00905485" w:rsidP="00615185">
            <w:pPr>
              <w:jc w:val="both"/>
              <w:rPr>
                <w:rFonts w:ascii="標楷體" w:eastAsia="標楷體" w:hAnsi="標楷體"/>
              </w:rPr>
            </w:pPr>
          </w:p>
          <w:p w:rsidR="00905485" w:rsidRPr="00615185" w:rsidRDefault="00905485" w:rsidP="00615185">
            <w:pPr>
              <w:jc w:val="both"/>
              <w:rPr>
                <w:rFonts w:ascii="標楷體" w:eastAsia="標楷體" w:hAnsi="標楷體"/>
              </w:rPr>
            </w:pPr>
          </w:p>
          <w:p w:rsidR="00905485" w:rsidRPr="00615185" w:rsidRDefault="00905485" w:rsidP="00615185">
            <w:pPr>
              <w:jc w:val="both"/>
              <w:rPr>
                <w:rFonts w:ascii="標楷體" w:eastAsia="標楷體" w:hAnsi="標楷體"/>
              </w:rPr>
            </w:pPr>
          </w:p>
          <w:p w:rsidR="00905485" w:rsidRPr="00615185" w:rsidRDefault="00905485" w:rsidP="005F38BC">
            <w:pPr>
              <w:jc w:val="right"/>
              <w:rPr>
                <w:rFonts w:ascii="標楷體" w:eastAsia="標楷體" w:hAnsi="標楷體"/>
              </w:rPr>
            </w:pPr>
            <w:r w:rsidRPr="00615185">
              <w:rPr>
                <w:rFonts w:ascii="標楷體" w:eastAsia="標楷體" w:hAnsi="標楷體" w:hint="eastAsia"/>
              </w:rPr>
              <w:t>（機關戳章）</w:t>
            </w:r>
          </w:p>
        </w:tc>
      </w:tr>
    </w:tbl>
    <w:p w:rsidR="00EB2307" w:rsidRDefault="00EB2307" w:rsidP="00905485">
      <w:pPr>
        <w:rPr>
          <w:rFonts w:ascii="標楷體" w:eastAsia="標楷體" w:hAnsi="標楷體"/>
          <w:b/>
          <w:sz w:val="48"/>
          <w:szCs w:val="48"/>
        </w:rPr>
      </w:pPr>
    </w:p>
    <w:sectPr w:rsidR="00EB2307" w:rsidSect="00BE1D7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95A" w:rsidRDefault="00A3095A" w:rsidP="00CB27EB">
      <w:r>
        <w:separator/>
      </w:r>
    </w:p>
  </w:endnote>
  <w:endnote w:type="continuationSeparator" w:id="0">
    <w:p w:rsidR="00A3095A" w:rsidRDefault="00A3095A" w:rsidP="00CB2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95A" w:rsidRDefault="00A3095A" w:rsidP="00CB27EB">
      <w:r>
        <w:separator/>
      </w:r>
    </w:p>
  </w:footnote>
  <w:footnote w:type="continuationSeparator" w:id="0">
    <w:p w:rsidR="00A3095A" w:rsidRDefault="00A3095A" w:rsidP="00CB27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91F"/>
    <w:rsid w:val="000554C8"/>
    <w:rsid w:val="00072A38"/>
    <w:rsid w:val="000A1655"/>
    <w:rsid w:val="000B72B2"/>
    <w:rsid w:val="000C484E"/>
    <w:rsid w:val="001227A5"/>
    <w:rsid w:val="0013263D"/>
    <w:rsid w:val="0019683F"/>
    <w:rsid w:val="001E3447"/>
    <w:rsid w:val="00391CC1"/>
    <w:rsid w:val="003E1269"/>
    <w:rsid w:val="003E48D1"/>
    <w:rsid w:val="003F6000"/>
    <w:rsid w:val="00457CE4"/>
    <w:rsid w:val="00462233"/>
    <w:rsid w:val="00472AA9"/>
    <w:rsid w:val="005028BE"/>
    <w:rsid w:val="0059733F"/>
    <w:rsid w:val="005A0B78"/>
    <w:rsid w:val="005A2E5D"/>
    <w:rsid w:val="005E0AC6"/>
    <w:rsid w:val="005F38BC"/>
    <w:rsid w:val="00607DBE"/>
    <w:rsid w:val="00615185"/>
    <w:rsid w:val="00616951"/>
    <w:rsid w:val="00636E75"/>
    <w:rsid w:val="00663D4A"/>
    <w:rsid w:val="00683D96"/>
    <w:rsid w:val="006C7158"/>
    <w:rsid w:val="00736CA1"/>
    <w:rsid w:val="007868EE"/>
    <w:rsid w:val="007D0C74"/>
    <w:rsid w:val="007E5C7E"/>
    <w:rsid w:val="007F1591"/>
    <w:rsid w:val="007F5F36"/>
    <w:rsid w:val="008305B6"/>
    <w:rsid w:val="008429D2"/>
    <w:rsid w:val="008A52A6"/>
    <w:rsid w:val="008A706C"/>
    <w:rsid w:val="008C5991"/>
    <w:rsid w:val="008D491F"/>
    <w:rsid w:val="008F30F0"/>
    <w:rsid w:val="00905485"/>
    <w:rsid w:val="009C5E73"/>
    <w:rsid w:val="009D36E8"/>
    <w:rsid w:val="00A21D2B"/>
    <w:rsid w:val="00A3095A"/>
    <w:rsid w:val="00A37086"/>
    <w:rsid w:val="00A51088"/>
    <w:rsid w:val="00A767A5"/>
    <w:rsid w:val="00B60CC7"/>
    <w:rsid w:val="00BB474C"/>
    <w:rsid w:val="00BE1D7E"/>
    <w:rsid w:val="00C23D8E"/>
    <w:rsid w:val="00C87A5A"/>
    <w:rsid w:val="00C97D7F"/>
    <w:rsid w:val="00CA68C2"/>
    <w:rsid w:val="00CB1B4F"/>
    <w:rsid w:val="00CB27EB"/>
    <w:rsid w:val="00D1321C"/>
    <w:rsid w:val="00D90E28"/>
    <w:rsid w:val="00DC3C27"/>
    <w:rsid w:val="00DF0F6D"/>
    <w:rsid w:val="00E05998"/>
    <w:rsid w:val="00E15398"/>
    <w:rsid w:val="00E65EF4"/>
    <w:rsid w:val="00E9459F"/>
    <w:rsid w:val="00EB2307"/>
    <w:rsid w:val="00F20329"/>
    <w:rsid w:val="00F8044C"/>
    <w:rsid w:val="00F82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DBDE4980-A5B9-4C8B-BCF2-D34068CAC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D7E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CB27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semiHidden/>
    <w:locked/>
    <w:rsid w:val="00CB27EB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rsid w:val="00CB27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semiHidden/>
    <w:locked/>
    <w:rsid w:val="00CB27EB"/>
    <w:rPr>
      <w:rFonts w:cs="Times New Roman"/>
      <w:sz w:val="20"/>
      <w:szCs w:val="20"/>
    </w:rPr>
  </w:style>
  <w:style w:type="paragraph" w:customStyle="1" w:styleId="a7">
    <w:name w:val="草案條文"/>
    <w:basedOn w:val="a"/>
    <w:qFormat/>
    <w:rsid w:val="00F8044C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table" w:styleId="a8">
    <w:name w:val="Table Grid"/>
    <w:basedOn w:val="a1"/>
    <w:locked/>
    <w:rsid w:val="00EB23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408</Characters>
  <Application>Microsoft Office Word</Application>
  <DocSecurity>0</DocSecurity>
  <Lines>3</Lines>
  <Paragraphs>1</Paragraphs>
  <ScaleCrop>false</ScaleCrop>
  <Company>CYCG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嘉義市政府違建通知單</dc:title>
  <dc:subject/>
  <dc:creator>user</dc:creator>
  <cp:keywords/>
  <dc:description/>
  <cp:lastModifiedBy>李春杉</cp:lastModifiedBy>
  <cp:revision>2</cp:revision>
  <cp:lastPrinted>2013-12-03T05:40:00Z</cp:lastPrinted>
  <dcterms:created xsi:type="dcterms:W3CDTF">2017-08-03T02:35:00Z</dcterms:created>
  <dcterms:modified xsi:type="dcterms:W3CDTF">2017-08-03T02:35:00Z</dcterms:modified>
</cp:coreProperties>
</file>